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38F1" w14:textId="77777777" w:rsidR="00852D62" w:rsidRDefault="00852D62" w:rsidP="00407F3B">
      <w:pPr>
        <w:ind w:left="-426"/>
        <w:rPr>
          <w:rFonts w:ascii="Quatro Slab" w:hAnsi="Quatro Slab" w:cs="Arial"/>
          <w:b/>
        </w:rPr>
      </w:pPr>
    </w:p>
    <w:p w14:paraId="51B7141F" w14:textId="77777777" w:rsidR="00852D62" w:rsidRDefault="00852D62" w:rsidP="00407F3B">
      <w:pPr>
        <w:ind w:left="-426"/>
        <w:rPr>
          <w:rFonts w:ascii="Quatro Slab" w:hAnsi="Quatro Slab" w:cs="Arial"/>
          <w:b/>
        </w:rPr>
      </w:pPr>
    </w:p>
    <w:p w14:paraId="7A2C2830" w14:textId="77777777" w:rsidR="00CC654F" w:rsidRDefault="00CC654F" w:rsidP="00CC654F">
      <w:pPr>
        <w:rPr>
          <w:b/>
          <w:u w:val="single"/>
        </w:rPr>
      </w:pPr>
    </w:p>
    <w:p w14:paraId="0B0EC15C" w14:textId="77777777" w:rsidR="00CC654F" w:rsidRPr="00C26314" w:rsidRDefault="00CC654F" w:rsidP="00CC654F">
      <w:pPr>
        <w:jc w:val="center"/>
        <w:rPr>
          <w:b/>
        </w:rPr>
      </w:pPr>
      <w:r w:rsidRPr="000F1349">
        <w:rPr>
          <w:b/>
          <w:u w:val="single"/>
        </w:rPr>
        <w:t>PROCEDIMIENTO PARA OTORGAR EL REVOE</w:t>
      </w:r>
    </w:p>
    <w:p w14:paraId="501CAD14" w14:textId="77777777" w:rsidR="00CC654F" w:rsidRPr="007C1FB7" w:rsidRDefault="00CC654F" w:rsidP="00CC654F">
      <w:pPr>
        <w:pStyle w:val="Saludo"/>
        <w:jc w:val="center"/>
        <w:rPr>
          <w:b/>
        </w:rPr>
      </w:pPr>
      <w:r w:rsidRPr="007C1FB7">
        <w:rPr>
          <w:b/>
        </w:rPr>
        <w:t>A ESCUELAS PARTICULARES DE NIVEL CAPACITACIÓN</w:t>
      </w:r>
    </w:p>
    <w:p w14:paraId="7728BD1E" w14:textId="3CE75BA3" w:rsidR="00CC654F" w:rsidRDefault="00CC654F" w:rsidP="00CC654F">
      <w:pPr>
        <w:pStyle w:val="Lneadeasunto"/>
        <w:jc w:val="center"/>
        <w:rPr>
          <w:b/>
        </w:rPr>
      </w:pPr>
      <w:r w:rsidRPr="007C1FB7">
        <w:rPr>
          <w:b/>
        </w:rPr>
        <w:t>PARA EL TRABAJO</w:t>
      </w:r>
    </w:p>
    <w:p w14:paraId="12B35B4D" w14:textId="77777777" w:rsidR="00CC654F" w:rsidRDefault="00CC654F" w:rsidP="00CC654F">
      <w:pPr>
        <w:pStyle w:val="Lneadeasunto"/>
        <w:jc w:val="center"/>
        <w:rPr>
          <w:b/>
        </w:rPr>
      </w:pPr>
    </w:p>
    <w:p w14:paraId="0AB41C7E" w14:textId="77777777" w:rsidR="00CC654F" w:rsidRPr="007C1FB7" w:rsidRDefault="00CC654F" w:rsidP="00CC654F">
      <w:pPr>
        <w:pStyle w:val="Lneadeasunto"/>
        <w:jc w:val="center"/>
        <w:rPr>
          <w:b/>
        </w:rPr>
      </w:pPr>
    </w:p>
    <w:p w14:paraId="70EC1478" w14:textId="77777777" w:rsidR="00CC654F" w:rsidRDefault="00CC654F" w:rsidP="00CC654F">
      <w:pPr>
        <w:pStyle w:val="Textoindependiente"/>
        <w:rPr>
          <w:b/>
        </w:rPr>
      </w:pPr>
      <w:r>
        <w:t>1</w:t>
      </w:r>
      <w:r w:rsidRPr="00CC654F">
        <w:rPr>
          <w:b/>
        </w:rPr>
        <w:t xml:space="preserve">.- Solicitud dirigida al Mtro. Juan Pedro </w:t>
      </w:r>
      <w:proofErr w:type="spellStart"/>
      <w:r w:rsidRPr="00CC654F">
        <w:rPr>
          <w:b/>
        </w:rPr>
        <w:t>Huchín</w:t>
      </w:r>
      <w:proofErr w:type="spellEnd"/>
      <w:r w:rsidRPr="00CC654F">
        <w:rPr>
          <w:b/>
        </w:rPr>
        <w:t xml:space="preserve"> </w:t>
      </w:r>
      <w:proofErr w:type="spellStart"/>
      <w:r w:rsidRPr="00CC654F">
        <w:rPr>
          <w:b/>
        </w:rPr>
        <w:t>Tuz</w:t>
      </w:r>
      <w:proofErr w:type="spellEnd"/>
      <w:r w:rsidRPr="00CC654F">
        <w:rPr>
          <w:b/>
        </w:rPr>
        <w:t xml:space="preserve"> Director General del ICATCAM</w:t>
      </w:r>
      <w:r w:rsidRPr="007C1FB7">
        <w:rPr>
          <w:b/>
        </w:rPr>
        <w:t xml:space="preserve"> </w:t>
      </w:r>
    </w:p>
    <w:p w14:paraId="2BDA2114" w14:textId="77777777" w:rsidR="00CC654F" w:rsidRPr="00CC654F" w:rsidRDefault="00CC654F" w:rsidP="00CC654F">
      <w:pPr>
        <w:pStyle w:val="Textoindependiente"/>
        <w:ind w:left="708"/>
      </w:pPr>
      <w:r w:rsidRPr="00CC654F">
        <w:t>I.- Se contesta al interesado por medio de oficio que debe dirigirse a la Dirección de vinculación y dirección académica para que le entreguen los formatos y requisitos. (ANEXO)</w:t>
      </w:r>
    </w:p>
    <w:p w14:paraId="6A33BBE1" w14:textId="77777777" w:rsidR="00CC654F" w:rsidRPr="00CC654F" w:rsidRDefault="00CC654F" w:rsidP="00CC654F">
      <w:pPr>
        <w:pStyle w:val="Textoindependiente"/>
        <w:ind w:left="708"/>
      </w:pPr>
      <w:r w:rsidRPr="00CC654F">
        <w:t>II.- Se recibe la solicitud de las escuelas particulares de Capacitación para el Trabajo para obtener Reconocimiento de Validez Oficial de Estudios y se le entregan los formatos y requisitos.</w:t>
      </w:r>
    </w:p>
    <w:p w14:paraId="5DBB88BE" w14:textId="77777777" w:rsidR="00CC654F" w:rsidRPr="00334B64" w:rsidRDefault="00CC654F" w:rsidP="00CC654F">
      <w:pPr>
        <w:pStyle w:val="Textoindependiente"/>
      </w:pPr>
      <w:r>
        <w:t>2</w:t>
      </w:r>
      <w:r w:rsidRPr="00334B64">
        <w:t xml:space="preserve">.- </w:t>
      </w:r>
      <w:r w:rsidRPr="0098689E">
        <w:rPr>
          <w:b/>
        </w:rPr>
        <w:t>Solicitud del Nombre del plantel.</w:t>
      </w:r>
    </w:p>
    <w:p w14:paraId="7E79D156" w14:textId="77777777" w:rsidR="00CC654F" w:rsidRPr="00334B64" w:rsidRDefault="00CC654F" w:rsidP="00CC654F">
      <w:pPr>
        <w:pStyle w:val="Sangradetextonormal"/>
        <w:ind w:firstLine="283"/>
      </w:pPr>
      <w:r w:rsidRPr="00334B64">
        <w:t>Datos del representante legal o propietario</w:t>
      </w:r>
    </w:p>
    <w:p w14:paraId="2260DB29" w14:textId="43A413D2" w:rsidR="00CC654F" w:rsidRPr="00334B64" w:rsidRDefault="00CC654F" w:rsidP="00CC654F">
      <w:pPr>
        <w:pStyle w:val="Lista2"/>
      </w:pPr>
      <w:r>
        <w:tab/>
      </w:r>
      <w:r>
        <w:tab/>
        <w:t xml:space="preserve">a) </w:t>
      </w:r>
      <w:r w:rsidRPr="00334B64">
        <w:t>Persona física: Acta de nacimiento, CURP y RFC.</w:t>
      </w:r>
    </w:p>
    <w:p w14:paraId="78C484BD" w14:textId="2A4E671B" w:rsidR="00CC654F" w:rsidRPr="00334B64" w:rsidRDefault="00CC654F" w:rsidP="00CC654F">
      <w:pPr>
        <w:pStyle w:val="Lista2"/>
      </w:pPr>
      <w:r>
        <w:tab/>
      </w:r>
      <w:r>
        <w:tab/>
        <w:t xml:space="preserve">b) </w:t>
      </w:r>
      <w:r w:rsidRPr="00334B64">
        <w:t>Persona moral: Acta constitutiva, Representante Legal acreditado y acta de nacimiento.</w:t>
      </w:r>
    </w:p>
    <w:p w14:paraId="2625467D" w14:textId="77777777" w:rsidR="00CC654F" w:rsidRPr="00334B64" w:rsidRDefault="00CC654F" w:rsidP="00CC654F">
      <w:pPr>
        <w:jc w:val="both"/>
      </w:pPr>
    </w:p>
    <w:p w14:paraId="7F0DFEC0" w14:textId="77777777" w:rsidR="00CC654F" w:rsidRPr="00334B64" w:rsidRDefault="00CC654F" w:rsidP="00CC654F">
      <w:pPr>
        <w:pStyle w:val="Textoindependiente"/>
      </w:pPr>
      <w:r>
        <w:t>3</w:t>
      </w:r>
      <w:r w:rsidRPr="00334B64">
        <w:t xml:space="preserve">.- </w:t>
      </w:r>
      <w:r w:rsidRPr="0098689E">
        <w:rPr>
          <w:b/>
        </w:rPr>
        <w:t>Datos del inmueble y condiciones materiales del mismo</w:t>
      </w:r>
      <w:r w:rsidRPr="00334B64">
        <w:t>.</w:t>
      </w:r>
    </w:p>
    <w:p w14:paraId="56F307AE" w14:textId="07F48FEA" w:rsidR="00CC654F" w:rsidRPr="00334B64" w:rsidRDefault="00CC654F" w:rsidP="00FF3F64">
      <w:pPr>
        <w:pStyle w:val="Listaconvietas2"/>
      </w:pPr>
      <w:r w:rsidRPr="00334B64">
        <w:t>Acreditación de</w:t>
      </w:r>
      <w:r w:rsidRPr="00334B64">
        <w:t xml:space="preserve"> la ocupación legal del mismo.</w:t>
      </w:r>
    </w:p>
    <w:p w14:paraId="447A88D5" w14:textId="5D7E49F0" w:rsidR="00CC654F" w:rsidRPr="0082439A" w:rsidRDefault="00CC654F" w:rsidP="00FF3F64">
      <w:pPr>
        <w:pStyle w:val="Lista2"/>
        <w:ind w:left="861" w:firstLine="142"/>
      </w:pPr>
      <w:r w:rsidRPr="00334B64">
        <w:t>a)</w:t>
      </w:r>
      <w:r>
        <w:t xml:space="preserve"> </w:t>
      </w:r>
      <w:r w:rsidRPr="0082439A">
        <w:t>E</w:t>
      </w:r>
      <w:r w:rsidRPr="0082439A">
        <w:t>scritura Pública de propiedad, inscrita ante el registro Público de la Propiedad.</w:t>
      </w:r>
    </w:p>
    <w:p w14:paraId="2BE03F6D" w14:textId="5A6567F7" w:rsidR="00CC654F" w:rsidRPr="0082439A" w:rsidRDefault="00CC654F" w:rsidP="00FF3F64">
      <w:pPr>
        <w:pStyle w:val="Lista2"/>
        <w:ind w:left="719" w:firstLine="284"/>
      </w:pPr>
      <w:r w:rsidRPr="0082439A">
        <w:t>b)</w:t>
      </w:r>
      <w:r w:rsidRPr="0082439A">
        <w:t xml:space="preserve"> </w:t>
      </w:r>
      <w:r w:rsidRPr="0082439A">
        <w:t>Contrato de arrendamiento, certificado ante notario</w:t>
      </w:r>
    </w:p>
    <w:p w14:paraId="54EE0F97" w14:textId="161AF3A8" w:rsidR="00CC654F" w:rsidRPr="0082439A" w:rsidRDefault="00CC654F" w:rsidP="00FF3F64">
      <w:pPr>
        <w:pStyle w:val="Lista2"/>
        <w:ind w:left="861" w:firstLine="142"/>
      </w:pPr>
      <w:r w:rsidRPr="0082439A">
        <w:t>c)</w:t>
      </w:r>
      <w:r w:rsidRPr="0082439A">
        <w:t xml:space="preserve"> </w:t>
      </w:r>
      <w:r w:rsidRPr="0082439A">
        <w:t>Contrato de comodato con ratificación de firmas ante el notario público</w:t>
      </w:r>
    </w:p>
    <w:p w14:paraId="4BD8E946" w14:textId="27D753B0" w:rsidR="00CC654F" w:rsidRDefault="00CC654F" w:rsidP="00FF3F64">
      <w:pPr>
        <w:pStyle w:val="Lista2"/>
        <w:ind w:left="1003" w:firstLine="0"/>
      </w:pPr>
      <w:r w:rsidRPr="0082439A">
        <w:t>d)</w:t>
      </w:r>
      <w:r w:rsidRPr="0082439A">
        <w:t xml:space="preserve"> </w:t>
      </w:r>
      <w:r w:rsidRPr="0082439A">
        <w:t>Otro documento</w:t>
      </w:r>
      <w:r w:rsidRPr="00334B64">
        <w:t xml:space="preserve"> distinto a los mencionados, pero también con ratificación de firmas ante Notario Público.</w:t>
      </w:r>
    </w:p>
    <w:p w14:paraId="5B79FEF7" w14:textId="77777777" w:rsidR="00CC654F" w:rsidRPr="00334B64" w:rsidRDefault="00CC654F" w:rsidP="00FF3F64">
      <w:pPr>
        <w:pStyle w:val="Lista2"/>
        <w:ind w:left="708" w:firstLine="0"/>
      </w:pPr>
      <w:r w:rsidRPr="00CC654F">
        <w:t>Es importante</w:t>
      </w:r>
      <w:r>
        <w:t xml:space="preserve"> que cualquiera de los documentos anteriores asegure la estancia de los alumnos hasta que terminen su capacitación, para ello debe existir una cláusula que lo determine.</w:t>
      </w:r>
    </w:p>
    <w:p w14:paraId="72373014" w14:textId="77777777" w:rsidR="00CC654F" w:rsidRPr="00334B64" w:rsidRDefault="00CC654F" w:rsidP="00CC654F">
      <w:pPr>
        <w:ind w:left="1410"/>
        <w:jc w:val="both"/>
      </w:pPr>
    </w:p>
    <w:p w14:paraId="4A3C741D" w14:textId="77777777" w:rsidR="00CC654F" w:rsidRPr="00334B64" w:rsidRDefault="00CC654F" w:rsidP="00FF3F64">
      <w:pPr>
        <w:pStyle w:val="Listaconvietas"/>
        <w:tabs>
          <w:tab w:val="clear" w:pos="360"/>
          <w:tab w:val="num" w:pos="1068"/>
        </w:tabs>
        <w:ind w:left="1068"/>
      </w:pPr>
      <w:r w:rsidRPr="00334B64">
        <w:t>Constancia de seguridad estructural: expedida por perito autorizado.</w:t>
      </w:r>
    </w:p>
    <w:p w14:paraId="0C3F5853" w14:textId="77777777" w:rsidR="00CC654F" w:rsidRPr="00334B64" w:rsidRDefault="00CC654F" w:rsidP="00FF3F64">
      <w:pPr>
        <w:pStyle w:val="Listaconvietas"/>
        <w:tabs>
          <w:tab w:val="clear" w:pos="360"/>
          <w:tab w:val="num" w:pos="1068"/>
        </w:tabs>
        <w:ind w:left="1068"/>
      </w:pPr>
      <w:r w:rsidRPr="00334B64">
        <w:t>Constancia de uso de suelo: Expedida por el H. Ayuntamiento.</w:t>
      </w:r>
    </w:p>
    <w:p w14:paraId="752C2F2E" w14:textId="77777777" w:rsidR="00CC654F" w:rsidRDefault="00CC654F" w:rsidP="00FF3F64">
      <w:pPr>
        <w:pStyle w:val="Listaconvietas"/>
        <w:tabs>
          <w:tab w:val="clear" w:pos="360"/>
          <w:tab w:val="num" w:pos="1068"/>
        </w:tabs>
        <w:ind w:left="1068"/>
      </w:pPr>
      <w:r w:rsidRPr="00334B64">
        <w:t>Descripción de instalaciones: Plano acotado y a escala especificando d</w:t>
      </w:r>
      <w:r>
        <w:t>istribución y acceso al plantel y croquis de ubicación.</w:t>
      </w:r>
    </w:p>
    <w:p w14:paraId="3B1AFF68" w14:textId="319F02DA" w:rsidR="00CC654F" w:rsidRPr="00334B64" w:rsidRDefault="00CC654F" w:rsidP="00FF3F64">
      <w:pPr>
        <w:pStyle w:val="Listaconvietas"/>
        <w:tabs>
          <w:tab w:val="clear" w:pos="360"/>
          <w:tab w:val="num" w:pos="1068"/>
        </w:tabs>
        <w:ind w:left="1068"/>
      </w:pPr>
      <w:r>
        <w:t>Relación de su inventario de equipo didáctico (</w:t>
      </w:r>
      <w:r>
        <w:t>mesabancos</w:t>
      </w:r>
      <w:r>
        <w:t>, pizarrones, cañón, etc.)</w:t>
      </w:r>
    </w:p>
    <w:p w14:paraId="15C510D3" w14:textId="5A3931CA" w:rsidR="00CC654F" w:rsidRPr="00334B64" w:rsidRDefault="00CC654F" w:rsidP="00FF3F64">
      <w:pPr>
        <w:pStyle w:val="Listaconvietas"/>
        <w:tabs>
          <w:tab w:val="clear" w:pos="360"/>
          <w:tab w:val="num" w:pos="1068"/>
        </w:tabs>
        <w:ind w:left="1068"/>
      </w:pPr>
      <w:r w:rsidRPr="00334B64">
        <w:t xml:space="preserve">Acreditación de medios e instrumentos para prestar Primeros </w:t>
      </w:r>
      <w:r w:rsidRPr="00334B64">
        <w:t>Auxilios.</w:t>
      </w:r>
      <w:r>
        <w:t xml:space="preserve"> (</w:t>
      </w:r>
      <w:r>
        <w:t>botiquín)</w:t>
      </w:r>
    </w:p>
    <w:p w14:paraId="120A4C14" w14:textId="77777777" w:rsidR="0082439A" w:rsidRDefault="00CC654F" w:rsidP="00FF3F64">
      <w:pPr>
        <w:pStyle w:val="Listaconvietas"/>
        <w:tabs>
          <w:tab w:val="clear" w:pos="360"/>
          <w:tab w:val="num" w:pos="1068"/>
        </w:tabs>
        <w:ind w:left="1068"/>
        <w:jc w:val="both"/>
      </w:pPr>
      <w:r w:rsidRPr="00334B64">
        <w:t xml:space="preserve">Relación de instituciones de salud aledañas, servicio de </w:t>
      </w:r>
      <w:r w:rsidRPr="00334B64">
        <w:t>ambulancias u</w:t>
      </w:r>
      <w:r w:rsidRPr="00334B64">
        <w:t xml:space="preserve"> otros servicios de emergencias a los cuales recurrirá la institución en caso de necesidad.</w:t>
      </w:r>
      <w:r>
        <w:t xml:space="preserve"> </w:t>
      </w:r>
    </w:p>
    <w:p w14:paraId="1556A157" w14:textId="30154F6B" w:rsidR="00CC654F" w:rsidRDefault="00CC654F" w:rsidP="0082439A">
      <w:pPr>
        <w:pStyle w:val="Listaconvietas"/>
        <w:numPr>
          <w:ilvl w:val="0"/>
          <w:numId w:val="0"/>
        </w:numPr>
        <w:ind w:left="708"/>
        <w:jc w:val="both"/>
      </w:pPr>
      <w:r>
        <w:t>E</w:t>
      </w:r>
      <w:r w:rsidRPr="00CC654F">
        <w:t>s importante</w:t>
      </w:r>
      <w:r>
        <w:t xml:space="preserve"> contar con los números de teléfono de las instituciones de salud a la vista por cualquier emergencia</w:t>
      </w:r>
      <w:r w:rsidR="0082439A">
        <w:t>.</w:t>
      </w:r>
    </w:p>
    <w:p w14:paraId="59D86671" w14:textId="3C947F88" w:rsidR="00CC654F" w:rsidRDefault="00CC654F" w:rsidP="00FF3F64">
      <w:pPr>
        <w:pStyle w:val="Listaconvietas"/>
        <w:tabs>
          <w:tab w:val="clear" w:pos="360"/>
          <w:tab w:val="num" w:pos="1068"/>
        </w:tabs>
        <w:ind w:left="1068"/>
        <w:jc w:val="both"/>
      </w:pPr>
      <w:r>
        <w:t>Lista de material y equipo didáctico</w:t>
      </w:r>
      <w:r w:rsidR="0082439A">
        <w:t>.</w:t>
      </w:r>
    </w:p>
    <w:p w14:paraId="5BB08C87" w14:textId="77777777" w:rsidR="00CC654F" w:rsidRDefault="00CC654F" w:rsidP="00CC654F">
      <w:pPr>
        <w:pStyle w:val="Textoindependiente"/>
      </w:pPr>
    </w:p>
    <w:p w14:paraId="1D024AA7" w14:textId="2886EFF7" w:rsidR="00CC654F" w:rsidRPr="00334B64" w:rsidRDefault="00CC654F" w:rsidP="00CC654F">
      <w:pPr>
        <w:pStyle w:val="Textoindependiente"/>
      </w:pPr>
      <w:r>
        <w:t>4</w:t>
      </w:r>
      <w:r w:rsidRPr="00334B64">
        <w:t>.-</w:t>
      </w:r>
      <w:r w:rsidRPr="00825C11">
        <w:rPr>
          <w:b/>
        </w:rPr>
        <w:t>Relación del personal directivo y docente</w:t>
      </w:r>
      <w:r w:rsidRPr="00334B64">
        <w:t xml:space="preserve"> </w:t>
      </w:r>
    </w:p>
    <w:p w14:paraId="7BF6B072" w14:textId="77777777" w:rsidR="00CC654F" w:rsidRPr="00334B64" w:rsidRDefault="00CC654F" w:rsidP="00FF3F64">
      <w:pPr>
        <w:pStyle w:val="Listaconvietas2"/>
      </w:pPr>
      <w:r w:rsidRPr="00334B64">
        <w:t>Presentar los documentos que avalen su preparación profesional.</w:t>
      </w:r>
    </w:p>
    <w:p w14:paraId="41DC0611" w14:textId="530EED82" w:rsidR="00CC654F" w:rsidRPr="00334B64" w:rsidRDefault="00CC654F" w:rsidP="006A41F5">
      <w:pPr>
        <w:pStyle w:val="Continuarlista2"/>
        <w:ind w:left="861" w:firstLine="142"/>
      </w:pPr>
      <w:r w:rsidRPr="00334B64">
        <w:t>Datos generales y profesionales</w:t>
      </w:r>
      <w:r>
        <w:t xml:space="preserve"> de</w:t>
      </w:r>
      <w:r w:rsidRPr="00334B64">
        <w:t>:</w:t>
      </w:r>
    </w:p>
    <w:p w14:paraId="30E18F5F" w14:textId="51F7CA05" w:rsidR="00CC654F" w:rsidRPr="00334B64" w:rsidRDefault="00CC654F" w:rsidP="006A41F5">
      <w:pPr>
        <w:pStyle w:val="Lista3"/>
        <w:ind w:firstLine="567"/>
      </w:pPr>
      <w:r w:rsidRPr="00334B64">
        <w:t>a)</w:t>
      </w:r>
      <w:r w:rsidR="006A41F5">
        <w:t xml:space="preserve"> </w:t>
      </w:r>
      <w:r>
        <w:t>Director y subdirector</w:t>
      </w:r>
    </w:p>
    <w:p w14:paraId="5845F724" w14:textId="58650723" w:rsidR="00CC654F" w:rsidRPr="00334B64" w:rsidRDefault="00CC654F" w:rsidP="006A41F5">
      <w:pPr>
        <w:pStyle w:val="Lista3"/>
        <w:ind w:firstLine="567"/>
      </w:pPr>
      <w:r w:rsidRPr="00334B64">
        <w:t>b)</w:t>
      </w:r>
      <w:r w:rsidR="006A41F5">
        <w:t xml:space="preserve"> </w:t>
      </w:r>
      <w:r w:rsidRPr="00334B64">
        <w:t>Docentes</w:t>
      </w:r>
      <w:r>
        <w:t xml:space="preserve"> (lo debe revisar la </w:t>
      </w:r>
      <w:r w:rsidR="0082439A">
        <w:t>Dirección Académica</w:t>
      </w:r>
      <w:r>
        <w:t>)</w:t>
      </w:r>
    </w:p>
    <w:p w14:paraId="0F2712CC" w14:textId="77777777" w:rsidR="00CC654F" w:rsidRPr="00334B64" w:rsidRDefault="00CC654F" w:rsidP="00CC654F">
      <w:pPr>
        <w:jc w:val="both"/>
      </w:pPr>
    </w:p>
    <w:p w14:paraId="6908D31B" w14:textId="77777777" w:rsidR="00CC654F" w:rsidRPr="0013646D" w:rsidRDefault="00CC654F" w:rsidP="00CC654F">
      <w:pPr>
        <w:pStyle w:val="Textoindependiente"/>
        <w:rPr>
          <w:b/>
        </w:rPr>
      </w:pPr>
      <w:r>
        <w:rPr>
          <w:b/>
        </w:rPr>
        <w:t>5</w:t>
      </w:r>
      <w:r w:rsidRPr="0013646D">
        <w:rPr>
          <w:b/>
        </w:rPr>
        <w:t>.- Documento de Registro de la S. H. C. P.</w:t>
      </w:r>
    </w:p>
    <w:p w14:paraId="56DB70B0" w14:textId="77777777" w:rsidR="006A41F5" w:rsidRDefault="006A41F5" w:rsidP="00CC654F">
      <w:pPr>
        <w:pStyle w:val="Textoindependiente"/>
      </w:pPr>
    </w:p>
    <w:p w14:paraId="119009CD" w14:textId="77777777" w:rsidR="006A41F5" w:rsidRDefault="006A41F5" w:rsidP="00CC654F">
      <w:pPr>
        <w:pStyle w:val="Textoindependiente"/>
      </w:pPr>
    </w:p>
    <w:p w14:paraId="4427C55B" w14:textId="77777777" w:rsidR="006A41F5" w:rsidRDefault="006A41F5" w:rsidP="00CC654F">
      <w:pPr>
        <w:pStyle w:val="Textoindependiente"/>
      </w:pPr>
    </w:p>
    <w:p w14:paraId="3A0F82B0" w14:textId="77777777" w:rsidR="006A41F5" w:rsidRDefault="006A41F5" w:rsidP="00CC654F">
      <w:pPr>
        <w:pStyle w:val="Textoindependiente"/>
      </w:pPr>
    </w:p>
    <w:p w14:paraId="51BF8E32" w14:textId="77777777" w:rsidR="006A41F5" w:rsidRDefault="006A41F5" w:rsidP="00CC654F">
      <w:pPr>
        <w:pStyle w:val="Textoindependiente"/>
      </w:pPr>
    </w:p>
    <w:p w14:paraId="57C26CB6" w14:textId="001571E8" w:rsidR="006A41F5" w:rsidRDefault="00CC654F" w:rsidP="00CC654F">
      <w:pPr>
        <w:pStyle w:val="Textoindependiente"/>
      </w:pPr>
      <w:r w:rsidRPr="006A41F5">
        <w:t>6.-</w:t>
      </w:r>
      <w:r w:rsidRPr="0013646D">
        <w:rPr>
          <w:b/>
        </w:rPr>
        <w:t xml:space="preserve"> Programa de seguridad y emergencia escolar.</w:t>
      </w:r>
      <w:r w:rsidRPr="00334B64">
        <w:t xml:space="preserve"> </w:t>
      </w:r>
    </w:p>
    <w:p w14:paraId="12979917" w14:textId="75A7364F" w:rsidR="00CC654F" w:rsidRPr="00334B64" w:rsidRDefault="00CC654F" w:rsidP="00CC654F">
      <w:pPr>
        <w:pStyle w:val="Textoindependiente"/>
      </w:pPr>
      <w:r w:rsidRPr="00334B64">
        <w:t xml:space="preserve">Asesorarse </w:t>
      </w:r>
      <w:r w:rsidR="006A41F5">
        <w:t>con</w:t>
      </w:r>
      <w:r w:rsidRPr="00334B64">
        <w:t xml:space="preserve"> el departamento de seguridad y emergencia escolar SECUD</w:t>
      </w:r>
      <w:r>
        <w:t xml:space="preserve"> y/o coordinación de programas e inversión</w:t>
      </w:r>
      <w:r w:rsidRPr="00334B64">
        <w:t>.</w:t>
      </w:r>
    </w:p>
    <w:p w14:paraId="5CD8B882" w14:textId="77777777" w:rsidR="00CC654F" w:rsidRPr="00334B64" w:rsidRDefault="00CC654F" w:rsidP="00CC654F">
      <w:pPr>
        <w:jc w:val="both"/>
      </w:pPr>
    </w:p>
    <w:p w14:paraId="012B3310" w14:textId="221F4BE6" w:rsidR="00CC654F" w:rsidRPr="006A41F5" w:rsidRDefault="006A41F5" w:rsidP="00CC654F">
      <w:pPr>
        <w:pStyle w:val="Textoindependiente"/>
      </w:pPr>
      <w:r>
        <w:t>7.-</w:t>
      </w:r>
      <w:r w:rsidR="00CC654F" w:rsidRPr="006A41F5">
        <w:rPr>
          <w:b/>
        </w:rPr>
        <w:t>Recibo de pago de derechos</w:t>
      </w:r>
      <w:r w:rsidR="00CC654F" w:rsidRPr="00334B64">
        <w:t xml:space="preserve"> (Se efectúa en</w:t>
      </w:r>
      <w:r w:rsidR="00CC654F">
        <w:t xml:space="preserve"> la tesorería de la SECUD): Importe correspondiente a </w:t>
      </w:r>
      <w:r w:rsidR="00CC654F" w:rsidRPr="006A41F5">
        <w:t>86.85 UMAS</w:t>
      </w:r>
    </w:p>
    <w:p w14:paraId="7152AC80" w14:textId="3CBF07DB" w:rsidR="00CC654F" w:rsidRDefault="00CC654F" w:rsidP="00CC654F">
      <w:pPr>
        <w:pStyle w:val="Textoindependiente"/>
        <w:rPr>
          <w:b/>
        </w:rPr>
      </w:pPr>
    </w:p>
    <w:p w14:paraId="7E922F4F" w14:textId="5AF14100" w:rsidR="00CC654F" w:rsidRDefault="006A41F5" w:rsidP="00CC654F">
      <w:pPr>
        <w:pStyle w:val="Textoindependiente"/>
        <w:rPr>
          <w:u w:val="single"/>
        </w:rPr>
      </w:pPr>
      <w:r>
        <w:rPr>
          <w:u w:val="single"/>
        </w:rPr>
        <w:t>Nota:  T</w:t>
      </w:r>
      <w:r w:rsidRPr="002A56A2">
        <w:rPr>
          <w:u w:val="single"/>
        </w:rPr>
        <w:t xml:space="preserve">odos los documentos solicitados deberán entregarse en </w:t>
      </w:r>
      <w:r>
        <w:rPr>
          <w:u w:val="single"/>
        </w:rPr>
        <w:t xml:space="preserve">carpeta blanca en </w:t>
      </w:r>
      <w:r w:rsidRPr="002A56A2">
        <w:rPr>
          <w:u w:val="single"/>
        </w:rPr>
        <w:t>original y copia.</w:t>
      </w:r>
      <w:r w:rsidR="00CC654F">
        <w:rPr>
          <w:u w:val="single"/>
        </w:rPr>
        <w:t xml:space="preserve"> </w:t>
      </w:r>
    </w:p>
    <w:p w14:paraId="74577C88" w14:textId="77777777" w:rsidR="006A41F5" w:rsidRPr="002A56A2" w:rsidRDefault="006A41F5" w:rsidP="00CC654F">
      <w:pPr>
        <w:pStyle w:val="Textoindependiente"/>
        <w:rPr>
          <w:u w:val="single"/>
        </w:rPr>
      </w:pPr>
    </w:p>
    <w:p w14:paraId="492DDAB1" w14:textId="77777777" w:rsidR="00CC654F" w:rsidRPr="002A56A2" w:rsidRDefault="00CC654F" w:rsidP="00CC654F">
      <w:pPr>
        <w:pStyle w:val="Textoindependiente"/>
        <w:rPr>
          <w:b/>
        </w:rPr>
      </w:pPr>
      <w:r w:rsidRPr="002A56A2">
        <w:rPr>
          <w:b/>
        </w:rPr>
        <w:t>ORDEN DE LOS DOCUMENTOS</w:t>
      </w:r>
    </w:p>
    <w:p w14:paraId="7F2B8ED7" w14:textId="77777777" w:rsidR="00CC654F" w:rsidRDefault="00CC654F" w:rsidP="00CC654F">
      <w:pPr>
        <w:jc w:val="center"/>
        <w:rPr>
          <w:rFonts w:ascii="Arial" w:hAnsi="Arial" w:cs="Arial"/>
          <w:b/>
        </w:rPr>
      </w:pPr>
    </w:p>
    <w:p w14:paraId="4513C671" w14:textId="77777777" w:rsidR="00CC654F" w:rsidRDefault="00CC654F" w:rsidP="00CC654F">
      <w:pPr>
        <w:pStyle w:val="Textoindependiente"/>
        <w:numPr>
          <w:ilvl w:val="0"/>
          <w:numId w:val="6"/>
        </w:numPr>
        <w:rPr>
          <w:b/>
        </w:rPr>
      </w:pPr>
      <w:r w:rsidRPr="002A56A2">
        <w:rPr>
          <w:b/>
        </w:rPr>
        <w:t>1.- Solicitud de la escuela particular para obtener el Reconocimiento de Validez Oficial de Estudios.</w:t>
      </w:r>
    </w:p>
    <w:p w14:paraId="22B0AC1A" w14:textId="77777777" w:rsidR="00CC654F" w:rsidRDefault="00CC654F" w:rsidP="00CC654F">
      <w:pPr>
        <w:pStyle w:val="Textoindependiente"/>
        <w:numPr>
          <w:ilvl w:val="0"/>
          <w:numId w:val="6"/>
        </w:numPr>
        <w:rPr>
          <w:b/>
        </w:rPr>
      </w:pPr>
      <w:r w:rsidRPr="002A56A2">
        <w:rPr>
          <w:b/>
        </w:rPr>
        <w:t>2.- Documentos del propietario o representante legal.</w:t>
      </w:r>
    </w:p>
    <w:p w14:paraId="6EC72D1F" w14:textId="77777777" w:rsidR="00CC654F" w:rsidRDefault="00CC654F" w:rsidP="00CC654F">
      <w:pPr>
        <w:pStyle w:val="Textoindependiente"/>
        <w:numPr>
          <w:ilvl w:val="0"/>
          <w:numId w:val="6"/>
        </w:numPr>
        <w:rPr>
          <w:b/>
        </w:rPr>
      </w:pPr>
      <w:r w:rsidRPr="002A56A2">
        <w:rPr>
          <w:b/>
        </w:rPr>
        <w:t>3.- Solicitud del nombre del plantel.</w:t>
      </w:r>
    </w:p>
    <w:p w14:paraId="6A1AE9A2" w14:textId="77777777" w:rsidR="00CC654F" w:rsidRDefault="00CC654F" w:rsidP="00CC654F">
      <w:pPr>
        <w:pStyle w:val="Textoindependiente"/>
        <w:numPr>
          <w:ilvl w:val="0"/>
          <w:numId w:val="6"/>
        </w:numPr>
        <w:rPr>
          <w:b/>
        </w:rPr>
      </w:pPr>
      <w:r w:rsidRPr="002A56A2">
        <w:rPr>
          <w:b/>
        </w:rPr>
        <w:t>4.- Documentos del inmueble y condiciones materiales del mismo.</w:t>
      </w:r>
    </w:p>
    <w:p w14:paraId="2581D0EF" w14:textId="77777777" w:rsidR="00CC654F" w:rsidRDefault="00CC654F" w:rsidP="00CC654F">
      <w:pPr>
        <w:pStyle w:val="Textoindependiente"/>
        <w:numPr>
          <w:ilvl w:val="0"/>
          <w:numId w:val="6"/>
        </w:numPr>
        <w:rPr>
          <w:b/>
        </w:rPr>
      </w:pPr>
      <w:r w:rsidRPr="002A56A2">
        <w:rPr>
          <w:b/>
        </w:rPr>
        <w:t>5.- Currículum del personal docente.</w:t>
      </w:r>
    </w:p>
    <w:p w14:paraId="00391594" w14:textId="5B515DF2" w:rsidR="00CC654F" w:rsidRDefault="00CC654F" w:rsidP="00CC654F">
      <w:pPr>
        <w:pStyle w:val="Textoindependiente"/>
        <w:numPr>
          <w:ilvl w:val="0"/>
          <w:numId w:val="6"/>
        </w:numPr>
        <w:rPr>
          <w:b/>
        </w:rPr>
      </w:pPr>
      <w:r w:rsidRPr="002A56A2">
        <w:rPr>
          <w:b/>
        </w:rPr>
        <w:t xml:space="preserve">6.- Documentos de registro ante la Secretaría de Hacienda. </w:t>
      </w:r>
    </w:p>
    <w:p w14:paraId="5B8E0685" w14:textId="27BC36BB" w:rsidR="006A41F5" w:rsidRDefault="006A41F5" w:rsidP="00CC654F">
      <w:pPr>
        <w:pStyle w:val="Textoindependiente"/>
        <w:numPr>
          <w:ilvl w:val="0"/>
          <w:numId w:val="6"/>
        </w:numPr>
        <w:rPr>
          <w:b/>
        </w:rPr>
      </w:pPr>
      <w:r>
        <w:rPr>
          <w:b/>
        </w:rPr>
        <w:t>7.- Acta de constitución</w:t>
      </w:r>
      <w:r w:rsidR="00B31BED">
        <w:rPr>
          <w:b/>
        </w:rPr>
        <w:t xml:space="preserve"> del comité de seguridad y emergencia escolar</w:t>
      </w:r>
    </w:p>
    <w:p w14:paraId="7A8C6CB0" w14:textId="1D36EBDF" w:rsidR="00B31BED" w:rsidRDefault="00B31BED" w:rsidP="00CC654F">
      <w:pPr>
        <w:pStyle w:val="Textoindependiente"/>
        <w:numPr>
          <w:ilvl w:val="0"/>
          <w:numId w:val="6"/>
        </w:numPr>
        <w:rPr>
          <w:b/>
        </w:rPr>
      </w:pPr>
      <w:r>
        <w:rPr>
          <w:b/>
        </w:rPr>
        <w:t>8.- Pago de derechos</w:t>
      </w:r>
    </w:p>
    <w:p w14:paraId="7EAF2AEF" w14:textId="77777777" w:rsidR="00CC654F" w:rsidRDefault="00CC654F" w:rsidP="00CC654F">
      <w:pPr>
        <w:jc w:val="right"/>
        <w:rPr>
          <w:b/>
        </w:rPr>
      </w:pPr>
    </w:p>
    <w:p w14:paraId="210F1101" w14:textId="77777777" w:rsidR="00CC654F" w:rsidRDefault="00CC654F" w:rsidP="00CC654F">
      <w:pPr>
        <w:jc w:val="right"/>
        <w:rPr>
          <w:b/>
        </w:rPr>
      </w:pPr>
    </w:p>
    <w:p w14:paraId="5A0C28B5" w14:textId="77777777" w:rsidR="00CC654F" w:rsidRDefault="00CC654F" w:rsidP="00CC654F">
      <w:pPr>
        <w:jc w:val="right"/>
        <w:rPr>
          <w:b/>
        </w:rPr>
      </w:pPr>
    </w:p>
    <w:p w14:paraId="1F827D53" w14:textId="77777777" w:rsidR="00CC654F" w:rsidRDefault="00CC654F" w:rsidP="00CC654F">
      <w:pPr>
        <w:jc w:val="right"/>
        <w:rPr>
          <w:b/>
        </w:rPr>
      </w:pPr>
    </w:p>
    <w:p w14:paraId="6C0E9D43" w14:textId="77777777" w:rsidR="00CC654F" w:rsidRDefault="00CC654F" w:rsidP="00CC654F">
      <w:pPr>
        <w:jc w:val="right"/>
        <w:rPr>
          <w:b/>
        </w:rPr>
      </w:pPr>
    </w:p>
    <w:p w14:paraId="07B3F174" w14:textId="77777777" w:rsidR="00CC654F" w:rsidRDefault="00CC654F" w:rsidP="00CC654F">
      <w:pPr>
        <w:jc w:val="right"/>
        <w:rPr>
          <w:b/>
        </w:rPr>
      </w:pPr>
    </w:p>
    <w:p w14:paraId="1D42A803" w14:textId="77777777" w:rsidR="00CC654F" w:rsidRDefault="00CC654F" w:rsidP="00CC654F">
      <w:pPr>
        <w:jc w:val="right"/>
        <w:rPr>
          <w:b/>
        </w:rPr>
      </w:pPr>
    </w:p>
    <w:p w14:paraId="21344FC3" w14:textId="77777777" w:rsidR="00CC654F" w:rsidRDefault="00CC654F" w:rsidP="00CC654F">
      <w:pPr>
        <w:jc w:val="right"/>
        <w:rPr>
          <w:b/>
        </w:rPr>
      </w:pPr>
    </w:p>
    <w:p w14:paraId="6EE4A90E" w14:textId="77777777" w:rsidR="00CC654F" w:rsidRDefault="00CC654F" w:rsidP="00CC654F">
      <w:pPr>
        <w:jc w:val="right"/>
        <w:rPr>
          <w:b/>
        </w:rPr>
      </w:pPr>
    </w:p>
    <w:p w14:paraId="55366749" w14:textId="77777777" w:rsidR="00CC654F" w:rsidRDefault="00CC654F" w:rsidP="00CC654F">
      <w:pPr>
        <w:jc w:val="right"/>
        <w:rPr>
          <w:b/>
        </w:rPr>
      </w:pPr>
    </w:p>
    <w:p w14:paraId="23253643" w14:textId="77777777" w:rsidR="00CC654F" w:rsidRDefault="00CC654F" w:rsidP="00CC654F">
      <w:pPr>
        <w:jc w:val="right"/>
        <w:rPr>
          <w:b/>
        </w:rPr>
      </w:pPr>
    </w:p>
    <w:p w14:paraId="659F5A8A" w14:textId="77777777" w:rsidR="00CC654F" w:rsidRDefault="00CC654F" w:rsidP="00CC654F">
      <w:pPr>
        <w:jc w:val="right"/>
        <w:rPr>
          <w:b/>
        </w:rPr>
      </w:pPr>
    </w:p>
    <w:p w14:paraId="2D6154CC" w14:textId="77777777" w:rsidR="00CC654F" w:rsidRDefault="00CC654F" w:rsidP="00CC654F">
      <w:pPr>
        <w:jc w:val="right"/>
        <w:rPr>
          <w:b/>
        </w:rPr>
      </w:pPr>
    </w:p>
    <w:p w14:paraId="09FEE8D5" w14:textId="77777777" w:rsidR="00CC654F" w:rsidRDefault="00CC654F" w:rsidP="00CC654F">
      <w:pPr>
        <w:jc w:val="right"/>
        <w:rPr>
          <w:b/>
        </w:rPr>
      </w:pPr>
    </w:p>
    <w:p w14:paraId="1336FB3D" w14:textId="77777777" w:rsidR="00CC654F" w:rsidRDefault="00CC654F" w:rsidP="00CC654F">
      <w:pPr>
        <w:jc w:val="right"/>
        <w:rPr>
          <w:b/>
        </w:rPr>
      </w:pPr>
    </w:p>
    <w:p w14:paraId="3F510E0E" w14:textId="77777777" w:rsidR="00CC654F" w:rsidRDefault="00CC654F" w:rsidP="00CC654F">
      <w:pPr>
        <w:jc w:val="right"/>
        <w:rPr>
          <w:b/>
        </w:rPr>
      </w:pPr>
    </w:p>
    <w:p w14:paraId="23950016" w14:textId="77777777" w:rsidR="00CC654F" w:rsidRDefault="00CC654F" w:rsidP="00CC654F">
      <w:pPr>
        <w:jc w:val="right"/>
        <w:rPr>
          <w:b/>
        </w:rPr>
      </w:pPr>
    </w:p>
    <w:p w14:paraId="26310D08" w14:textId="77777777" w:rsidR="00CC654F" w:rsidRDefault="00CC654F" w:rsidP="00CC654F">
      <w:pPr>
        <w:jc w:val="right"/>
        <w:rPr>
          <w:b/>
        </w:rPr>
      </w:pPr>
    </w:p>
    <w:p w14:paraId="42CDB8DC" w14:textId="77777777" w:rsidR="00CC654F" w:rsidRDefault="00CC654F" w:rsidP="00CC654F">
      <w:pPr>
        <w:jc w:val="right"/>
        <w:rPr>
          <w:b/>
        </w:rPr>
      </w:pPr>
    </w:p>
    <w:p w14:paraId="6939984D" w14:textId="77777777" w:rsidR="00CC654F" w:rsidRDefault="00CC654F" w:rsidP="00CC654F">
      <w:pPr>
        <w:jc w:val="right"/>
        <w:rPr>
          <w:b/>
        </w:rPr>
      </w:pPr>
    </w:p>
    <w:p w14:paraId="6194ADA5" w14:textId="77777777" w:rsidR="00CC654F" w:rsidRDefault="00CC654F" w:rsidP="00CC654F">
      <w:pPr>
        <w:jc w:val="right"/>
        <w:rPr>
          <w:b/>
        </w:rPr>
      </w:pPr>
    </w:p>
    <w:p w14:paraId="1FD66D75" w14:textId="77777777" w:rsidR="00CC654F" w:rsidRDefault="00CC654F" w:rsidP="00CC654F">
      <w:pPr>
        <w:jc w:val="right"/>
        <w:rPr>
          <w:b/>
        </w:rPr>
      </w:pPr>
    </w:p>
    <w:p w14:paraId="0031E52B" w14:textId="77777777" w:rsidR="00CC654F" w:rsidRDefault="00CC654F" w:rsidP="00CC654F">
      <w:pPr>
        <w:jc w:val="right"/>
        <w:rPr>
          <w:b/>
        </w:rPr>
      </w:pPr>
    </w:p>
    <w:p w14:paraId="153156ED" w14:textId="77777777" w:rsidR="00CC654F" w:rsidRDefault="00CC654F" w:rsidP="00CC654F">
      <w:pPr>
        <w:jc w:val="right"/>
        <w:rPr>
          <w:b/>
        </w:rPr>
      </w:pPr>
    </w:p>
    <w:p w14:paraId="20E06D56" w14:textId="77777777" w:rsidR="00CC654F" w:rsidRDefault="00CC654F" w:rsidP="00CC654F">
      <w:pPr>
        <w:jc w:val="right"/>
        <w:rPr>
          <w:b/>
        </w:rPr>
      </w:pPr>
    </w:p>
    <w:p w14:paraId="5CCF36AB" w14:textId="77777777" w:rsidR="00CC654F" w:rsidRDefault="00CC654F" w:rsidP="00CC654F">
      <w:pPr>
        <w:jc w:val="right"/>
        <w:rPr>
          <w:b/>
        </w:rPr>
      </w:pPr>
    </w:p>
    <w:p w14:paraId="1471138B" w14:textId="77777777" w:rsidR="00CC654F" w:rsidRDefault="00CC654F" w:rsidP="00CC654F">
      <w:pPr>
        <w:jc w:val="right"/>
        <w:rPr>
          <w:b/>
        </w:rPr>
      </w:pPr>
    </w:p>
    <w:p w14:paraId="51FAF7BF" w14:textId="77777777" w:rsidR="00CC654F" w:rsidRDefault="00CC654F" w:rsidP="00CC654F">
      <w:pPr>
        <w:rPr>
          <w:b/>
        </w:rPr>
      </w:pPr>
      <w:r>
        <w:rPr>
          <w:b/>
        </w:rPr>
        <w:t xml:space="preserve">           </w:t>
      </w:r>
    </w:p>
    <w:p w14:paraId="23FF3461" w14:textId="526BF60A" w:rsidR="00CC654F" w:rsidRDefault="00CC654F" w:rsidP="00CC654F">
      <w:pPr>
        <w:pStyle w:val="Encabezadodemensaje"/>
        <w:jc w:val="right"/>
      </w:pPr>
      <w:r>
        <w:t xml:space="preserve">                                    </w:t>
      </w:r>
      <w:r w:rsidRPr="00E63C4A">
        <w:rPr>
          <w:b/>
          <w:sz w:val="20"/>
          <w:szCs w:val="20"/>
        </w:rPr>
        <w:t>ASUNTO</w:t>
      </w:r>
      <w:r w:rsidRPr="00E63C4A">
        <w:rPr>
          <w:sz w:val="20"/>
          <w:szCs w:val="20"/>
        </w:rPr>
        <w:t>:</w:t>
      </w:r>
      <w:r w:rsidRPr="00E63C4A">
        <w:rPr>
          <w:sz w:val="20"/>
          <w:szCs w:val="20"/>
        </w:rPr>
        <w:tab/>
      </w:r>
      <w:r w:rsidR="00B31BED" w:rsidRPr="00E63C4A">
        <w:rPr>
          <w:sz w:val="20"/>
          <w:szCs w:val="20"/>
        </w:rPr>
        <w:t>SOLICITUD DE</w:t>
      </w:r>
      <w:r w:rsidRPr="00E63C4A">
        <w:rPr>
          <w:sz w:val="20"/>
          <w:szCs w:val="20"/>
        </w:rPr>
        <w:t xml:space="preserve"> INCORPORACIÓN</w:t>
      </w:r>
      <w:r>
        <w:t>.</w:t>
      </w:r>
    </w:p>
    <w:p w14:paraId="1089267D" w14:textId="77777777" w:rsidR="00CC654F" w:rsidRDefault="00CC654F" w:rsidP="00CC654F">
      <w:pPr>
        <w:rPr>
          <w:b/>
        </w:rPr>
      </w:pPr>
    </w:p>
    <w:p w14:paraId="78963431" w14:textId="77777777" w:rsidR="00CC654F" w:rsidRPr="002A56A2" w:rsidRDefault="00CC654F" w:rsidP="00B31BED">
      <w:pPr>
        <w:pStyle w:val="Sangradetextonormal"/>
        <w:ind w:left="0"/>
        <w:rPr>
          <w:b/>
        </w:rPr>
      </w:pPr>
      <w:r w:rsidRPr="002A56A2">
        <w:rPr>
          <w:b/>
        </w:rPr>
        <w:t>FECHA:</w:t>
      </w:r>
    </w:p>
    <w:p w14:paraId="355D3124" w14:textId="77777777" w:rsidR="00CC654F" w:rsidRPr="00A66CF4" w:rsidRDefault="00CC654F" w:rsidP="00CC654F">
      <w:pPr>
        <w:rPr>
          <w:b/>
        </w:rPr>
      </w:pPr>
      <w:r>
        <w:rPr>
          <w:b/>
        </w:rPr>
        <w:t>MTRO. JUAN PEDRO HUCHÍN TUZ</w:t>
      </w:r>
    </w:p>
    <w:p w14:paraId="5332F6F0" w14:textId="77777777" w:rsidR="00CC654F" w:rsidRPr="002A56A2" w:rsidRDefault="00CC654F" w:rsidP="00CC654F">
      <w:pPr>
        <w:rPr>
          <w:b/>
          <w:lang w:val="es-ES"/>
        </w:rPr>
      </w:pPr>
      <w:r w:rsidRPr="002A56A2">
        <w:rPr>
          <w:b/>
          <w:lang w:val="es-ES"/>
        </w:rPr>
        <w:t>DIRECTOR GENERAL DEL ICATCAM</w:t>
      </w:r>
    </w:p>
    <w:p w14:paraId="65382C41" w14:textId="77777777" w:rsidR="00CC654F" w:rsidRPr="002A56A2" w:rsidRDefault="00CC654F" w:rsidP="00CC654F">
      <w:pPr>
        <w:rPr>
          <w:b/>
        </w:rPr>
      </w:pPr>
      <w:r w:rsidRPr="002A56A2">
        <w:rPr>
          <w:b/>
        </w:rPr>
        <w:t>C I U D A D</w:t>
      </w:r>
    </w:p>
    <w:p w14:paraId="37069600" w14:textId="77777777" w:rsidR="00CC654F" w:rsidRDefault="00CC654F" w:rsidP="00CC654F">
      <w:pPr>
        <w:rPr>
          <w:b/>
        </w:rPr>
      </w:pPr>
    </w:p>
    <w:p w14:paraId="12B5566B" w14:textId="05101897" w:rsidR="00CC654F" w:rsidRDefault="00CC654F" w:rsidP="00CC654F">
      <w:pPr>
        <w:spacing w:line="360" w:lineRule="auto"/>
        <w:jc w:val="both"/>
      </w:pPr>
      <w:r>
        <w:t xml:space="preserve">Con fundamento en los artículos 3º. 5º. y 8º. de la Constitución General de la República, el </w:t>
      </w:r>
      <w:r w:rsidR="00B31BED">
        <w:t>suscrito _</w:t>
      </w:r>
      <w:r>
        <w:t>_______________________________________________________      de   nacionalidad</w:t>
      </w:r>
    </w:p>
    <w:p w14:paraId="51C1073C" w14:textId="77777777" w:rsidR="00CC654F" w:rsidRDefault="00CC654F" w:rsidP="00CC654F">
      <w:pPr>
        <w:spacing w:line="360" w:lineRule="auto"/>
        <w:jc w:val="both"/>
      </w:pPr>
      <w:r>
        <w:t>_______________________   con   ocupación______________________________________       y</w:t>
      </w:r>
    </w:p>
    <w:p w14:paraId="753F63C2" w14:textId="7A403959" w:rsidR="00CC654F" w:rsidRDefault="00CC654F" w:rsidP="00CC654F">
      <w:pPr>
        <w:spacing w:line="360" w:lineRule="auto"/>
        <w:jc w:val="both"/>
      </w:pPr>
      <w:r>
        <w:t xml:space="preserve">domicilio   particular   </w:t>
      </w:r>
      <w:r w:rsidR="00B31BED">
        <w:t>en _</w:t>
      </w:r>
      <w:r>
        <w:t>________________________________________________________</w:t>
      </w:r>
    </w:p>
    <w:p w14:paraId="1BE2F6F3" w14:textId="77777777" w:rsidR="00CC654F" w:rsidRDefault="00CC654F" w:rsidP="00CC654F">
      <w:pPr>
        <w:pBdr>
          <w:bottom w:val="single" w:sz="12" w:space="1" w:color="auto"/>
        </w:pBdr>
        <w:spacing w:line="360" w:lineRule="auto"/>
        <w:jc w:val="both"/>
      </w:pPr>
      <w:r>
        <w:t xml:space="preserve">                                                          Calle y Número                         Localidad</w:t>
      </w:r>
    </w:p>
    <w:p w14:paraId="6D288A49" w14:textId="77777777" w:rsidR="00CC654F" w:rsidRDefault="00CC654F" w:rsidP="00CC654F">
      <w:pPr>
        <w:spacing w:line="360" w:lineRule="auto"/>
        <w:jc w:val="both"/>
      </w:pPr>
      <w:r>
        <w:t xml:space="preserve">             Delegación                      Ciudad                       C.P.                        Teléfono</w:t>
      </w:r>
    </w:p>
    <w:p w14:paraId="474E13B2" w14:textId="48408C61" w:rsidR="00CC654F" w:rsidRDefault="00CC654F" w:rsidP="00CC654F">
      <w:pPr>
        <w:spacing w:line="360" w:lineRule="auto"/>
        <w:jc w:val="both"/>
      </w:pPr>
      <w:r>
        <w:t>por mi propio derecho, en representación legal de ___________________________________________________</w:t>
      </w:r>
      <w:proofErr w:type="gramStart"/>
      <w:r w:rsidR="00B31BED">
        <w:t xml:space="preserve">_,  </w:t>
      </w:r>
      <w:r>
        <w:t>solicita</w:t>
      </w:r>
      <w:proofErr w:type="gramEnd"/>
      <w:r>
        <w:t xml:space="preserve">   el   reconocimiento</w:t>
      </w:r>
    </w:p>
    <w:p w14:paraId="19567333" w14:textId="77777777" w:rsidR="00CC654F" w:rsidRDefault="00CC654F" w:rsidP="00B31BED">
      <w:pPr>
        <w:pStyle w:val="Sangradetextonormal"/>
        <w:ind w:left="0"/>
      </w:pPr>
      <w:r>
        <w:t>Nombre de la persona física o moral</w:t>
      </w:r>
    </w:p>
    <w:p w14:paraId="248E35B5" w14:textId="77777777" w:rsidR="00CC654F" w:rsidRDefault="00CC654F" w:rsidP="00CC654F">
      <w:pPr>
        <w:pStyle w:val="Textoindependiente"/>
      </w:pPr>
      <w:r>
        <w:t>de validez oficial a que se impartirá en la Escuela______________________________________________________________, ubicada     en</w:t>
      </w:r>
    </w:p>
    <w:p w14:paraId="7EAF33D9" w14:textId="77777777" w:rsidR="00CC654F" w:rsidRDefault="00CC654F" w:rsidP="00CC654F">
      <w:pPr>
        <w:spacing w:line="360" w:lineRule="auto"/>
        <w:jc w:val="both"/>
      </w:pPr>
      <w:r>
        <w:t>_______________________________________________________________________________,</w:t>
      </w:r>
    </w:p>
    <w:p w14:paraId="2264F688" w14:textId="77777777" w:rsidR="00CC654F" w:rsidRDefault="00CC654F" w:rsidP="00CC654F">
      <w:pPr>
        <w:pStyle w:val="Sangradetextonormal"/>
        <w:pBdr>
          <w:bottom w:val="single" w:sz="12" w:space="1" w:color="auto"/>
        </w:pBdr>
      </w:pPr>
      <w:r>
        <w:t xml:space="preserve">Calle                                 Número       </w:t>
      </w:r>
    </w:p>
    <w:p w14:paraId="16528C10" w14:textId="77777777" w:rsidR="00CC654F" w:rsidRDefault="00CC654F" w:rsidP="00CC654F">
      <w:pPr>
        <w:pStyle w:val="Textoindependiente"/>
      </w:pPr>
      <w:r>
        <w:t>Delegación                     Ciudad                         C.P.                    Teléfono</w:t>
      </w:r>
    </w:p>
    <w:p w14:paraId="77D3EE51" w14:textId="77777777" w:rsidR="00CC654F" w:rsidRDefault="00CC654F" w:rsidP="00CC654F">
      <w:pPr>
        <w:pStyle w:val="Textoindependiente"/>
      </w:pPr>
      <w:r>
        <w:t>con turnos: matutino_____________________, vespertino_______________________________ y</w:t>
      </w:r>
    </w:p>
    <w:p w14:paraId="186A9596" w14:textId="4186EA92" w:rsidR="00CC654F" w:rsidRDefault="00CC654F" w:rsidP="00CC654F">
      <w:pPr>
        <w:pStyle w:val="Textoindependiente"/>
      </w:pPr>
      <w:r>
        <w:t xml:space="preserve">nocturno________________________________ </w:t>
      </w:r>
      <w:r w:rsidR="00B31BED">
        <w:t>y alumnado</w:t>
      </w:r>
      <w:r>
        <w:t>_____________________________.</w:t>
      </w:r>
    </w:p>
    <w:p w14:paraId="4BF94E38" w14:textId="77777777" w:rsidR="00CC654F" w:rsidRDefault="00CC654F" w:rsidP="00CC654F">
      <w:pPr>
        <w:pStyle w:val="Textoindependiente"/>
      </w:pPr>
      <w:r>
        <w:t>Bajo protesta de decir verdad, el suscrito declara:</w:t>
      </w:r>
    </w:p>
    <w:p w14:paraId="363A930F" w14:textId="77777777" w:rsidR="00CC654F" w:rsidRDefault="00CC654F" w:rsidP="00CC654F">
      <w:pPr>
        <w:pStyle w:val="Textoindependiente"/>
      </w:pPr>
      <w:r>
        <w:rPr>
          <w:b/>
        </w:rPr>
        <w:t>PRIMERA:</w:t>
      </w:r>
      <w:r>
        <w:t xml:space="preserve">        Que el inmueble es:</w:t>
      </w:r>
    </w:p>
    <w:p w14:paraId="002882B1" w14:textId="77777777" w:rsidR="00CC654F" w:rsidRDefault="00CC654F" w:rsidP="00CC654F">
      <w:pPr>
        <w:pStyle w:val="Lista2"/>
      </w:pPr>
      <w:r>
        <w:t>a)</w:t>
      </w:r>
      <w:r>
        <w:tab/>
        <w:t>Propio (anexo copia de la escritura pública de propiedad).</w:t>
      </w:r>
    </w:p>
    <w:p w14:paraId="4E5B257A" w14:textId="0A24B7A3" w:rsidR="00CC654F" w:rsidRDefault="00CC654F" w:rsidP="00B31BED">
      <w:pPr>
        <w:pStyle w:val="Lista2"/>
      </w:pPr>
      <w:r>
        <w:t>b)</w:t>
      </w:r>
      <w:r>
        <w:tab/>
        <w:t>Arrendado (anexo copia del contrato de</w:t>
      </w:r>
      <w:r w:rsidR="00B31BED">
        <w:t xml:space="preserve"> </w:t>
      </w:r>
      <w:r>
        <w:t>arrendamiento).</w:t>
      </w:r>
    </w:p>
    <w:p w14:paraId="19B9A1EC" w14:textId="77777777" w:rsidR="00CC654F" w:rsidRDefault="00CC654F" w:rsidP="00CC654F">
      <w:pPr>
        <w:pStyle w:val="Lista2"/>
      </w:pPr>
      <w:r>
        <w:t>c)</w:t>
      </w:r>
      <w:r>
        <w:tab/>
        <w:t>________________</w:t>
      </w:r>
      <w:proofErr w:type="gramStart"/>
      <w:r>
        <w:t>_(</w:t>
      </w:r>
      <w:proofErr w:type="gramEnd"/>
      <w:r>
        <w:t>anexo documento que acredita Otro Concepto la ocupación legal del inmueble).</w:t>
      </w:r>
    </w:p>
    <w:p w14:paraId="0185A418" w14:textId="77777777" w:rsidR="00CC654F" w:rsidRDefault="00CC654F" w:rsidP="00CC654F">
      <w:pPr>
        <w:jc w:val="both"/>
      </w:pPr>
    </w:p>
    <w:p w14:paraId="7EF4D986" w14:textId="77777777" w:rsidR="00CC654F" w:rsidRDefault="00CC654F" w:rsidP="00CC654F">
      <w:pPr>
        <w:jc w:val="both"/>
      </w:pPr>
      <w:r>
        <w:rPr>
          <w:b/>
        </w:rPr>
        <w:t>SEGUNDA:</w:t>
      </w:r>
      <w:r>
        <w:tab/>
        <w:t xml:space="preserve">Que la distribución en el inmueble es la señalada en </w:t>
      </w:r>
    </w:p>
    <w:p w14:paraId="1249DB5A" w14:textId="77777777" w:rsidR="00CC654F" w:rsidRDefault="00CC654F" w:rsidP="00CC654F">
      <w:pPr>
        <w:jc w:val="both"/>
      </w:pPr>
      <w:r>
        <w:tab/>
      </w:r>
      <w:r>
        <w:tab/>
        <w:t xml:space="preserve">el plano arquitectónico (o   croquis   </w:t>
      </w:r>
      <w:proofErr w:type="gramStart"/>
      <w:r>
        <w:t>acotado  de</w:t>
      </w:r>
      <w:proofErr w:type="gramEnd"/>
      <w:r>
        <w:t xml:space="preserve">   las</w:t>
      </w:r>
    </w:p>
    <w:p w14:paraId="3670B97A" w14:textId="77777777" w:rsidR="00CC654F" w:rsidRDefault="00CC654F" w:rsidP="00CC654F">
      <w:pPr>
        <w:jc w:val="both"/>
      </w:pPr>
      <w:r>
        <w:tab/>
      </w:r>
      <w:r>
        <w:tab/>
        <w:t>instalaciones del plantel</w:t>
      </w:r>
      <w:proofErr w:type="gramStart"/>
      <w:r>
        <w:t xml:space="preserve">),   </w:t>
      </w:r>
      <w:proofErr w:type="gramEnd"/>
      <w:r>
        <w:t>el   cual   se   anexa   a la</w:t>
      </w:r>
    </w:p>
    <w:p w14:paraId="1D88567D" w14:textId="77777777" w:rsidR="00CC654F" w:rsidRDefault="00CC654F" w:rsidP="00CC654F">
      <w:pPr>
        <w:jc w:val="both"/>
      </w:pPr>
      <w:r>
        <w:tab/>
      </w:r>
      <w:r>
        <w:tab/>
        <w:t>presente solicitud, y cuenta con laboratorios_______,</w:t>
      </w:r>
    </w:p>
    <w:p w14:paraId="126AB2BC" w14:textId="77777777" w:rsidR="00CC654F" w:rsidRDefault="00CC654F" w:rsidP="00CC654F">
      <w:pPr>
        <w:jc w:val="both"/>
      </w:pPr>
      <w:r>
        <w:tab/>
      </w:r>
      <w:r>
        <w:tab/>
        <w:t>salones_______, biblioteca_______, talleres_______,</w:t>
      </w:r>
    </w:p>
    <w:p w14:paraId="2257880D" w14:textId="77777777" w:rsidR="00CC654F" w:rsidRDefault="00CC654F" w:rsidP="00CC654F">
      <w:pPr>
        <w:jc w:val="both"/>
      </w:pPr>
      <w:r>
        <w:tab/>
      </w:r>
      <w:r>
        <w:tab/>
        <w:t>campos deportivos_____, servicios sanitarios______.</w:t>
      </w:r>
    </w:p>
    <w:p w14:paraId="130B2594" w14:textId="77777777" w:rsidR="00CC654F" w:rsidRDefault="00CC654F" w:rsidP="00CC654F">
      <w:pPr>
        <w:jc w:val="both"/>
      </w:pPr>
    </w:p>
    <w:p w14:paraId="2DAD63DA" w14:textId="77777777" w:rsidR="00CC654F" w:rsidRDefault="00CC654F" w:rsidP="00CC654F">
      <w:pPr>
        <w:jc w:val="both"/>
      </w:pPr>
      <w:r>
        <w:rPr>
          <w:b/>
        </w:rPr>
        <w:t>TERCERA:</w:t>
      </w:r>
      <w:r>
        <w:tab/>
        <w:t>Que   el   inmueble   ofrece   la   seguridad   necesaria</w:t>
      </w:r>
    </w:p>
    <w:p w14:paraId="6FDC67CD" w14:textId="41FDF693" w:rsidR="00CC654F" w:rsidRDefault="00CC654F" w:rsidP="00CC654F">
      <w:pPr>
        <w:jc w:val="both"/>
      </w:pPr>
      <w:r>
        <w:tab/>
      </w:r>
      <w:r>
        <w:tab/>
        <w:t xml:space="preserve">considerando   el   uso de </w:t>
      </w:r>
      <w:r w:rsidR="00B31BED">
        <w:t>él</w:t>
      </w:r>
      <w:r>
        <w:t xml:space="preserve"> se hace</w:t>
      </w:r>
      <w:proofErr w:type="gramStart"/>
      <w:r>
        <w:t xml:space="preserve">   (</w:t>
      </w:r>
      <w:proofErr w:type="gramEnd"/>
      <w:r>
        <w:t>presentar copia</w:t>
      </w:r>
    </w:p>
    <w:p w14:paraId="758719DB" w14:textId="77777777" w:rsidR="00CC654F" w:rsidRDefault="00CC654F" w:rsidP="00CC654F">
      <w:pPr>
        <w:jc w:val="both"/>
      </w:pPr>
      <w:r>
        <w:tab/>
      </w:r>
      <w:r>
        <w:tab/>
        <w:t>de la constancia del peritaje oficial).</w:t>
      </w:r>
    </w:p>
    <w:p w14:paraId="5AF7E676" w14:textId="77777777" w:rsidR="00CC654F" w:rsidRDefault="00CC654F" w:rsidP="00CC654F">
      <w:pPr>
        <w:jc w:val="both"/>
      </w:pPr>
    </w:p>
    <w:p w14:paraId="7351191A" w14:textId="77777777" w:rsidR="00CC654F" w:rsidRDefault="00CC654F" w:rsidP="00CC654F">
      <w:pPr>
        <w:jc w:val="both"/>
        <w:rPr>
          <w:b/>
        </w:rPr>
      </w:pPr>
    </w:p>
    <w:p w14:paraId="093CEB4A" w14:textId="77777777" w:rsidR="00CC654F" w:rsidRDefault="00CC654F" w:rsidP="00CC654F">
      <w:pPr>
        <w:jc w:val="both"/>
        <w:rPr>
          <w:b/>
        </w:rPr>
      </w:pPr>
    </w:p>
    <w:p w14:paraId="7CECC209" w14:textId="77777777" w:rsidR="00B31BED" w:rsidRDefault="00B31BED" w:rsidP="00CC654F">
      <w:pPr>
        <w:jc w:val="both"/>
        <w:rPr>
          <w:b/>
        </w:rPr>
      </w:pPr>
    </w:p>
    <w:p w14:paraId="31AF036D" w14:textId="77777777" w:rsidR="00B31BED" w:rsidRDefault="00B31BED" w:rsidP="00CC654F">
      <w:pPr>
        <w:jc w:val="both"/>
        <w:rPr>
          <w:b/>
        </w:rPr>
      </w:pPr>
    </w:p>
    <w:p w14:paraId="011B3EA4" w14:textId="21DCE0F6" w:rsidR="00CC654F" w:rsidRDefault="00CC654F" w:rsidP="00CC654F">
      <w:pPr>
        <w:jc w:val="both"/>
      </w:pPr>
      <w:r>
        <w:rPr>
          <w:b/>
        </w:rPr>
        <w:t>CUARTA:</w:t>
      </w:r>
      <w:r>
        <w:tab/>
      </w:r>
      <w:proofErr w:type="gramStart"/>
      <w:r>
        <w:t>Que  el</w:t>
      </w:r>
      <w:proofErr w:type="gramEnd"/>
      <w:r>
        <w:t xml:space="preserve">  edificio  que  ocupa  el establecimiento reúne</w:t>
      </w:r>
    </w:p>
    <w:p w14:paraId="0D3EDB5E" w14:textId="77777777" w:rsidR="00CC654F" w:rsidRDefault="00CC654F" w:rsidP="00CC654F">
      <w:pPr>
        <w:jc w:val="both"/>
      </w:pPr>
      <w:r>
        <w:tab/>
      </w:r>
      <w:r>
        <w:tab/>
        <w:t>las     condiciones      higiénicas      y      pedagógicas</w:t>
      </w:r>
    </w:p>
    <w:p w14:paraId="3F726B0F" w14:textId="77777777" w:rsidR="00CC654F" w:rsidRDefault="00CC654F" w:rsidP="00CC654F">
      <w:pPr>
        <w:jc w:val="both"/>
      </w:pPr>
      <w:r>
        <w:tab/>
      </w:r>
      <w:r>
        <w:tab/>
        <w:t xml:space="preserve">indispensables. </w:t>
      </w:r>
    </w:p>
    <w:p w14:paraId="2381EF7C" w14:textId="77777777" w:rsidR="00CC654F" w:rsidRDefault="00CC654F" w:rsidP="00CC654F">
      <w:pPr>
        <w:jc w:val="both"/>
      </w:pPr>
    </w:p>
    <w:p w14:paraId="4ACD3FB6" w14:textId="77777777" w:rsidR="00CC654F" w:rsidRDefault="00CC654F" w:rsidP="00CC654F">
      <w:pPr>
        <w:jc w:val="both"/>
      </w:pPr>
      <w:r>
        <w:rPr>
          <w:b/>
        </w:rPr>
        <w:t>QUINTA:</w:t>
      </w:r>
      <w:r>
        <w:tab/>
        <w:t xml:space="preserve">Que las cantidades que se </w:t>
      </w:r>
      <w:proofErr w:type="gramStart"/>
      <w:r>
        <w:t>cobrarán  por</w:t>
      </w:r>
      <w:proofErr w:type="gramEnd"/>
      <w:r>
        <w:t xml:space="preserve">  concepto  de</w:t>
      </w:r>
    </w:p>
    <w:p w14:paraId="3F1216E3" w14:textId="77777777" w:rsidR="00CC654F" w:rsidRDefault="00CC654F" w:rsidP="00CC654F">
      <w:pPr>
        <w:jc w:val="both"/>
      </w:pPr>
      <w:r>
        <w:tab/>
      </w:r>
      <w:r>
        <w:tab/>
        <w:t>cuotas escolares por alumno serán:</w:t>
      </w:r>
    </w:p>
    <w:p w14:paraId="3404E047" w14:textId="77777777" w:rsidR="00CC654F" w:rsidRDefault="00CC654F" w:rsidP="00CC654F">
      <w:pPr>
        <w:jc w:val="both"/>
      </w:pPr>
    </w:p>
    <w:p w14:paraId="3A1CC727" w14:textId="77777777" w:rsidR="00CC654F" w:rsidRDefault="00CC654F" w:rsidP="00CC654F">
      <w:pPr>
        <w:jc w:val="both"/>
      </w:pPr>
      <w:r>
        <w:tab/>
      </w:r>
      <w:r>
        <w:tab/>
      </w:r>
      <w:r>
        <w:tab/>
      </w:r>
      <w:proofErr w:type="gramStart"/>
      <w:r>
        <w:t>Inscripción  $</w:t>
      </w:r>
      <w:proofErr w:type="gramEnd"/>
      <w:r>
        <w:t>__________________</w:t>
      </w:r>
    </w:p>
    <w:p w14:paraId="7D110851" w14:textId="77777777" w:rsidR="00CC654F" w:rsidRDefault="00CC654F" w:rsidP="00CC654F">
      <w:pPr>
        <w:jc w:val="both"/>
      </w:pPr>
    </w:p>
    <w:p w14:paraId="117913E0" w14:textId="77777777" w:rsidR="00CC654F" w:rsidRDefault="00CC654F" w:rsidP="00CC654F">
      <w:pPr>
        <w:jc w:val="both"/>
      </w:pPr>
      <w:r>
        <w:tab/>
      </w:r>
      <w:r>
        <w:tab/>
      </w:r>
      <w:r>
        <w:tab/>
        <w:t>Colegiatura $__________________</w:t>
      </w:r>
    </w:p>
    <w:p w14:paraId="6CFC2302" w14:textId="77777777" w:rsidR="00CC654F" w:rsidRDefault="00CC654F" w:rsidP="00CC654F">
      <w:pPr>
        <w:jc w:val="both"/>
      </w:pPr>
    </w:p>
    <w:p w14:paraId="1FD7EB21" w14:textId="77777777" w:rsidR="00CC654F" w:rsidRDefault="00CC654F" w:rsidP="00CC654F">
      <w:pPr>
        <w:pStyle w:val="Textoindependiente"/>
      </w:pPr>
      <w:r>
        <w:t>(Deberán especificar montos, periodicidad y conceptos que incluyen, así como detallar otro tipo de cuotas o servicios, en caso de que se cobren).</w:t>
      </w:r>
    </w:p>
    <w:p w14:paraId="39641DF1" w14:textId="77777777" w:rsidR="00CC654F" w:rsidRDefault="00CC654F" w:rsidP="00602FFC">
      <w:pPr>
        <w:pStyle w:val="Textoindependiente"/>
      </w:pPr>
      <w:r>
        <w:t>1.-  Cumplir con el plan y los programas de estudio autorizado por el ICATCAM.</w:t>
      </w:r>
    </w:p>
    <w:p w14:paraId="50DD6EEE" w14:textId="03105DC6" w:rsidR="00CC654F" w:rsidRDefault="00CC654F" w:rsidP="00602FFC">
      <w:pPr>
        <w:pStyle w:val="Textoindependiente"/>
      </w:pPr>
      <w:r>
        <w:t xml:space="preserve">2.-  Contar con una planta de </w:t>
      </w:r>
      <w:r w:rsidR="00B31BED">
        <w:t xml:space="preserve">profesores que </w:t>
      </w:r>
      <w:proofErr w:type="gramStart"/>
      <w:r w:rsidR="00B31BED">
        <w:t>reúnan</w:t>
      </w:r>
      <w:r>
        <w:t xml:space="preserve">  los</w:t>
      </w:r>
      <w:proofErr w:type="gramEnd"/>
      <w:r>
        <w:t xml:space="preserve">  requisitos  establecidos  por  la ley  para </w:t>
      </w:r>
    </w:p>
    <w:p w14:paraId="59F58C22" w14:textId="77777777" w:rsidR="00CC654F" w:rsidRDefault="00CC654F" w:rsidP="00602FFC">
      <w:pPr>
        <w:pStyle w:val="Sangradetextonormal"/>
      </w:pPr>
      <w:r>
        <w:t>el desempeño de sus funciones.</w:t>
      </w:r>
    </w:p>
    <w:p w14:paraId="3C0DCEDE" w14:textId="77777777" w:rsidR="00CC654F" w:rsidRDefault="00CC654F" w:rsidP="00602FFC">
      <w:pPr>
        <w:pStyle w:val="Textoindependiente"/>
      </w:pPr>
      <w:r>
        <w:t>3.-  Facilitar la supervisión y vigilancia que el ICATCAM realice en la Institución.</w:t>
      </w:r>
    </w:p>
    <w:p w14:paraId="78C5DE4E" w14:textId="77777777" w:rsidR="00CC654F" w:rsidRDefault="00CC654F" w:rsidP="00602FFC">
      <w:r>
        <w:t xml:space="preserve">4.-  Establecer    las    cuotas    escolares   y   </w:t>
      </w:r>
      <w:proofErr w:type="gramStart"/>
      <w:r>
        <w:t>sus  lapsos</w:t>
      </w:r>
      <w:proofErr w:type="gramEnd"/>
      <w:r>
        <w:t xml:space="preserve">  de   vigencia,   así   como  informar  a  el       </w:t>
      </w:r>
    </w:p>
    <w:p w14:paraId="59EE575C" w14:textId="77777777" w:rsidR="00CC654F" w:rsidRDefault="00CC654F" w:rsidP="00602FFC">
      <w:r>
        <w:t xml:space="preserve">      ICATCAM   de   la    </w:t>
      </w:r>
      <w:proofErr w:type="gramStart"/>
      <w:r>
        <w:t>modificación  de</w:t>
      </w:r>
      <w:proofErr w:type="gramEnd"/>
      <w:r>
        <w:t xml:space="preserve">  las  cuotas  o  incrementos   necesarios  cuando menos</w:t>
      </w:r>
    </w:p>
    <w:p w14:paraId="279A5C89" w14:textId="77777777" w:rsidR="00CC654F" w:rsidRDefault="00CC654F" w:rsidP="00602FFC">
      <w:r>
        <w:t xml:space="preserve">      </w:t>
      </w:r>
      <w:proofErr w:type="gramStart"/>
      <w:r>
        <w:t>treinta  días</w:t>
      </w:r>
      <w:proofErr w:type="gramEnd"/>
      <w:r>
        <w:t xml:space="preserve">  antes  de iniciarse  el  período  de inscripciones   y   de   reinscripciones  del ciclo        </w:t>
      </w:r>
    </w:p>
    <w:p w14:paraId="67DCADC3" w14:textId="77777777" w:rsidR="00CC654F" w:rsidRDefault="00CC654F" w:rsidP="00602FFC">
      <w:pPr>
        <w:pStyle w:val="Sangradetextonormal"/>
      </w:pPr>
      <w:r>
        <w:t>escolar.</w:t>
      </w:r>
    </w:p>
    <w:p w14:paraId="1803024F" w14:textId="77777777" w:rsidR="00CC654F" w:rsidRDefault="00CC654F" w:rsidP="00602FFC">
      <w:pPr>
        <w:pStyle w:val="Textoindependiente"/>
      </w:pPr>
      <w:r>
        <w:t xml:space="preserve">5.-  </w:t>
      </w:r>
      <w:proofErr w:type="gramStart"/>
      <w:r>
        <w:t>Otorgar  becas</w:t>
      </w:r>
      <w:proofErr w:type="gramEnd"/>
      <w:r>
        <w:t xml:space="preserve"> por  número  equivalente  hasta  el  5%  del  total   de   alumnos  inscritos en el </w:t>
      </w:r>
    </w:p>
    <w:p w14:paraId="467C5CD4" w14:textId="77777777" w:rsidR="00CC654F" w:rsidRDefault="00CC654F" w:rsidP="00602FFC">
      <w:pPr>
        <w:pStyle w:val="Sangradetextonormal"/>
      </w:pPr>
      <w:r>
        <w:t>Bachillerato en cuestión dichas becas serán asignadas por el ICATCAM.</w:t>
      </w:r>
    </w:p>
    <w:p w14:paraId="2C01F979" w14:textId="77777777" w:rsidR="00CC654F" w:rsidRDefault="00CC654F" w:rsidP="00CC654F">
      <w:pPr>
        <w:jc w:val="both"/>
      </w:pPr>
      <w:r>
        <w:t xml:space="preserve">6.-  Constituir   el   Comité   de   Seguridad   </w:t>
      </w:r>
      <w:proofErr w:type="gramStart"/>
      <w:r>
        <w:t xml:space="preserve">Escolar,   </w:t>
      </w:r>
      <w:proofErr w:type="gramEnd"/>
      <w:r>
        <w:t>de   conformidad    con   los   lineamientos</w:t>
      </w:r>
    </w:p>
    <w:p w14:paraId="62CC633B" w14:textId="77777777" w:rsidR="00CC654F" w:rsidRDefault="00CC654F" w:rsidP="00CC654F">
      <w:pPr>
        <w:jc w:val="both"/>
      </w:pPr>
      <w:r>
        <w:t xml:space="preserve">       establecidos en el Diario Oficial de la Federación del 4 de septiembre de 1987.</w:t>
      </w:r>
    </w:p>
    <w:p w14:paraId="5607CB30" w14:textId="77777777" w:rsidR="00CC654F" w:rsidRDefault="00CC654F" w:rsidP="00CC654F">
      <w:pPr>
        <w:jc w:val="both"/>
      </w:pPr>
    </w:p>
    <w:p w14:paraId="040ADAD7" w14:textId="77777777" w:rsidR="00CC654F" w:rsidRDefault="00CC654F" w:rsidP="00CC654F">
      <w:pPr>
        <w:jc w:val="both"/>
      </w:pPr>
      <w:r>
        <w:t xml:space="preserve">7.-  Contar con el acervo    </w:t>
      </w:r>
      <w:proofErr w:type="gramStart"/>
      <w:r>
        <w:t>bibliográfico  y</w:t>
      </w:r>
      <w:proofErr w:type="gramEnd"/>
      <w:r>
        <w:t xml:space="preserve">  los  recursos  didácticos  requeridos  para  el desarrollo </w:t>
      </w:r>
    </w:p>
    <w:p w14:paraId="2F7A1AE3" w14:textId="77777777" w:rsidR="00CC654F" w:rsidRDefault="00CC654F" w:rsidP="00CC654F">
      <w:pPr>
        <w:pStyle w:val="Sangradetextonormal"/>
      </w:pPr>
      <w:r>
        <w:t>del plan y los programas de estudio.</w:t>
      </w:r>
    </w:p>
    <w:p w14:paraId="7A663374" w14:textId="77777777" w:rsidR="00CC654F" w:rsidRDefault="00CC654F" w:rsidP="00CC654F">
      <w:pPr>
        <w:pStyle w:val="Textoindependiente"/>
      </w:pPr>
      <w:r>
        <w:t>8.-  Autentificar ante el ICATCAM los diplomas que expida la Institución.</w:t>
      </w:r>
    </w:p>
    <w:p w14:paraId="3DD0E3CC" w14:textId="77777777" w:rsidR="00CC654F" w:rsidRDefault="00CC654F" w:rsidP="00CC654F">
      <w:pPr>
        <w:jc w:val="both"/>
      </w:pPr>
      <w:r>
        <w:t xml:space="preserve">9.-  Sujetar a la aprobación previa del ICATCAM, cualquier    modificación </w:t>
      </w:r>
    </w:p>
    <w:p w14:paraId="11BFF04A" w14:textId="77777777" w:rsidR="00CC654F" w:rsidRDefault="00CC654F" w:rsidP="00CC654F">
      <w:pPr>
        <w:jc w:val="both"/>
      </w:pPr>
      <w:r>
        <w:t xml:space="preserve">      </w:t>
      </w:r>
      <w:proofErr w:type="gramStart"/>
      <w:r>
        <w:t>relacionada  con</w:t>
      </w:r>
      <w:proofErr w:type="gramEnd"/>
      <w:r>
        <w:t xml:space="preserve">  su  denominación,  domicilio,   turno de trabajo, organización  de  alumnado </w:t>
      </w:r>
    </w:p>
    <w:p w14:paraId="0B71FEEF" w14:textId="77777777" w:rsidR="00CC654F" w:rsidRDefault="00CC654F" w:rsidP="00CC654F">
      <w:pPr>
        <w:pStyle w:val="Sangradetextonormal"/>
      </w:pPr>
      <w:r>
        <w:t>y de personal directivo, docente y técnico.</w:t>
      </w:r>
    </w:p>
    <w:p w14:paraId="2F4DC535" w14:textId="77777777" w:rsidR="00CC654F" w:rsidRDefault="00CC654F" w:rsidP="00CC654F">
      <w:pPr>
        <w:jc w:val="both"/>
      </w:pPr>
      <w:r>
        <w:t>10.-</w:t>
      </w:r>
      <w:proofErr w:type="gramStart"/>
      <w:r>
        <w:t>Cumplir  y</w:t>
      </w:r>
      <w:proofErr w:type="gramEnd"/>
      <w:r>
        <w:t xml:space="preserve">  hacer  cumplir, con el personal de la   Institución,   las   disposiciones  del artículo </w:t>
      </w:r>
    </w:p>
    <w:p w14:paraId="55934670" w14:textId="77777777" w:rsidR="00CC654F" w:rsidRDefault="00CC654F" w:rsidP="00CC654F">
      <w:pPr>
        <w:ind w:left="300"/>
        <w:jc w:val="both"/>
      </w:pPr>
      <w:r>
        <w:t xml:space="preserve">3º.  </w:t>
      </w:r>
      <w:proofErr w:type="gramStart"/>
      <w:r>
        <w:t>de  la</w:t>
      </w:r>
      <w:proofErr w:type="gramEnd"/>
      <w:r>
        <w:t xml:space="preserve">  Constitución  de  la  República, la Ley General de Educación, la Ley de Educación del Estado de Campeche, el acuerdo 243 de la SEP  y   las   normas correlativas  que  se dicten en materia educativa,   en  el  entendido  de  que de no aceptarlas o no  cumplir  con  lo   señalado  en  esta   solicitud,  la SECUD, estará en facultad de retirar el reconocimiento  de  validez  que en su caso sea concedido.</w:t>
      </w:r>
    </w:p>
    <w:p w14:paraId="0E021BC5" w14:textId="77777777" w:rsidR="00CC654F" w:rsidRDefault="00CC654F" w:rsidP="00CC654F">
      <w:pPr>
        <w:jc w:val="both"/>
      </w:pPr>
    </w:p>
    <w:p w14:paraId="01F00952" w14:textId="77777777" w:rsidR="00CC654F" w:rsidRDefault="00CC654F" w:rsidP="00CC654F">
      <w:pPr>
        <w:jc w:val="both"/>
      </w:pPr>
      <w:r>
        <w:t>11.-Protesta legal expresa de no ser un centro de enseñanza o preparación confesional religiosa.</w:t>
      </w:r>
    </w:p>
    <w:p w14:paraId="70A23D77" w14:textId="77777777" w:rsidR="00CC654F" w:rsidRDefault="00CC654F" w:rsidP="00CC654F">
      <w:pPr>
        <w:jc w:val="both"/>
      </w:pPr>
    </w:p>
    <w:p w14:paraId="1B1D04A8" w14:textId="77777777" w:rsidR="00CC654F" w:rsidRDefault="00CC654F" w:rsidP="00CC654F">
      <w:pPr>
        <w:jc w:val="both"/>
      </w:pPr>
      <w:r>
        <w:t>12.- Protesta legal expresa de sujeción escrita e incondicional a la normatividad del ICATCAM y su total conformidad con las disposiciones establecidas en ella.</w:t>
      </w:r>
    </w:p>
    <w:p w14:paraId="43486657" w14:textId="77777777" w:rsidR="00CC654F" w:rsidRDefault="00CC654F" w:rsidP="00CC654F">
      <w:pPr>
        <w:jc w:val="both"/>
      </w:pPr>
    </w:p>
    <w:p w14:paraId="4B8AF21E" w14:textId="77777777" w:rsidR="00CC654F" w:rsidRDefault="00CC654F" w:rsidP="00CC654F">
      <w:pPr>
        <w:jc w:val="both"/>
      </w:pPr>
    </w:p>
    <w:p w14:paraId="2C7752EC" w14:textId="77777777" w:rsidR="00CC654F" w:rsidRDefault="00CC654F" w:rsidP="00CC654F">
      <w:pPr>
        <w:jc w:val="both"/>
      </w:pPr>
    </w:p>
    <w:p w14:paraId="78B50265" w14:textId="77777777" w:rsidR="00CC654F" w:rsidRDefault="00CC654F" w:rsidP="00CC654F">
      <w:pPr>
        <w:jc w:val="both"/>
      </w:pPr>
      <w:r>
        <w:t>_______________________________</w:t>
      </w:r>
    </w:p>
    <w:p w14:paraId="5329D4A7" w14:textId="77777777" w:rsidR="00CC654F" w:rsidRDefault="00CC654F" w:rsidP="00CC654F">
      <w:pPr>
        <w:pStyle w:val="Textoindependiente"/>
      </w:pPr>
      <w:r>
        <w:t xml:space="preserve">            Representante Legal</w:t>
      </w:r>
    </w:p>
    <w:p w14:paraId="06CFDD2B" w14:textId="77777777" w:rsidR="00CC654F" w:rsidRDefault="00CC654F" w:rsidP="00CC654F">
      <w:pPr>
        <w:pStyle w:val="Textoindependiente"/>
      </w:pPr>
    </w:p>
    <w:p w14:paraId="6F646D92" w14:textId="77777777" w:rsidR="00CC654F" w:rsidRDefault="00CC654F" w:rsidP="00CC654F">
      <w:pPr>
        <w:pStyle w:val="Textoindependiente"/>
      </w:pPr>
    </w:p>
    <w:p w14:paraId="7ACC67A8" w14:textId="77777777" w:rsidR="00CC654F" w:rsidRPr="00980B98" w:rsidRDefault="00CC654F" w:rsidP="00CC654F">
      <w:pPr>
        <w:pStyle w:val="Encabezadodemensaje"/>
        <w:rPr>
          <w:sz w:val="18"/>
          <w:szCs w:val="18"/>
        </w:rPr>
      </w:pPr>
      <w:r w:rsidRPr="00980B98">
        <w:rPr>
          <w:b/>
          <w:sz w:val="18"/>
          <w:szCs w:val="18"/>
        </w:rPr>
        <w:t>ASUNTO:</w:t>
      </w:r>
      <w:r w:rsidRPr="00980B98">
        <w:rPr>
          <w:sz w:val="18"/>
          <w:szCs w:val="18"/>
        </w:rPr>
        <w:tab/>
        <w:t>Se solicita nombre del centro educativo</w:t>
      </w:r>
    </w:p>
    <w:p w14:paraId="0EB18E59" w14:textId="77777777" w:rsidR="00CC654F" w:rsidRPr="00980B98" w:rsidRDefault="00CC654F" w:rsidP="00CC654F">
      <w:pPr>
        <w:pStyle w:val="Encabezadodemensaje"/>
        <w:rPr>
          <w:sz w:val="18"/>
          <w:szCs w:val="18"/>
        </w:rPr>
      </w:pPr>
      <w:r w:rsidRPr="00980B98">
        <w:rPr>
          <w:sz w:val="18"/>
          <w:szCs w:val="18"/>
        </w:rPr>
        <w:tab/>
      </w:r>
    </w:p>
    <w:p w14:paraId="4CAE989D" w14:textId="77777777" w:rsidR="00CC654F" w:rsidRPr="00980B98" w:rsidRDefault="00CC654F" w:rsidP="00CC654F">
      <w:pPr>
        <w:pStyle w:val="Encabezadodemensaje"/>
        <w:rPr>
          <w:sz w:val="18"/>
          <w:szCs w:val="18"/>
        </w:rPr>
      </w:pPr>
      <w:r w:rsidRPr="00980B98">
        <w:rPr>
          <w:sz w:val="18"/>
          <w:szCs w:val="18"/>
        </w:rPr>
        <w:t>FECHA:</w:t>
      </w:r>
    </w:p>
    <w:p w14:paraId="6121A649" w14:textId="77777777" w:rsidR="00CC654F" w:rsidRDefault="00CC654F" w:rsidP="00CC654F">
      <w:pPr>
        <w:jc w:val="both"/>
      </w:pPr>
    </w:p>
    <w:p w14:paraId="62F523E5" w14:textId="77777777" w:rsidR="00CC654F" w:rsidRDefault="00CC654F" w:rsidP="00CC654F">
      <w:pPr>
        <w:jc w:val="both"/>
      </w:pPr>
    </w:p>
    <w:p w14:paraId="716EFF2D" w14:textId="77777777" w:rsidR="00CC654F" w:rsidRPr="00A66CF4" w:rsidRDefault="00CC654F" w:rsidP="00CC654F">
      <w:pPr>
        <w:rPr>
          <w:b/>
        </w:rPr>
      </w:pPr>
      <w:r>
        <w:rPr>
          <w:b/>
        </w:rPr>
        <w:t>MTRO. JUAN PEDRO HUCHÍN TUZ</w:t>
      </w:r>
    </w:p>
    <w:p w14:paraId="4A404C45" w14:textId="77777777" w:rsidR="00CC654F" w:rsidRPr="002A56A2" w:rsidRDefault="00CC654F" w:rsidP="00CC654F">
      <w:pPr>
        <w:pStyle w:val="Textoindependiente"/>
        <w:spacing w:after="0"/>
        <w:rPr>
          <w:b/>
        </w:rPr>
      </w:pPr>
      <w:r w:rsidRPr="002A56A2">
        <w:rPr>
          <w:b/>
        </w:rPr>
        <w:t>DIRECTOR GENERAL DEL ICATCAM</w:t>
      </w:r>
    </w:p>
    <w:p w14:paraId="1FBAD4B3" w14:textId="77777777" w:rsidR="00CC654F" w:rsidRPr="002A56A2" w:rsidRDefault="00CC654F" w:rsidP="00CC654F">
      <w:pPr>
        <w:pStyle w:val="Textoindependiente"/>
        <w:rPr>
          <w:b/>
        </w:rPr>
      </w:pPr>
      <w:r w:rsidRPr="002A56A2">
        <w:rPr>
          <w:b/>
        </w:rPr>
        <w:t xml:space="preserve">P R E S E N T E </w:t>
      </w:r>
    </w:p>
    <w:p w14:paraId="5D7EA480" w14:textId="77777777" w:rsidR="00CC654F" w:rsidRDefault="00CC654F" w:rsidP="00CC654F">
      <w:pPr>
        <w:jc w:val="both"/>
      </w:pPr>
    </w:p>
    <w:p w14:paraId="5E79BBA8" w14:textId="77777777" w:rsidR="00CC654F" w:rsidRDefault="00CC654F" w:rsidP="00CC654F">
      <w:pPr>
        <w:pStyle w:val="Textoindependiente"/>
      </w:pPr>
      <w:r>
        <w:t>El suscrito_______________________________________________________________________</w:t>
      </w:r>
    </w:p>
    <w:p w14:paraId="7F211137" w14:textId="77777777" w:rsidR="00CC654F" w:rsidRDefault="00CC654F" w:rsidP="00CC654F">
      <w:pPr>
        <w:pStyle w:val="Textoindependiente"/>
      </w:pPr>
      <w:r>
        <w:t>solicita aprobación del nombre de la Institución ubicada en _______________________________________________________________________________</w:t>
      </w:r>
    </w:p>
    <w:p w14:paraId="329E6E7B" w14:textId="77777777" w:rsidR="00CC654F" w:rsidRDefault="00CC654F" w:rsidP="00CC654F">
      <w:pPr>
        <w:pStyle w:val="Sangradetextonormal"/>
      </w:pPr>
      <w:r>
        <w:t>Calle y Número                                      Colonia y Localidad</w:t>
      </w:r>
    </w:p>
    <w:p w14:paraId="03013622" w14:textId="77777777" w:rsidR="00CC654F" w:rsidRDefault="00CC654F" w:rsidP="00CC654F">
      <w:pPr>
        <w:spacing w:line="360" w:lineRule="auto"/>
        <w:jc w:val="both"/>
      </w:pPr>
      <w:r>
        <w:t xml:space="preserve">_______________________________________________________________________________     </w:t>
      </w:r>
    </w:p>
    <w:p w14:paraId="60867AD6" w14:textId="77777777" w:rsidR="00CC654F" w:rsidRDefault="00CC654F" w:rsidP="00CC654F">
      <w:pPr>
        <w:pStyle w:val="Textoindependiente"/>
      </w:pPr>
      <w:r>
        <w:t>Delegación o Municipio                      Ciudad                                  C.P.</w:t>
      </w:r>
    </w:p>
    <w:p w14:paraId="22233E56" w14:textId="77777777" w:rsidR="00CC654F" w:rsidRDefault="00CC654F" w:rsidP="00CC654F">
      <w:pPr>
        <w:pStyle w:val="Textoindependiente"/>
      </w:pPr>
      <w:r>
        <w:t>en la cual se impartirá capacitación formal para el trabajo.</w:t>
      </w:r>
    </w:p>
    <w:p w14:paraId="3D1B2483" w14:textId="77777777" w:rsidR="00CC654F" w:rsidRDefault="00CC654F" w:rsidP="00CC654F">
      <w:pPr>
        <w:pStyle w:val="Textoindependiente"/>
      </w:pPr>
      <w:r>
        <w:t>De conformidad con los requisitos establecidos se presenta a su consideración la siguiente terna:</w:t>
      </w:r>
    </w:p>
    <w:p w14:paraId="55548311" w14:textId="77777777" w:rsidR="00CC654F" w:rsidRDefault="00CC654F" w:rsidP="00CC654F">
      <w:pPr>
        <w:pStyle w:val="Sangradetextonormal"/>
      </w:pPr>
      <w:r>
        <w:t>1.-</w:t>
      </w:r>
    </w:p>
    <w:p w14:paraId="2634F5F9" w14:textId="77777777" w:rsidR="00CC654F" w:rsidRDefault="00CC654F" w:rsidP="00CC654F">
      <w:pPr>
        <w:pStyle w:val="Sangradetextonormal"/>
      </w:pPr>
      <w:r>
        <w:t>2.-</w:t>
      </w:r>
    </w:p>
    <w:p w14:paraId="58CD2048" w14:textId="77777777" w:rsidR="00CC654F" w:rsidRDefault="00CC654F" w:rsidP="00CC654F">
      <w:pPr>
        <w:pStyle w:val="Sangradetextonormal"/>
      </w:pPr>
      <w:r>
        <w:t>3.-</w:t>
      </w:r>
    </w:p>
    <w:p w14:paraId="505C474B" w14:textId="77777777" w:rsidR="00CC654F" w:rsidRDefault="00CC654F" w:rsidP="00432B18">
      <w:pPr>
        <w:pStyle w:val="Textoindependiente"/>
        <w:jc w:val="both"/>
      </w:pPr>
      <w:r>
        <w:t>La aprobación de nombre no representa ninguna obligación para la Secretaría de Educación Cultura y Deporte del Estado de Campeche; ni le confiere al suscrito el derecho o prerrogativa algunos, ya que de acuerdo a los artículos 3º. Constitucional y de 32 de la Ley Federal de Educación para que los estudios realizados tengan validez oficial deberán obtener el reconocimiento del Estado y sujetarse a las disposiciones de la Ley mencionada.</w:t>
      </w:r>
    </w:p>
    <w:p w14:paraId="7F27D99D" w14:textId="77777777" w:rsidR="00CC654F" w:rsidRDefault="00CC654F" w:rsidP="00CC654F">
      <w:pPr>
        <w:pStyle w:val="Textoindependiente"/>
      </w:pPr>
      <w:r>
        <w:t xml:space="preserve">Anexamos </w:t>
      </w:r>
      <w:proofErr w:type="gramStart"/>
      <w:r>
        <w:t>al presente monografía</w:t>
      </w:r>
      <w:proofErr w:type="gramEnd"/>
      <w:r>
        <w:t>, biografía, justificación, etc.</w:t>
      </w:r>
    </w:p>
    <w:p w14:paraId="36D46647" w14:textId="77777777" w:rsidR="00CC654F" w:rsidRDefault="00CC654F" w:rsidP="00CC654F">
      <w:pPr>
        <w:jc w:val="both"/>
      </w:pPr>
    </w:p>
    <w:p w14:paraId="0D649095" w14:textId="77777777" w:rsidR="00CC654F" w:rsidRDefault="00CC654F" w:rsidP="00CC654F">
      <w:pPr>
        <w:jc w:val="both"/>
      </w:pPr>
    </w:p>
    <w:p w14:paraId="660B4EFC" w14:textId="77777777" w:rsidR="00CC654F" w:rsidRDefault="00CC654F" w:rsidP="00CC654F">
      <w:pPr>
        <w:jc w:val="both"/>
      </w:pPr>
    </w:p>
    <w:p w14:paraId="5AE215DA" w14:textId="77777777" w:rsidR="00CC654F" w:rsidRDefault="00CC654F" w:rsidP="00CC654F">
      <w:pPr>
        <w:jc w:val="both"/>
      </w:pPr>
    </w:p>
    <w:p w14:paraId="2E6D3326" w14:textId="77777777" w:rsidR="00CC654F" w:rsidRDefault="00CC654F" w:rsidP="00CC654F">
      <w:pPr>
        <w:jc w:val="both"/>
      </w:pPr>
      <w:r>
        <w:t>_____________________________________</w:t>
      </w:r>
    </w:p>
    <w:p w14:paraId="2E500250" w14:textId="77777777" w:rsidR="00CC654F" w:rsidRDefault="00CC654F" w:rsidP="00CC654F">
      <w:pPr>
        <w:jc w:val="both"/>
      </w:pPr>
    </w:p>
    <w:p w14:paraId="4E7571CE" w14:textId="77777777" w:rsidR="00CC654F" w:rsidRPr="002A56A2" w:rsidRDefault="00CC654F" w:rsidP="00CC654F">
      <w:pPr>
        <w:pStyle w:val="Sangradetextonormal"/>
        <w:rPr>
          <w:b/>
        </w:rPr>
      </w:pPr>
      <w:r w:rsidRPr="002A56A2">
        <w:rPr>
          <w:b/>
        </w:rPr>
        <w:t>FIRMA DEL PROPIETARIO O</w:t>
      </w:r>
    </w:p>
    <w:p w14:paraId="0A9BD543" w14:textId="77777777" w:rsidR="00CC654F" w:rsidRPr="002A56A2" w:rsidRDefault="00CC654F" w:rsidP="00CC654F">
      <w:pPr>
        <w:pStyle w:val="Sangradetextonormal"/>
        <w:rPr>
          <w:b/>
        </w:rPr>
      </w:pPr>
      <w:r w:rsidRPr="002A56A2">
        <w:rPr>
          <w:b/>
        </w:rPr>
        <w:t>REPRESENTANTE LEGAL</w:t>
      </w:r>
    </w:p>
    <w:p w14:paraId="1751349F" w14:textId="77777777" w:rsidR="00CC654F" w:rsidRDefault="00CC654F" w:rsidP="00CC654F">
      <w:pPr>
        <w:jc w:val="both"/>
        <w:rPr>
          <w:b/>
        </w:rPr>
      </w:pPr>
    </w:p>
    <w:p w14:paraId="215C83F7" w14:textId="77777777" w:rsidR="00CC654F" w:rsidRDefault="00CC654F" w:rsidP="00CC654F">
      <w:pPr>
        <w:jc w:val="both"/>
        <w:rPr>
          <w:b/>
        </w:rPr>
      </w:pPr>
    </w:p>
    <w:p w14:paraId="753F6A27" w14:textId="77777777" w:rsidR="00CC654F" w:rsidRDefault="00CC654F" w:rsidP="00CC654F">
      <w:pPr>
        <w:jc w:val="both"/>
        <w:rPr>
          <w:b/>
        </w:rPr>
      </w:pPr>
    </w:p>
    <w:p w14:paraId="1CD848B1" w14:textId="77777777" w:rsidR="00CC654F" w:rsidRDefault="00CC654F" w:rsidP="00CC654F">
      <w:pPr>
        <w:jc w:val="both"/>
        <w:rPr>
          <w:b/>
        </w:rPr>
      </w:pPr>
    </w:p>
    <w:p w14:paraId="30695EC8" w14:textId="77777777" w:rsidR="00CC654F" w:rsidRDefault="00CC654F" w:rsidP="00CC654F">
      <w:pPr>
        <w:jc w:val="both"/>
        <w:rPr>
          <w:b/>
        </w:rPr>
      </w:pPr>
    </w:p>
    <w:p w14:paraId="5565E623" w14:textId="77777777" w:rsidR="00CC654F" w:rsidRDefault="00CC654F" w:rsidP="00CC654F">
      <w:pPr>
        <w:jc w:val="both"/>
        <w:rPr>
          <w:b/>
        </w:rPr>
      </w:pPr>
    </w:p>
    <w:p w14:paraId="413AB17E" w14:textId="77777777" w:rsidR="00CC654F" w:rsidRDefault="00CC654F" w:rsidP="00CC654F">
      <w:pPr>
        <w:jc w:val="both"/>
        <w:rPr>
          <w:b/>
        </w:rPr>
      </w:pPr>
    </w:p>
    <w:p w14:paraId="03B81461" w14:textId="77777777" w:rsidR="00CC654F" w:rsidRDefault="00CC654F" w:rsidP="00CC654F">
      <w:pPr>
        <w:jc w:val="both"/>
        <w:rPr>
          <w:b/>
        </w:rPr>
      </w:pPr>
    </w:p>
    <w:p w14:paraId="47F28C67" w14:textId="77777777" w:rsidR="00CC654F" w:rsidRDefault="00CC654F" w:rsidP="00CC654F">
      <w:pPr>
        <w:jc w:val="both"/>
        <w:rPr>
          <w:b/>
        </w:rPr>
      </w:pPr>
    </w:p>
    <w:p w14:paraId="3F0129FA" w14:textId="77777777" w:rsidR="00CC654F" w:rsidRDefault="00CC654F" w:rsidP="00CC654F">
      <w:pPr>
        <w:jc w:val="both"/>
        <w:rPr>
          <w:b/>
        </w:rPr>
      </w:pPr>
    </w:p>
    <w:p w14:paraId="2AB43E81" w14:textId="77777777" w:rsidR="00CC654F" w:rsidRDefault="00CC654F" w:rsidP="00CC654F">
      <w:pPr>
        <w:jc w:val="both"/>
        <w:rPr>
          <w:b/>
        </w:rPr>
      </w:pPr>
    </w:p>
    <w:p w14:paraId="5FCE96CE" w14:textId="77777777" w:rsidR="00CC654F" w:rsidRDefault="00CC654F" w:rsidP="00CC654F">
      <w:pPr>
        <w:jc w:val="both"/>
        <w:rPr>
          <w:b/>
        </w:rPr>
      </w:pPr>
    </w:p>
    <w:p w14:paraId="137C42AB" w14:textId="77777777" w:rsidR="00CC654F" w:rsidRDefault="00CC654F" w:rsidP="00CC654F">
      <w:pPr>
        <w:jc w:val="both"/>
        <w:rPr>
          <w:b/>
        </w:rPr>
      </w:pPr>
    </w:p>
    <w:p w14:paraId="211647D4" w14:textId="77777777" w:rsidR="00CC654F" w:rsidRDefault="00CC654F" w:rsidP="00CC654F">
      <w:pPr>
        <w:jc w:val="both"/>
        <w:rPr>
          <w:b/>
        </w:rPr>
      </w:pPr>
    </w:p>
    <w:p w14:paraId="7BFDC5BD" w14:textId="77777777" w:rsidR="00B31BED" w:rsidRDefault="00B31BED" w:rsidP="00CC654F">
      <w:pPr>
        <w:jc w:val="center"/>
        <w:rPr>
          <w:b/>
        </w:rPr>
      </w:pPr>
    </w:p>
    <w:p w14:paraId="6ECE6236" w14:textId="7EB189BB" w:rsidR="00CC654F" w:rsidRDefault="00CC654F" w:rsidP="00CC654F">
      <w:pPr>
        <w:jc w:val="center"/>
        <w:rPr>
          <w:b/>
        </w:rPr>
      </w:pPr>
      <w:r>
        <w:rPr>
          <w:b/>
        </w:rPr>
        <w:t>REQUISITOS Y LINEAMIENTOS PARA AUTORIZACIÓN</w:t>
      </w:r>
    </w:p>
    <w:p w14:paraId="7E9A956B" w14:textId="77777777" w:rsidR="00CC654F" w:rsidRDefault="00CC654F" w:rsidP="00CC654F">
      <w:pPr>
        <w:jc w:val="center"/>
        <w:rPr>
          <w:b/>
        </w:rPr>
      </w:pPr>
      <w:r>
        <w:rPr>
          <w:b/>
        </w:rPr>
        <w:t>DE NOMBRE DE ESCUELAS PARTICULARES</w:t>
      </w:r>
    </w:p>
    <w:p w14:paraId="0B6327FB" w14:textId="77777777" w:rsidR="00CC654F" w:rsidRDefault="00CC654F" w:rsidP="00CC654F">
      <w:pPr>
        <w:jc w:val="both"/>
        <w:rPr>
          <w:b/>
        </w:rPr>
      </w:pPr>
    </w:p>
    <w:p w14:paraId="76017044" w14:textId="77777777" w:rsidR="00CC654F" w:rsidRDefault="00CC654F" w:rsidP="00CC654F">
      <w:pPr>
        <w:jc w:val="both"/>
        <w:rPr>
          <w:b/>
        </w:rPr>
      </w:pPr>
    </w:p>
    <w:p w14:paraId="303CE7BA" w14:textId="77777777" w:rsidR="00CC654F" w:rsidRDefault="00CC654F" w:rsidP="00CC654F">
      <w:pPr>
        <w:jc w:val="both"/>
        <w:rPr>
          <w:b/>
        </w:rPr>
      </w:pPr>
    </w:p>
    <w:p w14:paraId="2B928A56" w14:textId="77777777" w:rsidR="00CC654F" w:rsidRPr="002A56A2" w:rsidRDefault="00CC654F" w:rsidP="00CC654F">
      <w:pPr>
        <w:pStyle w:val="Textoindependiente"/>
        <w:rPr>
          <w:b/>
        </w:rPr>
      </w:pPr>
      <w:r w:rsidRPr="002A56A2">
        <w:rPr>
          <w:b/>
        </w:rPr>
        <w:t>REQUISITOS:</w:t>
      </w:r>
    </w:p>
    <w:p w14:paraId="2FD1CED3" w14:textId="77777777" w:rsidR="00CC654F" w:rsidRDefault="00CC654F" w:rsidP="00432B18">
      <w:r>
        <w:t>1).-   Formular solicitud, suscribiendo el propietario o representante legal del centro educativo.</w:t>
      </w:r>
    </w:p>
    <w:p w14:paraId="1EF8365E" w14:textId="77777777" w:rsidR="00CC654F" w:rsidRDefault="00CC654F" w:rsidP="00432B18"/>
    <w:p w14:paraId="334A7317" w14:textId="77777777" w:rsidR="00CC654F" w:rsidRDefault="00CC654F" w:rsidP="00432B18"/>
    <w:p w14:paraId="4A2E0302" w14:textId="77777777" w:rsidR="00CC654F" w:rsidRDefault="00CC654F" w:rsidP="00432B18"/>
    <w:p w14:paraId="623652C5" w14:textId="77777777" w:rsidR="00CC654F" w:rsidRDefault="00CC654F" w:rsidP="00432B18">
      <w:pPr>
        <w:jc w:val="both"/>
      </w:pPr>
      <w:r>
        <w:t xml:space="preserve">2).-   </w:t>
      </w:r>
      <w:proofErr w:type="gramStart"/>
      <w:r>
        <w:t>Se  anexarán</w:t>
      </w:r>
      <w:proofErr w:type="gramEnd"/>
      <w:r>
        <w:t xml:space="preserve">    las    bibliografías,   monografías   o  fundamentos   de   la   terna de nombres </w:t>
      </w:r>
    </w:p>
    <w:p w14:paraId="591230BF" w14:textId="4963FA2C" w:rsidR="00CC654F" w:rsidRDefault="00CC654F" w:rsidP="00432B18">
      <w:pPr>
        <w:jc w:val="both"/>
      </w:pPr>
      <w:r>
        <w:t xml:space="preserve">        propuestos y bibliografías que   sirva   de   fuente de </w:t>
      </w:r>
      <w:r w:rsidR="00B31BED">
        <w:t>consulta (</w:t>
      </w:r>
      <w:proofErr w:type="gramStart"/>
      <w:r>
        <w:t xml:space="preserve">autor,   </w:t>
      </w:r>
      <w:proofErr w:type="gramEnd"/>
      <w:r>
        <w:t>título  de   la   obra   o</w:t>
      </w:r>
    </w:p>
    <w:p w14:paraId="29E4FFC8" w14:textId="77777777" w:rsidR="00CC654F" w:rsidRDefault="00CC654F" w:rsidP="00432B18">
      <w:pPr>
        <w:pStyle w:val="Sangradetextonormal"/>
        <w:jc w:val="both"/>
      </w:pPr>
      <w:r>
        <w:t>editorial, lugar y fecha de la edición).</w:t>
      </w:r>
    </w:p>
    <w:p w14:paraId="513560D0" w14:textId="77777777" w:rsidR="00CC654F" w:rsidRDefault="00CC654F" w:rsidP="00CC654F">
      <w:pPr>
        <w:jc w:val="both"/>
      </w:pPr>
    </w:p>
    <w:p w14:paraId="07CFFE82" w14:textId="77777777" w:rsidR="00CC654F" w:rsidRDefault="00CC654F" w:rsidP="00CC654F">
      <w:pPr>
        <w:jc w:val="both"/>
      </w:pPr>
    </w:p>
    <w:p w14:paraId="516366C4" w14:textId="77777777" w:rsidR="00CC654F" w:rsidRPr="002A56A2" w:rsidRDefault="00CC654F" w:rsidP="00CC654F">
      <w:pPr>
        <w:pStyle w:val="Textoindependiente"/>
        <w:rPr>
          <w:b/>
        </w:rPr>
      </w:pPr>
      <w:r w:rsidRPr="002A56A2">
        <w:rPr>
          <w:b/>
        </w:rPr>
        <w:t>LINEAMIENTOS:</w:t>
      </w:r>
    </w:p>
    <w:p w14:paraId="6D6A471D" w14:textId="1F3B6FDF" w:rsidR="00CC654F" w:rsidRDefault="00CC654F" w:rsidP="00CC654F">
      <w:pPr>
        <w:jc w:val="both"/>
      </w:pPr>
      <w:r>
        <w:t>1.-   Se   propondrá</w:t>
      </w:r>
      <w:r w:rsidR="00432B18">
        <w:t xml:space="preserve">n   tres   nombres </w:t>
      </w:r>
      <w:proofErr w:type="gramStart"/>
      <w:r w:rsidR="00432B18">
        <w:t>alternativos</w:t>
      </w:r>
      <w:r>
        <w:t xml:space="preserve">  y</w:t>
      </w:r>
      <w:proofErr w:type="gramEnd"/>
      <w:r>
        <w:t xml:space="preserve">  en   orden    de   preferencia,  para evitar a los</w:t>
      </w:r>
    </w:p>
    <w:p w14:paraId="2137228A" w14:textId="77777777" w:rsidR="00CC654F" w:rsidRDefault="00CC654F" w:rsidP="00CC654F">
      <w:pPr>
        <w:jc w:val="both"/>
      </w:pPr>
      <w:r>
        <w:t xml:space="preserve">       particulares la repetición del trámite.</w:t>
      </w:r>
    </w:p>
    <w:p w14:paraId="5B34DD7A" w14:textId="77777777" w:rsidR="00CC654F" w:rsidRDefault="00CC654F" w:rsidP="00CC654F">
      <w:pPr>
        <w:jc w:val="both"/>
      </w:pPr>
    </w:p>
    <w:p w14:paraId="162166E4" w14:textId="77777777" w:rsidR="00CC654F" w:rsidRDefault="00CC654F" w:rsidP="00CC654F">
      <w:pPr>
        <w:jc w:val="both"/>
      </w:pPr>
    </w:p>
    <w:p w14:paraId="1A74FCF1" w14:textId="77777777" w:rsidR="00CC654F" w:rsidRDefault="00CC654F" w:rsidP="00CC654F">
      <w:pPr>
        <w:jc w:val="both"/>
      </w:pPr>
      <w:r>
        <w:t xml:space="preserve">2.-   Se   preferirán   nombres   que   se   </w:t>
      </w:r>
      <w:proofErr w:type="gramStart"/>
      <w:r>
        <w:t>refieran  a</w:t>
      </w:r>
      <w:proofErr w:type="gramEnd"/>
      <w:r>
        <w:t xml:space="preserve">  los   valores   culturales,   universales  (lemas,</w:t>
      </w:r>
    </w:p>
    <w:p w14:paraId="1518614D" w14:textId="77777777" w:rsidR="00CC654F" w:rsidRDefault="00CC654F" w:rsidP="00CC654F">
      <w:pPr>
        <w:jc w:val="both"/>
      </w:pPr>
      <w:r>
        <w:t xml:space="preserve">       </w:t>
      </w:r>
      <w:proofErr w:type="gramStart"/>
      <w:r>
        <w:t>personajes  o</w:t>
      </w:r>
      <w:proofErr w:type="gramEnd"/>
      <w:r>
        <w:t xml:space="preserve">  hechos  históricos,  científicos, técnicos  o  artísticos, nacionales  o extranjeros).</w:t>
      </w:r>
    </w:p>
    <w:p w14:paraId="63597FD7" w14:textId="77777777" w:rsidR="00CC654F" w:rsidRDefault="00CC654F" w:rsidP="00CC654F">
      <w:pPr>
        <w:jc w:val="both"/>
      </w:pPr>
    </w:p>
    <w:p w14:paraId="7B8A5622" w14:textId="77777777" w:rsidR="00CC654F" w:rsidRDefault="00CC654F" w:rsidP="00CC654F">
      <w:pPr>
        <w:jc w:val="both"/>
      </w:pPr>
    </w:p>
    <w:p w14:paraId="0517604C" w14:textId="77777777" w:rsidR="00CC654F" w:rsidRDefault="00CC654F" w:rsidP="00CC654F">
      <w:pPr>
        <w:jc w:val="both"/>
      </w:pPr>
      <w:r>
        <w:t xml:space="preserve">3.-   No   se   </w:t>
      </w:r>
      <w:proofErr w:type="gramStart"/>
      <w:r>
        <w:t>impondrá  el</w:t>
      </w:r>
      <w:proofErr w:type="gramEnd"/>
      <w:r>
        <w:t xml:space="preserve">  nombre   de  persona  viva  salvo   acuerdo   expresos del  Secretario de </w:t>
      </w:r>
    </w:p>
    <w:p w14:paraId="6CD60685" w14:textId="77777777" w:rsidR="00CC654F" w:rsidRDefault="00CC654F" w:rsidP="00CC654F">
      <w:pPr>
        <w:jc w:val="both"/>
      </w:pPr>
      <w:r>
        <w:t xml:space="preserve">       Educación, Cultura y Deporte.</w:t>
      </w:r>
    </w:p>
    <w:p w14:paraId="69C4FE05" w14:textId="77777777" w:rsidR="00CC654F" w:rsidRDefault="00CC654F" w:rsidP="00CC654F">
      <w:pPr>
        <w:jc w:val="both"/>
      </w:pPr>
    </w:p>
    <w:p w14:paraId="455200A0" w14:textId="77777777" w:rsidR="00CC654F" w:rsidRDefault="00CC654F" w:rsidP="00CC654F">
      <w:pPr>
        <w:jc w:val="both"/>
      </w:pPr>
    </w:p>
    <w:p w14:paraId="75EEC8CC" w14:textId="77777777" w:rsidR="00CC654F" w:rsidRDefault="00CC654F" w:rsidP="00CC654F">
      <w:pPr>
        <w:jc w:val="both"/>
      </w:pPr>
      <w:r>
        <w:t xml:space="preserve">4.-   No se autorizarán   nombres   </w:t>
      </w:r>
      <w:proofErr w:type="gramStart"/>
      <w:r>
        <w:t>relacionados  con</w:t>
      </w:r>
      <w:proofErr w:type="gramEnd"/>
      <w:r>
        <w:t xml:space="preserve">  credos   religiosos, salvo de  personajes cuya </w:t>
      </w:r>
    </w:p>
    <w:p w14:paraId="649A2FAC" w14:textId="77777777" w:rsidR="00CC654F" w:rsidRDefault="00CC654F" w:rsidP="00CC654F">
      <w:pPr>
        <w:jc w:val="both"/>
      </w:pPr>
      <w:r>
        <w:t xml:space="preserve">       acción merezca reconocimiento social.</w:t>
      </w:r>
    </w:p>
    <w:p w14:paraId="0A23B32D" w14:textId="77777777" w:rsidR="00CC654F" w:rsidRDefault="00CC654F" w:rsidP="00CC654F">
      <w:pPr>
        <w:jc w:val="both"/>
      </w:pPr>
    </w:p>
    <w:p w14:paraId="169D8916" w14:textId="77777777" w:rsidR="00CC654F" w:rsidRDefault="00CC654F" w:rsidP="00CC654F">
      <w:pPr>
        <w:jc w:val="both"/>
      </w:pPr>
    </w:p>
    <w:p w14:paraId="34A0CC43" w14:textId="77777777" w:rsidR="00CC654F" w:rsidRDefault="00CC654F" w:rsidP="00CC654F">
      <w:pPr>
        <w:jc w:val="both"/>
      </w:pPr>
      <w:r>
        <w:t xml:space="preserve">5.-   Si   el   </w:t>
      </w:r>
      <w:proofErr w:type="gramStart"/>
      <w:r>
        <w:t>nombre  hace</w:t>
      </w:r>
      <w:proofErr w:type="gramEnd"/>
      <w:r>
        <w:t xml:space="preserve">  alusión  a  determinado    nivel   escolar   este   corresponderá    al  que </w:t>
      </w:r>
    </w:p>
    <w:p w14:paraId="17C8F3D2" w14:textId="77777777" w:rsidR="00CC654F" w:rsidRDefault="00CC654F" w:rsidP="00CC654F">
      <w:pPr>
        <w:jc w:val="both"/>
      </w:pPr>
      <w:r>
        <w:t xml:space="preserve">       efectivamente se imparta.   </w:t>
      </w:r>
    </w:p>
    <w:p w14:paraId="133E6BB9" w14:textId="77777777" w:rsidR="00CC654F" w:rsidRDefault="00CC654F" w:rsidP="00CC654F">
      <w:pPr>
        <w:jc w:val="both"/>
      </w:pPr>
    </w:p>
    <w:p w14:paraId="5CB76708" w14:textId="77777777" w:rsidR="00CC654F" w:rsidRDefault="00CC654F" w:rsidP="00CC654F">
      <w:pPr>
        <w:jc w:val="both"/>
      </w:pPr>
    </w:p>
    <w:p w14:paraId="02F87B0C" w14:textId="77777777" w:rsidR="00CC654F" w:rsidRDefault="00CC654F" w:rsidP="00CC654F">
      <w:pPr>
        <w:jc w:val="both"/>
        <w:rPr>
          <w:b/>
        </w:rPr>
      </w:pPr>
      <w:r>
        <w:t xml:space="preserve">6.-   Se preferirán   </w:t>
      </w:r>
      <w:proofErr w:type="gramStart"/>
      <w:r>
        <w:t>nombres  que</w:t>
      </w:r>
      <w:proofErr w:type="gramEnd"/>
      <w:r>
        <w:t xml:space="preserve">  no repitan los  autorizados por la   Secretaría,  los  Gobiernos de </w:t>
      </w:r>
      <w:r>
        <w:rPr>
          <w:b/>
        </w:rPr>
        <w:t xml:space="preserve">                 </w:t>
      </w:r>
    </w:p>
    <w:p w14:paraId="1195265F" w14:textId="77777777" w:rsidR="00CC654F" w:rsidRDefault="00CC654F" w:rsidP="00CC654F">
      <w:pPr>
        <w:jc w:val="both"/>
      </w:pPr>
      <w:r>
        <w:rPr>
          <w:b/>
        </w:rPr>
        <w:t xml:space="preserve">       </w:t>
      </w:r>
      <w:r>
        <w:t>Estados y Organismos Descentralizados.</w:t>
      </w:r>
    </w:p>
    <w:p w14:paraId="21EDC808" w14:textId="77777777" w:rsidR="00CC654F" w:rsidRDefault="00CC654F" w:rsidP="00CC654F">
      <w:pPr>
        <w:jc w:val="both"/>
      </w:pPr>
    </w:p>
    <w:p w14:paraId="3A1FAA42" w14:textId="77777777" w:rsidR="00CC654F" w:rsidRDefault="00CC654F" w:rsidP="00CC654F">
      <w:pPr>
        <w:jc w:val="both"/>
      </w:pPr>
    </w:p>
    <w:p w14:paraId="6BD36729" w14:textId="77777777" w:rsidR="00CC654F" w:rsidRDefault="00CC654F" w:rsidP="00CC654F">
      <w:pPr>
        <w:jc w:val="both"/>
      </w:pPr>
      <w:r>
        <w:t>7.-   No se antepondrá título o grado al nombre de los personajes.</w:t>
      </w:r>
    </w:p>
    <w:p w14:paraId="28299126" w14:textId="77777777" w:rsidR="00CC654F" w:rsidRDefault="00CC654F" w:rsidP="00CC654F">
      <w:pPr>
        <w:jc w:val="both"/>
      </w:pPr>
    </w:p>
    <w:p w14:paraId="5DB21F04" w14:textId="77777777" w:rsidR="00CC654F" w:rsidRDefault="00CC654F" w:rsidP="00CC654F">
      <w:pPr>
        <w:jc w:val="both"/>
      </w:pPr>
    </w:p>
    <w:p w14:paraId="155CCFD8" w14:textId="77777777" w:rsidR="00CC654F" w:rsidRDefault="00CC654F" w:rsidP="00CC654F">
      <w:pPr>
        <w:jc w:val="both"/>
      </w:pPr>
      <w:r>
        <w:t xml:space="preserve">8.-  La propuesta de un lema, frase </w:t>
      </w:r>
      <w:proofErr w:type="spellStart"/>
      <w:proofErr w:type="gramStart"/>
      <w:r>
        <w:t>celebre</w:t>
      </w:r>
      <w:proofErr w:type="spellEnd"/>
      <w:r>
        <w:t xml:space="preserve">,   </w:t>
      </w:r>
      <w:proofErr w:type="gramEnd"/>
      <w:r>
        <w:t>de   una  fecha  o  hecho histórico  deberá presentarse</w:t>
      </w:r>
    </w:p>
    <w:p w14:paraId="249E60D2" w14:textId="77777777" w:rsidR="00CC654F" w:rsidRDefault="00CC654F" w:rsidP="00CC654F">
      <w:pPr>
        <w:pStyle w:val="Sangradetextonormal"/>
      </w:pPr>
      <w:r>
        <w:t xml:space="preserve">en castellano, se mencionarán sus antecedentes y </w:t>
      </w:r>
      <w:proofErr w:type="gramStart"/>
      <w:r>
        <w:t>fundamentará  la</w:t>
      </w:r>
      <w:proofErr w:type="gramEnd"/>
      <w:r>
        <w:t xml:space="preserve"> elección.</w:t>
      </w:r>
    </w:p>
    <w:p w14:paraId="6AF51979" w14:textId="77777777" w:rsidR="00CC654F" w:rsidRDefault="00CC654F" w:rsidP="00CC654F">
      <w:pPr>
        <w:jc w:val="both"/>
      </w:pPr>
    </w:p>
    <w:p w14:paraId="57DF3835" w14:textId="77777777" w:rsidR="00CC654F" w:rsidRDefault="00CC654F" w:rsidP="00CC654F"/>
    <w:p w14:paraId="297C2FD5" w14:textId="77777777" w:rsidR="00CC654F" w:rsidRDefault="00CC654F" w:rsidP="00CC654F"/>
    <w:p w14:paraId="1C43CB68" w14:textId="77777777" w:rsidR="00CC654F" w:rsidRDefault="00CC654F" w:rsidP="00CC654F"/>
    <w:p w14:paraId="6FDF2421" w14:textId="1B814673" w:rsidR="00CC654F" w:rsidRDefault="00CC654F" w:rsidP="00CC654F"/>
    <w:p w14:paraId="497862CC" w14:textId="2A730EB7" w:rsidR="00B31BED" w:rsidRDefault="00B31BED" w:rsidP="00CC654F"/>
    <w:p w14:paraId="1B085DD2" w14:textId="77777777" w:rsidR="00B31BED" w:rsidRDefault="00B31BED" w:rsidP="00CC654F"/>
    <w:p w14:paraId="5E79ED8A" w14:textId="77777777" w:rsidR="00CC654F" w:rsidRDefault="00CC654F" w:rsidP="00CC654F"/>
    <w:p w14:paraId="069AA22D" w14:textId="77777777" w:rsidR="00CC654F" w:rsidRDefault="00CC654F" w:rsidP="00CC654F"/>
    <w:p w14:paraId="754C400F" w14:textId="77777777" w:rsidR="00CC654F" w:rsidRPr="00232749" w:rsidRDefault="00CC654F" w:rsidP="00CC654F">
      <w:pPr>
        <w:pStyle w:val="Encabezadodemensaje"/>
        <w:pBdr>
          <w:left w:val="single" w:sz="6" w:space="31" w:color="auto"/>
        </w:pBdr>
        <w:rPr>
          <w:sz w:val="22"/>
          <w:szCs w:val="22"/>
        </w:rPr>
      </w:pPr>
      <w:r w:rsidRPr="00232749">
        <w:rPr>
          <w:b/>
          <w:sz w:val="22"/>
          <w:szCs w:val="22"/>
        </w:rPr>
        <w:t>CARTA COMPROMISO P</w:t>
      </w:r>
      <w:r>
        <w:rPr>
          <w:b/>
          <w:sz w:val="22"/>
          <w:szCs w:val="22"/>
        </w:rPr>
        <w:t xml:space="preserve">ARA LA CONTRATACIÓN DE PERSONAL </w:t>
      </w:r>
      <w:r w:rsidRPr="00232749">
        <w:rPr>
          <w:b/>
          <w:sz w:val="22"/>
          <w:szCs w:val="22"/>
        </w:rPr>
        <w:t>DOCENTE</w:t>
      </w:r>
    </w:p>
    <w:p w14:paraId="094263A2" w14:textId="77777777" w:rsidR="00CC654F" w:rsidRPr="00232749" w:rsidRDefault="00CC654F" w:rsidP="00CC654F">
      <w:pPr>
        <w:pStyle w:val="Encabezadodemensaje"/>
        <w:pBdr>
          <w:left w:val="single" w:sz="6" w:space="31" w:color="auto"/>
        </w:pBdr>
        <w:rPr>
          <w:sz w:val="22"/>
          <w:szCs w:val="22"/>
        </w:rPr>
      </w:pPr>
      <w:r w:rsidRPr="00232749">
        <w:rPr>
          <w:sz w:val="22"/>
          <w:szCs w:val="22"/>
        </w:rPr>
        <w:tab/>
      </w:r>
    </w:p>
    <w:p w14:paraId="52F4EBC8" w14:textId="77777777" w:rsidR="00CC654F" w:rsidRPr="00232749" w:rsidRDefault="00CC654F" w:rsidP="00CC654F">
      <w:pPr>
        <w:pStyle w:val="Encabezadodemensaje"/>
        <w:pBdr>
          <w:left w:val="single" w:sz="6" w:space="31" w:color="auto"/>
        </w:pBdr>
        <w:rPr>
          <w:sz w:val="22"/>
          <w:szCs w:val="22"/>
        </w:rPr>
      </w:pPr>
      <w:r w:rsidRPr="00232749">
        <w:rPr>
          <w:sz w:val="22"/>
          <w:szCs w:val="22"/>
        </w:rPr>
        <w:t xml:space="preserve">FECHA: </w:t>
      </w:r>
    </w:p>
    <w:p w14:paraId="19063EC3" w14:textId="77777777" w:rsidR="00CC654F" w:rsidRPr="00232749" w:rsidRDefault="00CC654F" w:rsidP="00CC654F">
      <w:pPr>
        <w:jc w:val="both"/>
        <w:rPr>
          <w:sz w:val="22"/>
          <w:szCs w:val="22"/>
        </w:rPr>
      </w:pPr>
    </w:p>
    <w:p w14:paraId="1FA26FEC" w14:textId="77777777" w:rsidR="00CC654F" w:rsidRPr="00232749" w:rsidRDefault="00CC654F" w:rsidP="00CC654F">
      <w:pPr>
        <w:jc w:val="both"/>
        <w:rPr>
          <w:b/>
          <w:sz w:val="22"/>
          <w:szCs w:val="22"/>
        </w:rPr>
      </w:pPr>
    </w:p>
    <w:p w14:paraId="7A3B4462" w14:textId="77777777" w:rsidR="00B31BED" w:rsidRDefault="00B31BED" w:rsidP="00CC654F">
      <w:pPr>
        <w:jc w:val="center"/>
        <w:rPr>
          <w:b/>
          <w:sz w:val="22"/>
          <w:szCs w:val="22"/>
        </w:rPr>
      </w:pPr>
    </w:p>
    <w:p w14:paraId="35AC633D" w14:textId="2458B598" w:rsidR="00CC654F" w:rsidRPr="00AC3AC7" w:rsidRDefault="00CC654F" w:rsidP="00CC654F">
      <w:pPr>
        <w:jc w:val="center"/>
        <w:rPr>
          <w:sz w:val="22"/>
          <w:szCs w:val="22"/>
        </w:rPr>
      </w:pPr>
      <w:r w:rsidRPr="00AC3AC7">
        <w:rPr>
          <w:b/>
          <w:sz w:val="22"/>
          <w:szCs w:val="22"/>
        </w:rPr>
        <w:t>____________________________________________________</w:t>
      </w:r>
    </w:p>
    <w:p w14:paraId="3167DEF9" w14:textId="77777777" w:rsidR="00CC654F" w:rsidRPr="00AC3AC7" w:rsidRDefault="00CC654F" w:rsidP="00CC654F">
      <w:pPr>
        <w:pStyle w:val="Textoindependiente"/>
        <w:jc w:val="center"/>
        <w:rPr>
          <w:b/>
          <w:sz w:val="22"/>
          <w:szCs w:val="22"/>
        </w:rPr>
      </w:pPr>
      <w:r w:rsidRPr="00AC3AC7">
        <w:rPr>
          <w:b/>
          <w:sz w:val="22"/>
          <w:szCs w:val="22"/>
        </w:rPr>
        <w:t>NOMBRE DEL PLAN Y PROGRAMA DE ESTUDIOS</w:t>
      </w:r>
    </w:p>
    <w:p w14:paraId="78E1B8B1" w14:textId="77777777" w:rsidR="00CC654F" w:rsidRPr="00AC3AC7" w:rsidRDefault="00CC654F" w:rsidP="00CC654F">
      <w:pPr>
        <w:pStyle w:val="Textoindependiente"/>
        <w:jc w:val="center"/>
        <w:rPr>
          <w:b/>
          <w:sz w:val="22"/>
          <w:szCs w:val="22"/>
        </w:rPr>
      </w:pPr>
    </w:p>
    <w:p w14:paraId="06774E06" w14:textId="77777777" w:rsidR="00CC654F" w:rsidRPr="00AC3AC7" w:rsidRDefault="00CC654F" w:rsidP="00CC654F">
      <w:pPr>
        <w:pStyle w:val="Textoindependiente"/>
        <w:jc w:val="center"/>
        <w:rPr>
          <w:b/>
          <w:sz w:val="22"/>
          <w:szCs w:val="22"/>
        </w:rPr>
      </w:pPr>
      <w:r w:rsidRPr="00AC3AC7">
        <w:rPr>
          <w:b/>
          <w:sz w:val="22"/>
          <w:szCs w:val="22"/>
        </w:rPr>
        <w:t>________________________________________________</w:t>
      </w:r>
    </w:p>
    <w:p w14:paraId="29F8E910" w14:textId="77777777" w:rsidR="00CC654F" w:rsidRPr="00AC3AC7" w:rsidRDefault="00CC654F" w:rsidP="00CC654F">
      <w:pPr>
        <w:pStyle w:val="Textoindependiente"/>
        <w:jc w:val="center"/>
        <w:rPr>
          <w:b/>
          <w:sz w:val="22"/>
          <w:szCs w:val="22"/>
        </w:rPr>
      </w:pPr>
      <w:r w:rsidRPr="00AC3AC7">
        <w:rPr>
          <w:b/>
          <w:sz w:val="22"/>
          <w:szCs w:val="22"/>
        </w:rPr>
        <w:t>NOMBRE DE LA ESCUELA</w:t>
      </w:r>
    </w:p>
    <w:p w14:paraId="4D11DD15" w14:textId="77777777" w:rsidR="00CC654F" w:rsidRPr="00AC3AC7" w:rsidRDefault="00CC654F" w:rsidP="00CC654F">
      <w:pPr>
        <w:pStyle w:val="Textoindependiente"/>
        <w:jc w:val="center"/>
        <w:rPr>
          <w:b/>
          <w:sz w:val="22"/>
          <w:szCs w:val="22"/>
        </w:rPr>
      </w:pPr>
    </w:p>
    <w:p w14:paraId="415B5967" w14:textId="77777777" w:rsidR="00CC654F" w:rsidRPr="00AC3AC7" w:rsidRDefault="00CC654F" w:rsidP="00CC654F">
      <w:pPr>
        <w:pStyle w:val="Textoindependiente"/>
        <w:jc w:val="center"/>
        <w:rPr>
          <w:b/>
          <w:sz w:val="22"/>
          <w:szCs w:val="22"/>
        </w:rPr>
      </w:pPr>
      <w:r w:rsidRPr="00AC3AC7">
        <w:rPr>
          <w:b/>
          <w:sz w:val="22"/>
          <w:szCs w:val="22"/>
        </w:rPr>
        <w:t>FORMACIÓN PARA EL TRABAJO</w:t>
      </w:r>
    </w:p>
    <w:p w14:paraId="68819809" w14:textId="77777777" w:rsidR="00CC654F" w:rsidRPr="00AC3AC7" w:rsidRDefault="00CC654F" w:rsidP="00CC654F">
      <w:pPr>
        <w:pStyle w:val="Textoindependiente"/>
        <w:jc w:val="center"/>
        <w:rPr>
          <w:b/>
          <w:sz w:val="22"/>
          <w:szCs w:val="22"/>
        </w:rPr>
      </w:pPr>
      <w:r w:rsidRPr="00AC3AC7">
        <w:rPr>
          <w:b/>
          <w:sz w:val="22"/>
          <w:szCs w:val="22"/>
        </w:rPr>
        <w:t>NIVEL EDUCATIVO</w:t>
      </w:r>
    </w:p>
    <w:p w14:paraId="4EB28662" w14:textId="77777777" w:rsidR="00CC654F" w:rsidRPr="00AC3AC7" w:rsidRDefault="00CC654F" w:rsidP="00CC654F">
      <w:pPr>
        <w:jc w:val="both"/>
      </w:pPr>
    </w:p>
    <w:p w14:paraId="31DA33C5" w14:textId="6885CE2E" w:rsidR="00CC654F" w:rsidRPr="00232749" w:rsidRDefault="00CC654F" w:rsidP="00CC654F">
      <w:pPr>
        <w:pStyle w:val="Textoindependiente"/>
        <w:jc w:val="both"/>
        <w:rPr>
          <w:sz w:val="22"/>
          <w:szCs w:val="22"/>
        </w:rPr>
      </w:pPr>
      <w:r w:rsidRPr="00AC3AC7">
        <w:rPr>
          <w:sz w:val="22"/>
          <w:szCs w:val="22"/>
        </w:rPr>
        <w:t xml:space="preserve">EL SUSCRITO, </w:t>
      </w:r>
      <w:r w:rsidRPr="00AC3AC7">
        <w:rPr>
          <w:b/>
          <w:sz w:val="22"/>
          <w:szCs w:val="22"/>
        </w:rPr>
        <w:t>______________________________________</w:t>
      </w:r>
      <w:r w:rsidRPr="00AC3AC7">
        <w:rPr>
          <w:sz w:val="22"/>
          <w:szCs w:val="22"/>
        </w:rPr>
        <w:t xml:space="preserve"> PROPIETARIO(A) O REPRESENTANTE LEGAL DE LA ESCUELA ANTES MENCIONADA, ESTABLECE EL COMPROMISO DE CONT</w:t>
      </w:r>
      <w:r w:rsidR="00704CAA">
        <w:rPr>
          <w:sz w:val="22"/>
          <w:szCs w:val="22"/>
        </w:rPr>
        <w:t>R</w:t>
      </w:r>
      <w:r w:rsidRPr="00AC3AC7">
        <w:rPr>
          <w:sz w:val="22"/>
          <w:szCs w:val="22"/>
        </w:rPr>
        <w:t>A</w:t>
      </w:r>
      <w:r w:rsidR="00704CAA">
        <w:rPr>
          <w:sz w:val="22"/>
          <w:szCs w:val="22"/>
        </w:rPr>
        <w:t>TAR AL PERSONAL DOCENTE IDÓ</w:t>
      </w:r>
      <w:r w:rsidRPr="00AC3AC7">
        <w:rPr>
          <w:sz w:val="22"/>
          <w:szCs w:val="22"/>
        </w:rPr>
        <w:t>NEO</w:t>
      </w:r>
      <w:r w:rsidRPr="00232749">
        <w:rPr>
          <w:sz w:val="22"/>
          <w:szCs w:val="22"/>
        </w:rPr>
        <w:t xml:space="preserve"> PARA DESARROLLAR LAS ACTIVIDADES ACADÉMICAS NECESARIAS PARA UN MEJORAMIENTO ADECUADO DEL PLAN DE ESTUDIOS CON MOTIVO DE ESTA CARTA COMPROMISO, CONFORME A LOS PERFILES DOCENTES PARA CADA UNO DE LOS CURSOS AUTORIZADOS POR LA SECRET</w:t>
      </w:r>
      <w:r>
        <w:rPr>
          <w:sz w:val="22"/>
          <w:szCs w:val="22"/>
        </w:rPr>
        <w:t>ARÍ</w:t>
      </w:r>
      <w:r w:rsidRPr="00232749">
        <w:rPr>
          <w:sz w:val="22"/>
          <w:szCs w:val="22"/>
        </w:rPr>
        <w:t>A DE EDUCACIÓN DEL ESTADO DE CAMPECHE, AL OTORGAR A DICHO PLAN DE ESTUDIOS EL RECONOCIMIENTO DE VALIDEZ OFICIAL DE ESTUDIOS.</w:t>
      </w:r>
    </w:p>
    <w:p w14:paraId="1B00E210" w14:textId="77777777" w:rsidR="00CC654F" w:rsidRPr="00232749" w:rsidRDefault="00CC654F" w:rsidP="00CC654F">
      <w:pPr>
        <w:pStyle w:val="Textoindependiente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894"/>
      </w:tblGrid>
      <w:tr w:rsidR="00CC654F" w:rsidRPr="00256D0F" w14:paraId="19A0CFE0" w14:textId="77777777" w:rsidTr="00BE7423">
        <w:tc>
          <w:tcPr>
            <w:tcW w:w="2235" w:type="dxa"/>
          </w:tcPr>
          <w:p w14:paraId="0BED3CF5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  <w:r w:rsidRPr="00256D0F">
              <w:rPr>
                <w:sz w:val="22"/>
                <w:szCs w:val="22"/>
              </w:rPr>
              <w:t>NOMBRE (S):</w:t>
            </w:r>
          </w:p>
        </w:tc>
        <w:tc>
          <w:tcPr>
            <w:tcW w:w="5894" w:type="dxa"/>
          </w:tcPr>
          <w:p w14:paraId="27483EE0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</w:p>
        </w:tc>
      </w:tr>
      <w:tr w:rsidR="00CC654F" w:rsidRPr="00256D0F" w14:paraId="3B727F72" w14:textId="77777777" w:rsidTr="00BE7423">
        <w:tc>
          <w:tcPr>
            <w:tcW w:w="2235" w:type="dxa"/>
          </w:tcPr>
          <w:p w14:paraId="49537634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  <w:r w:rsidRPr="00256D0F">
              <w:rPr>
                <w:sz w:val="22"/>
                <w:szCs w:val="22"/>
              </w:rPr>
              <w:t xml:space="preserve">APELLIDO PATERNO: </w:t>
            </w:r>
          </w:p>
        </w:tc>
        <w:tc>
          <w:tcPr>
            <w:tcW w:w="5894" w:type="dxa"/>
          </w:tcPr>
          <w:p w14:paraId="21EA7AB7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</w:p>
        </w:tc>
      </w:tr>
      <w:tr w:rsidR="00CC654F" w:rsidRPr="00256D0F" w14:paraId="230841E3" w14:textId="77777777" w:rsidTr="00BE7423">
        <w:tc>
          <w:tcPr>
            <w:tcW w:w="2235" w:type="dxa"/>
          </w:tcPr>
          <w:p w14:paraId="328FFE66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  <w:r w:rsidRPr="00256D0F">
              <w:rPr>
                <w:sz w:val="22"/>
                <w:szCs w:val="22"/>
              </w:rPr>
              <w:t>APELLIDO MATERNO:</w:t>
            </w:r>
          </w:p>
        </w:tc>
        <w:tc>
          <w:tcPr>
            <w:tcW w:w="5894" w:type="dxa"/>
          </w:tcPr>
          <w:p w14:paraId="591F5B8E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</w:p>
        </w:tc>
      </w:tr>
      <w:tr w:rsidR="00CC654F" w:rsidRPr="00256D0F" w14:paraId="3D522C6E" w14:textId="77777777" w:rsidTr="00BE7423">
        <w:tc>
          <w:tcPr>
            <w:tcW w:w="8129" w:type="dxa"/>
            <w:gridSpan w:val="2"/>
          </w:tcPr>
          <w:p w14:paraId="0ED45924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</w:p>
          <w:p w14:paraId="036C6BFC" w14:textId="77777777" w:rsidR="00CC654F" w:rsidRPr="00256D0F" w:rsidRDefault="00CC654F" w:rsidP="00BE7423">
            <w:pPr>
              <w:pStyle w:val="Textoindependiente"/>
              <w:rPr>
                <w:sz w:val="22"/>
                <w:szCs w:val="22"/>
              </w:rPr>
            </w:pPr>
          </w:p>
          <w:p w14:paraId="717754F9" w14:textId="77777777" w:rsidR="00CC654F" w:rsidRPr="00256D0F" w:rsidRDefault="00CC654F" w:rsidP="00BE7423">
            <w:pPr>
              <w:pStyle w:val="Textoindependiente"/>
              <w:jc w:val="center"/>
              <w:rPr>
                <w:sz w:val="22"/>
                <w:szCs w:val="22"/>
              </w:rPr>
            </w:pPr>
          </w:p>
          <w:p w14:paraId="0A03B7AA" w14:textId="77777777" w:rsidR="00CC654F" w:rsidRPr="00256D0F" w:rsidRDefault="00CC654F" w:rsidP="00BE7423">
            <w:pPr>
              <w:pStyle w:val="Textoindependiente"/>
              <w:jc w:val="center"/>
              <w:rPr>
                <w:sz w:val="22"/>
                <w:szCs w:val="22"/>
              </w:rPr>
            </w:pPr>
            <w:r w:rsidRPr="00256D0F">
              <w:rPr>
                <w:sz w:val="22"/>
                <w:szCs w:val="22"/>
              </w:rPr>
              <w:t xml:space="preserve">NOMBRE Y FIRMA </w:t>
            </w:r>
          </w:p>
          <w:p w14:paraId="4BA9BB1D" w14:textId="77777777" w:rsidR="00CC654F" w:rsidRPr="00256D0F" w:rsidRDefault="00CC654F" w:rsidP="00BE7423">
            <w:pPr>
              <w:pStyle w:val="Textoindependiente"/>
              <w:jc w:val="center"/>
              <w:rPr>
                <w:sz w:val="22"/>
                <w:szCs w:val="22"/>
              </w:rPr>
            </w:pPr>
            <w:r w:rsidRPr="00256D0F">
              <w:rPr>
                <w:sz w:val="22"/>
                <w:szCs w:val="22"/>
              </w:rPr>
              <w:t>DEL DUEÑO O REPRESENTANTE LEGAL</w:t>
            </w:r>
          </w:p>
          <w:p w14:paraId="497C36E1" w14:textId="77777777" w:rsidR="00CC654F" w:rsidRPr="00256D0F" w:rsidRDefault="00CC654F" w:rsidP="00BE7423">
            <w:pPr>
              <w:pStyle w:val="Textoindependiente"/>
              <w:jc w:val="center"/>
              <w:rPr>
                <w:sz w:val="22"/>
                <w:szCs w:val="22"/>
              </w:rPr>
            </w:pPr>
            <w:r w:rsidRPr="00256D0F">
              <w:rPr>
                <w:sz w:val="22"/>
                <w:szCs w:val="22"/>
              </w:rPr>
              <w:t>DE LA ESCUELA</w:t>
            </w:r>
          </w:p>
        </w:tc>
      </w:tr>
    </w:tbl>
    <w:p w14:paraId="147F57DF" w14:textId="77777777" w:rsidR="00CC654F" w:rsidRDefault="00CC654F" w:rsidP="00CC654F">
      <w:pPr>
        <w:pStyle w:val="Textoindependiente"/>
      </w:pPr>
    </w:p>
    <w:p w14:paraId="745ACCAB" w14:textId="77777777" w:rsidR="00CC654F" w:rsidRDefault="00CC654F" w:rsidP="00CC654F">
      <w:pPr>
        <w:pStyle w:val="Textoindependiente"/>
      </w:pPr>
    </w:p>
    <w:p w14:paraId="5A6AA0F9" w14:textId="77777777" w:rsidR="00CC654F" w:rsidRDefault="00CC654F" w:rsidP="00CC654F">
      <w:pPr>
        <w:pStyle w:val="Textoindependiente"/>
      </w:pPr>
    </w:p>
    <w:p w14:paraId="47AE5D2E" w14:textId="77777777" w:rsidR="00CC654F" w:rsidRDefault="00CC654F" w:rsidP="00CC654F">
      <w:pPr>
        <w:pStyle w:val="Textoindependiente"/>
      </w:pPr>
    </w:p>
    <w:p w14:paraId="073976B2" w14:textId="77777777" w:rsidR="00CC654F" w:rsidRDefault="00CC654F" w:rsidP="00CC654F">
      <w:pPr>
        <w:pStyle w:val="Textoindependiente"/>
      </w:pPr>
    </w:p>
    <w:p w14:paraId="428B3AFE" w14:textId="77777777" w:rsidR="00CC654F" w:rsidRPr="000A3C9F" w:rsidRDefault="00CC654F" w:rsidP="00CC654F">
      <w:pPr>
        <w:pStyle w:val="Textoindependiente"/>
        <w:jc w:val="center"/>
        <w:rPr>
          <w:b/>
        </w:rPr>
      </w:pPr>
      <w:r w:rsidRPr="000A3C9F">
        <w:rPr>
          <w:b/>
        </w:rPr>
        <w:t>SECRETARÍA DE EDUCACIÓN DEL ESTADO DE CAMPECHE</w:t>
      </w:r>
    </w:p>
    <w:p w14:paraId="7263022E" w14:textId="77777777" w:rsidR="00CC654F" w:rsidRPr="000A3C9F" w:rsidRDefault="00CC654F" w:rsidP="00CC654F">
      <w:pPr>
        <w:pStyle w:val="Textoindependiente"/>
        <w:jc w:val="center"/>
        <w:rPr>
          <w:b/>
        </w:rPr>
      </w:pPr>
      <w:r w:rsidRPr="000A3C9F">
        <w:rPr>
          <w:b/>
        </w:rPr>
        <w:t>DIRECCIÓN DE SERVICIOS ADMINISTRATIVOS</w:t>
      </w:r>
    </w:p>
    <w:p w14:paraId="5B578BBB" w14:textId="77777777" w:rsidR="00CC654F" w:rsidRPr="000A3C9F" w:rsidRDefault="00CC654F" w:rsidP="00CC654F">
      <w:pPr>
        <w:pStyle w:val="Textoindependiente"/>
        <w:jc w:val="center"/>
        <w:rPr>
          <w:b/>
        </w:rPr>
      </w:pPr>
      <w:r w:rsidRPr="000A3C9F">
        <w:rPr>
          <w:b/>
        </w:rPr>
        <w:t>DEPARTAMENTO DE SEGURIDAD Y EMERGENCIA ESCOLAR</w:t>
      </w:r>
    </w:p>
    <w:p w14:paraId="489869DD" w14:textId="77777777" w:rsidR="00CC654F" w:rsidRPr="000A3C9F" w:rsidRDefault="00CC654F" w:rsidP="00CC654F">
      <w:pPr>
        <w:pStyle w:val="Textoindependiente"/>
        <w:jc w:val="center"/>
        <w:rPr>
          <w:b/>
        </w:rPr>
      </w:pPr>
      <w:r w:rsidRPr="000A3C9F">
        <w:rPr>
          <w:b/>
        </w:rPr>
        <w:t>PLAN NACIONAL DE PROTECCIÓN CIVIL Y EMERGENCIA ESCOLAR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C654F" w:rsidRPr="00256D0F" w14:paraId="1882237B" w14:textId="77777777" w:rsidTr="00BE7423">
        <w:tc>
          <w:tcPr>
            <w:tcW w:w="9322" w:type="dxa"/>
          </w:tcPr>
          <w:p w14:paraId="1A221077" w14:textId="77777777" w:rsidR="00CC654F" w:rsidRPr="00256D0F" w:rsidRDefault="00CC654F" w:rsidP="00BE7423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256D0F">
              <w:rPr>
                <w:b/>
                <w:sz w:val="18"/>
                <w:szCs w:val="18"/>
              </w:rPr>
              <w:t>ACTA CON</w:t>
            </w:r>
            <w:r>
              <w:rPr>
                <w:b/>
                <w:sz w:val="18"/>
                <w:szCs w:val="18"/>
              </w:rPr>
              <w:t>S</w:t>
            </w:r>
            <w:r w:rsidRPr="00256D0F">
              <w:rPr>
                <w:b/>
                <w:sz w:val="18"/>
                <w:szCs w:val="18"/>
              </w:rPr>
              <w:t>TITUTIVA DE LA UNIDAD INTERNA DE</w:t>
            </w:r>
          </w:p>
          <w:p w14:paraId="27DE5C28" w14:textId="77777777" w:rsidR="00CC654F" w:rsidRPr="00256D0F" w:rsidRDefault="00CC654F" w:rsidP="00BE7423">
            <w:pPr>
              <w:pStyle w:val="Textoindependiente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PROTE</w:t>
            </w:r>
            <w:r w:rsidRPr="00256D0F">
              <w:rPr>
                <w:b/>
                <w:sz w:val="18"/>
                <w:szCs w:val="18"/>
              </w:rPr>
              <w:t>CCIÓN CIVIL Y EMERGENCIA ESCOLAR</w:t>
            </w:r>
          </w:p>
        </w:tc>
      </w:tr>
      <w:tr w:rsidR="00CC654F" w:rsidRPr="00256D0F" w14:paraId="5EBB7A5B" w14:textId="77777777" w:rsidTr="00BE7423">
        <w:tc>
          <w:tcPr>
            <w:tcW w:w="9322" w:type="dxa"/>
          </w:tcPr>
          <w:p w14:paraId="5397DAF5" w14:textId="77777777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</w:p>
          <w:p w14:paraId="03B7C877" w14:textId="77777777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  <w:r w:rsidRPr="00256D0F">
              <w:rPr>
                <w:sz w:val="14"/>
                <w:szCs w:val="14"/>
              </w:rPr>
              <w:t>NOMBRE DE LA ESCUELA:</w:t>
            </w:r>
          </w:p>
          <w:p w14:paraId="3C924071" w14:textId="77777777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  <w:r w:rsidRPr="00256D0F">
              <w:rPr>
                <w:sz w:val="14"/>
                <w:szCs w:val="14"/>
              </w:rPr>
              <w:t>ZONA_____________ESCUELA__________________________DOMICILIO____________________</w:t>
            </w:r>
          </w:p>
          <w:p w14:paraId="51BF0644" w14:textId="77777777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  <w:r w:rsidRPr="00256D0F">
              <w:rPr>
                <w:sz w:val="14"/>
                <w:szCs w:val="14"/>
              </w:rPr>
              <w:t>____________________________________________________________________________________</w:t>
            </w:r>
          </w:p>
          <w:p w14:paraId="28604907" w14:textId="77777777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  <w:r w:rsidRPr="00256D0F">
              <w:rPr>
                <w:sz w:val="14"/>
                <w:szCs w:val="14"/>
              </w:rPr>
              <w:t>NOMBRE DEL DIRECTOR(A) O ENCARGADO(A</w:t>
            </w:r>
            <w:proofErr w:type="gramStart"/>
            <w:r w:rsidRPr="00256D0F">
              <w:rPr>
                <w:sz w:val="14"/>
                <w:szCs w:val="14"/>
              </w:rPr>
              <w:t>):_</w:t>
            </w:r>
            <w:proofErr w:type="gramEnd"/>
            <w:r w:rsidRPr="00256D0F">
              <w:rPr>
                <w:sz w:val="14"/>
                <w:szCs w:val="14"/>
              </w:rPr>
              <w:t>______________________________________</w:t>
            </w:r>
          </w:p>
          <w:p w14:paraId="10DE61B8" w14:textId="77777777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  <w:r w:rsidRPr="00256D0F">
              <w:rPr>
                <w:sz w:val="14"/>
                <w:szCs w:val="14"/>
              </w:rPr>
              <w:t xml:space="preserve">TURNO DEL SERVICIO: MATUTINO </w:t>
            </w:r>
            <w:proofErr w:type="gramStart"/>
            <w:r w:rsidRPr="00256D0F">
              <w:rPr>
                <w:sz w:val="14"/>
                <w:szCs w:val="14"/>
              </w:rPr>
              <w:t xml:space="preserve">(  </w:t>
            </w:r>
            <w:proofErr w:type="gramEnd"/>
            <w:r w:rsidRPr="00256D0F">
              <w:rPr>
                <w:sz w:val="14"/>
                <w:szCs w:val="14"/>
              </w:rPr>
              <w:t xml:space="preserve"> )  VESPERTINO (   ) NOCTURNO(   ) DISCONTINUO (   )</w:t>
            </w:r>
          </w:p>
          <w:p w14:paraId="3E5790F5" w14:textId="77777777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  <w:r w:rsidRPr="00256D0F">
              <w:rPr>
                <w:sz w:val="14"/>
                <w:szCs w:val="14"/>
              </w:rPr>
              <w:t>TIPO DE SOSTENIMIENTO:  PARTICULAR</w:t>
            </w:r>
          </w:p>
          <w:p w14:paraId="4060DAED" w14:textId="30A4B72D" w:rsidR="00CC654F" w:rsidRPr="00256D0F" w:rsidRDefault="00CC654F" w:rsidP="00BE7423">
            <w:pPr>
              <w:pStyle w:val="Textoindependiente"/>
              <w:rPr>
                <w:sz w:val="14"/>
                <w:szCs w:val="14"/>
              </w:rPr>
            </w:pPr>
            <w:r w:rsidRPr="00256D0F">
              <w:rPr>
                <w:sz w:val="14"/>
                <w:szCs w:val="14"/>
              </w:rPr>
              <w:t>NÚMERO DE ALUMNOS_________  NÚMERO DE DOCENTES_______</w:t>
            </w:r>
            <w:r w:rsidR="00704CAA">
              <w:rPr>
                <w:sz w:val="14"/>
                <w:szCs w:val="14"/>
              </w:rPr>
              <w:t>__  NÚ</w:t>
            </w:r>
            <w:r w:rsidRPr="00256D0F">
              <w:rPr>
                <w:sz w:val="14"/>
                <w:szCs w:val="14"/>
              </w:rPr>
              <w:t>MERO DE NO DOCENTES_________</w:t>
            </w:r>
          </w:p>
        </w:tc>
      </w:tr>
    </w:tbl>
    <w:p w14:paraId="5951E11B" w14:textId="77777777" w:rsidR="00CC654F" w:rsidRPr="00BC56C2" w:rsidRDefault="00CC654F" w:rsidP="00602FFC">
      <w:pPr>
        <w:pStyle w:val="Textoindependiente"/>
        <w:jc w:val="both"/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 xml:space="preserve">EN LA LOCALIDAD DE ____________MUNICIPIO DE ___________________, SIENDO LAS _______HRS DEL DÍA _____ DE____________DE 20________, SE REUNIERON LOS MAESTROS TRABAJADORES Y ALUMNOS Y MIEMBROS DE LA COMUNIDAD </w:t>
      </w:r>
      <w:proofErr w:type="gramStart"/>
      <w:r w:rsidRPr="00BC56C2">
        <w:rPr>
          <w:rFonts w:ascii="Century Gothic" w:hAnsi="Century Gothic"/>
          <w:sz w:val="14"/>
          <w:szCs w:val="14"/>
        </w:rPr>
        <w:t>CIRCUNDANTE  DE</w:t>
      </w:r>
      <w:proofErr w:type="gramEnd"/>
      <w:r w:rsidRPr="00BC56C2">
        <w:rPr>
          <w:rFonts w:ascii="Century Gothic" w:hAnsi="Century Gothic"/>
          <w:sz w:val="14"/>
          <w:szCs w:val="14"/>
        </w:rPr>
        <w:t xml:space="preserve"> LA CITADA ESCUELA, CONVOCADOS ESPECIALMENTE PARA CONSTITUTIR O ACTUALIZAR FORMALMENTE LA UNIDAD INTERNA DE PROTECCIÓN CIVIL Y EMERGENCIA ESCOLAR CON FUNDAMENTOS EN LA NORMATIVIDAD VIGENTE.</w:t>
      </w:r>
    </w:p>
    <w:p w14:paraId="35359FCD" w14:textId="2EA6F052" w:rsidR="00CC654F" w:rsidRPr="00BC56C2" w:rsidRDefault="00CC654F" w:rsidP="00602FFC">
      <w:pPr>
        <w:pStyle w:val="Textoindependiente"/>
        <w:jc w:val="both"/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EN USO DE LA PALABRA. EL DIRECTOR DELPLANTEL EDUCATIVO, EXPLICÓ LANATURALEZA, SIGNIFICADO Y FUNCIONES DE LA UNIDAD INTERNA DE PROTECCIÓN CIVIL Y EMERGENCIA ESCOLAR, QUE POR ESTE CONDUCTO SE CONSTITUYE CON EL</w:t>
      </w:r>
      <w:r w:rsidR="00704CAA">
        <w:rPr>
          <w:rFonts w:ascii="Century Gothic" w:hAnsi="Century Gothic"/>
          <w:sz w:val="14"/>
          <w:szCs w:val="14"/>
        </w:rPr>
        <w:t xml:space="preserve"> </w:t>
      </w:r>
      <w:r w:rsidRPr="00BC56C2">
        <w:rPr>
          <w:rFonts w:ascii="Century Gothic" w:hAnsi="Century Gothic"/>
          <w:sz w:val="14"/>
          <w:szCs w:val="14"/>
        </w:rPr>
        <w:t>PROPÓSITO DE EFECTUAR ACCIONES DE PREVENCIÓN, AUXILIO Y RECUPERACIÓN ANTE LA PRESENCIA DE DESASTRES NATURALES Y/O HUMANOS CON EL FIN DE PREVENIR SUS CONSECUENCIAS O EN SU CASO MITIGARLAS.</w:t>
      </w:r>
    </w:p>
    <w:p w14:paraId="654050E4" w14:textId="077C6CF0" w:rsidR="00CC654F" w:rsidRPr="00256D0F" w:rsidRDefault="00CC654F" w:rsidP="00602FFC">
      <w:pPr>
        <w:pStyle w:val="Textoindependiente"/>
        <w:jc w:val="both"/>
        <w:rPr>
          <w:rFonts w:ascii="Century Gothic" w:hAnsi="Century Gothic"/>
          <w:b/>
          <w:sz w:val="14"/>
          <w:szCs w:val="14"/>
        </w:rPr>
      </w:pPr>
      <w:r w:rsidRPr="00BC56C2">
        <w:rPr>
          <w:rFonts w:ascii="Century Gothic" w:hAnsi="Century Gothic"/>
          <w:b/>
          <w:sz w:val="14"/>
          <w:szCs w:val="14"/>
        </w:rPr>
        <w:t>OBJETIVOS:</w:t>
      </w:r>
      <w:r w:rsidR="00B31BED">
        <w:rPr>
          <w:rFonts w:ascii="Century Gothic" w:hAnsi="Century Gothic"/>
          <w:b/>
          <w:sz w:val="14"/>
          <w:szCs w:val="14"/>
        </w:rPr>
        <w:t xml:space="preserve"> </w:t>
      </w:r>
      <w:r w:rsidRPr="00BC56C2">
        <w:rPr>
          <w:rFonts w:ascii="Century Gothic" w:hAnsi="Century Gothic"/>
          <w:sz w:val="14"/>
          <w:szCs w:val="14"/>
        </w:rPr>
        <w:t xml:space="preserve">ESTABLECER, EJECUTAR Y EVALUAR PERMANENTEMENTE EL DESARROLLO DE LAS </w:t>
      </w:r>
      <w:r w:rsidR="00704CAA">
        <w:rPr>
          <w:rFonts w:ascii="Century Gothic" w:hAnsi="Century Gothic"/>
          <w:sz w:val="14"/>
          <w:szCs w:val="14"/>
        </w:rPr>
        <w:t>ACTIVIDADES CONTENIDAS EN EL PR</w:t>
      </w:r>
      <w:r w:rsidRPr="00BC56C2">
        <w:rPr>
          <w:rFonts w:ascii="Century Gothic" w:hAnsi="Century Gothic"/>
          <w:sz w:val="14"/>
          <w:szCs w:val="14"/>
        </w:rPr>
        <w:t>OGRAMA NACIONAL DE PROTECCIÓN CIVIL Y EMERGENCIA ESCOLAR, ASÍ COMO IMPLANTAR LOS MECANISMOS DE COORDINACIÓN CON LAS DEPENDENCIAS Y ORGANISMOS PÚBLICOS O PRIVADOS Y SOCIALES, QUE CONFORMAN EL SISTEMA NACIONAL DE PROTECCIÓN CIVIL PARTICULARMENTE REALIZANDO ACTIVIDADES QUE CONDUZCAN A SALVAG</w:t>
      </w:r>
      <w:r w:rsidR="00704CAA">
        <w:rPr>
          <w:rFonts w:ascii="Century Gothic" w:hAnsi="Century Gothic"/>
          <w:sz w:val="14"/>
          <w:szCs w:val="14"/>
        </w:rPr>
        <w:t>UARDAR LA INTEGRIDAD FÍSICA DEL</w:t>
      </w:r>
      <w:r w:rsidRPr="00BC56C2">
        <w:rPr>
          <w:rFonts w:ascii="Century Gothic" w:hAnsi="Century Gothic"/>
          <w:sz w:val="14"/>
          <w:szCs w:val="14"/>
        </w:rPr>
        <w:t xml:space="preserve"> PERSONAL, ALUMNOS Y DE LAS INSTALACIONES DEL PLANTEL.</w:t>
      </w:r>
    </w:p>
    <w:p w14:paraId="6F6C175D" w14:textId="77777777" w:rsidR="00CC654F" w:rsidRPr="00BC56C2" w:rsidRDefault="00CC654F" w:rsidP="00602FFC">
      <w:pPr>
        <w:pStyle w:val="Textoindependiente"/>
        <w:jc w:val="both"/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LA UNIDAD INTERNA DE PROTECCIÓN CIVIL Y EMERGENCIA ESCOLAR MANIFIESTA SU COMPROMISO PARA EL CUMPLIMIENTO DE LA NORMATIVIDAD Y FUNCIONES QUE LE SEAN ENCOMENDADAS.</w:t>
      </w:r>
    </w:p>
    <w:p w14:paraId="20C93124" w14:textId="77777777" w:rsidR="00CC654F" w:rsidRPr="00BC56C2" w:rsidRDefault="00CC654F" w:rsidP="00602FFC">
      <w:pPr>
        <w:pStyle w:val="Textoindependiente"/>
        <w:jc w:val="both"/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LOS INTEGRANTE DE LA UNIDAD EXTENDERÁN UNA COORDIAL INVITACIÓN A LOSPADRES DE FAMILIA, INSTANCIAS Y VECINOS CIRCUNDANTES AL PLANTEL PARA COLABORAR CON LAS ACTIVIDADES INHERENTES AL DESARROLLO DEL PROGRAMA.</w:t>
      </w:r>
    </w:p>
    <w:p w14:paraId="616EEA59" w14:textId="4733B5AD" w:rsidR="00CC654F" w:rsidRPr="00256D0F" w:rsidRDefault="00CC654F" w:rsidP="00602FFC">
      <w:pPr>
        <w:pStyle w:val="Textoindependiente"/>
        <w:jc w:val="both"/>
        <w:rPr>
          <w:rFonts w:ascii="Century Gothic" w:hAnsi="Century Gothic"/>
          <w:b/>
          <w:sz w:val="14"/>
          <w:szCs w:val="14"/>
        </w:rPr>
      </w:pPr>
      <w:r w:rsidRPr="00BC56C2">
        <w:rPr>
          <w:rFonts w:ascii="Century Gothic" w:hAnsi="Century Gothic"/>
          <w:b/>
          <w:sz w:val="14"/>
          <w:szCs w:val="14"/>
        </w:rPr>
        <w:t>FUNCIONES:</w:t>
      </w:r>
      <w:r w:rsidR="00B31BED">
        <w:rPr>
          <w:rFonts w:ascii="Century Gothic" w:hAnsi="Century Gothic"/>
          <w:b/>
          <w:sz w:val="14"/>
          <w:szCs w:val="14"/>
        </w:rPr>
        <w:t xml:space="preserve"> </w:t>
      </w:r>
      <w:r w:rsidRPr="00BC56C2">
        <w:rPr>
          <w:rFonts w:ascii="Century Gothic" w:hAnsi="Century Gothic"/>
          <w:sz w:val="14"/>
          <w:szCs w:val="14"/>
        </w:rPr>
        <w:t>CORRESPONDE A LOS MIEMBROS DE LA UNIDAD INTERNA DE PROYTECCIÓN CIVIL Y EMERGENCIA ESCOLAR LLEVAR A CABO LAS SIGUIENTES FUNCIONES:</w:t>
      </w:r>
    </w:p>
    <w:p w14:paraId="772141FA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INTEGRAR Y CONSTITUIR FORMALMENTE LA UNIDAD INTERNA DE PROTECCIÓN CIVIL Y EMERGENCIA ESCOLAR</w:t>
      </w:r>
    </w:p>
    <w:p w14:paraId="51ED185E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FORMULAR EL PROGRAMA INTERNO DE PROTECCIÓN CIVIL</w:t>
      </w:r>
    </w:p>
    <w:p w14:paraId="0FCCB46E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ELABORAR CALENDARIO DE ACTIVIDADES</w:t>
      </w:r>
    </w:p>
    <w:p w14:paraId="3B32911D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ELABORAR DIAGNÓSTICO DE RIESGOS INTERNOS EN EL PLANTEL</w:t>
      </w:r>
    </w:p>
    <w:p w14:paraId="1DF5E55F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ELABORAR DIAGNÓSTICO DE RIESGOS EXTERNOS EN EL PLANTEL</w:t>
      </w:r>
    </w:p>
    <w:p w14:paraId="7D6D2D33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ELABORAR DIRECTORIOS E INVENTARIOS</w:t>
      </w:r>
    </w:p>
    <w:p w14:paraId="606BE680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ELABORAR UN CENSO DE POBLACIÓN QUE OCUPA EL PLANTEL</w:t>
      </w:r>
    </w:p>
    <w:p w14:paraId="2676A8C6" w14:textId="4F203F51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PROMOVER LA ADQUISICIÓN Y CO</w:t>
      </w:r>
      <w:r w:rsidR="00704CAA">
        <w:rPr>
          <w:rFonts w:ascii="Century Gothic" w:hAnsi="Century Gothic"/>
          <w:sz w:val="14"/>
          <w:szCs w:val="14"/>
        </w:rPr>
        <w:t>LOCACIÓN DE SEÑALAMIENTOS DE ACU</w:t>
      </w:r>
      <w:r w:rsidRPr="00BC56C2">
        <w:rPr>
          <w:rFonts w:ascii="Century Gothic" w:hAnsi="Century Gothic"/>
          <w:sz w:val="14"/>
          <w:szCs w:val="14"/>
        </w:rPr>
        <w:t>ERDO CON LOS LINEAMIENTOS ESTABLECIDOS EN LA NORMA MEXICANA NMX-017-1996-SCFI.</w:t>
      </w:r>
    </w:p>
    <w:p w14:paraId="31357977" w14:textId="2329DC4C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APLICAR</w:t>
      </w:r>
      <w:r w:rsidR="00704CAA">
        <w:rPr>
          <w:rFonts w:ascii="Century Gothic" w:hAnsi="Century Gothic"/>
          <w:sz w:val="14"/>
          <w:szCs w:val="14"/>
        </w:rPr>
        <w:t xml:space="preserve"> </w:t>
      </w:r>
      <w:r w:rsidRPr="00BC56C2">
        <w:rPr>
          <w:rFonts w:ascii="Century Gothic" w:hAnsi="Century Gothic"/>
          <w:sz w:val="14"/>
          <w:szCs w:val="14"/>
        </w:rPr>
        <w:t>LAS NORMAS DE SEGURIDAD QUE PERMITAN REDUCIR LA INCIDENCIA DE RIESGOS AL PERSONAL, ALUMNOS Y BIENES DE LA UNIDAD ADMINISTRATIVA GENERAL.</w:t>
      </w:r>
    </w:p>
    <w:p w14:paraId="6B819349" w14:textId="1673222F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PROMOVE</w:t>
      </w:r>
      <w:r w:rsidR="00704CAA">
        <w:rPr>
          <w:rFonts w:ascii="Century Gothic" w:hAnsi="Century Gothic"/>
          <w:sz w:val="14"/>
          <w:szCs w:val="14"/>
        </w:rPr>
        <w:t>R ADQUISICIÓN Y COLOCACIÓN DE E</w:t>
      </w:r>
      <w:r w:rsidRPr="00BC56C2">
        <w:rPr>
          <w:rFonts w:ascii="Century Gothic" w:hAnsi="Century Gothic"/>
          <w:sz w:val="14"/>
          <w:szCs w:val="14"/>
        </w:rPr>
        <w:t>QUIPO DE SEGURIDAD EN EL INMUEBLE OCUPADO POR EL</w:t>
      </w:r>
      <w:r w:rsidR="00704CAA">
        <w:rPr>
          <w:rFonts w:ascii="Century Gothic" w:hAnsi="Century Gothic"/>
          <w:sz w:val="14"/>
          <w:szCs w:val="14"/>
        </w:rPr>
        <w:t xml:space="preserve"> </w:t>
      </w:r>
      <w:r w:rsidRPr="00BC56C2">
        <w:rPr>
          <w:rFonts w:ascii="Century Gothic" w:hAnsi="Century Gothic"/>
          <w:sz w:val="14"/>
          <w:szCs w:val="14"/>
        </w:rPr>
        <w:t>PLANTEL</w:t>
      </w:r>
    </w:p>
    <w:p w14:paraId="64FC352E" w14:textId="0AF164FB" w:rsidR="00CC654F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 xml:space="preserve">PROMOVER LA IMPARTICIÓN DE CURSOS DE CAPACITACIÓN A LOS INTEGRANTES </w:t>
      </w:r>
      <w:r w:rsidR="00704CAA">
        <w:rPr>
          <w:rFonts w:ascii="Century Gothic" w:hAnsi="Century Gothic"/>
          <w:sz w:val="14"/>
          <w:szCs w:val="14"/>
        </w:rPr>
        <w:t>D</w:t>
      </w:r>
      <w:r w:rsidRPr="00BC56C2">
        <w:rPr>
          <w:rFonts w:ascii="Century Gothic" w:hAnsi="Century Gothic"/>
          <w:sz w:val="14"/>
          <w:szCs w:val="14"/>
        </w:rPr>
        <w:t>E LA UNIDAD DE PROTECCIÓN CIVIL.</w:t>
      </w:r>
    </w:p>
    <w:p w14:paraId="69BBACAD" w14:textId="5FDC4B3A" w:rsidR="00602FFC" w:rsidRDefault="00602FFC" w:rsidP="00602FFC">
      <w:pPr>
        <w:pStyle w:val="Textoindependiente"/>
        <w:rPr>
          <w:rFonts w:ascii="Century Gothic" w:hAnsi="Century Gothic"/>
          <w:sz w:val="14"/>
          <w:szCs w:val="14"/>
        </w:rPr>
      </w:pPr>
    </w:p>
    <w:p w14:paraId="213EDCDE" w14:textId="77777777" w:rsidR="00602FFC" w:rsidRPr="00BC56C2" w:rsidRDefault="00602FFC" w:rsidP="00602FFC">
      <w:pPr>
        <w:pStyle w:val="Textoindependiente"/>
        <w:rPr>
          <w:rFonts w:ascii="Century Gothic" w:hAnsi="Century Gothic"/>
          <w:sz w:val="14"/>
          <w:szCs w:val="14"/>
        </w:rPr>
      </w:pPr>
      <w:bookmarkStart w:id="0" w:name="_GoBack"/>
      <w:bookmarkEnd w:id="0"/>
    </w:p>
    <w:p w14:paraId="3A9101A6" w14:textId="77777777" w:rsidR="00CC654F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</w:p>
    <w:p w14:paraId="67F91245" w14:textId="60DEA9EA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ELABORAR Y DISTRIBUIR MATERIAL DE DIFUSIÓN DEL</w:t>
      </w:r>
      <w:r w:rsidR="00704CAA">
        <w:rPr>
          <w:rFonts w:ascii="Century Gothic" w:hAnsi="Century Gothic"/>
          <w:sz w:val="14"/>
          <w:szCs w:val="14"/>
        </w:rPr>
        <w:t xml:space="preserve"> </w:t>
      </w:r>
      <w:r w:rsidRPr="00BC56C2">
        <w:rPr>
          <w:rFonts w:ascii="Century Gothic" w:hAnsi="Century Gothic"/>
          <w:sz w:val="14"/>
          <w:szCs w:val="14"/>
        </w:rPr>
        <w:t>PROGRAMA DE PROTECCIÓN CIVIL Y EMERGENCIA ESCOLAR.</w:t>
      </w:r>
    </w:p>
    <w:p w14:paraId="593EE085" w14:textId="77777777" w:rsidR="00CC654F" w:rsidRPr="00BC56C2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REALIZAR EJERCICIOS Y SIMULACROS DE ACUERDO A LOS PLANES DE EMERGENCIA Y PROCEDIMIENTOS METODOLÓGICOS PREVIAMENTE ELABORADOS PARA CADA DESASTRE.</w:t>
      </w:r>
    </w:p>
    <w:p w14:paraId="5C382708" w14:textId="592966B3" w:rsidR="00CC654F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 w:rsidRPr="00BC56C2">
        <w:rPr>
          <w:rFonts w:ascii="Century Gothic" w:hAnsi="Century Gothic"/>
          <w:sz w:val="14"/>
          <w:szCs w:val="14"/>
        </w:rPr>
        <w:t>LA UNIDAD INTERNA DE PROTECCIÓN CIVIL Y EMERGENCIA ESCOLAR, DEBERÁ COORDINAR</w:t>
      </w:r>
      <w:r w:rsidR="00704CAA">
        <w:rPr>
          <w:rFonts w:ascii="Century Gothic" w:hAnsi="Century Gothic"/>
          <w:sz w:val="14"/>
          <w:szCs w:val="14"/>
        </w:rPr>
        <w:t xml:space="preserve"> </w:t>
      </w:r>
      <w:r w:rsidRPr="00BC56C2">
        <w:rPr>
          <w:rFonts w:ascii="Century Gothic" w:hAnsi="Century Gothic"/>
          <w:sz w:val="14"/>
          <w:szCs w:val="14"/>
        </w:rPr>
        <w:t>ACCIONES CON LOS DIRECTORES DE PROTECCIÓN CIVIL MUNICIPAL QUE LE CORRESPONDA APOYARSE Y DAR CUMPLIMIENTO AL PROGRAMA.</w:t>
      </w:r>
    </w:p>
    <w:p w14:paraId="713E3A24" w14:textId="77777777" w:rsidR="00CC654F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LOS INTEGRANTES DE LA UNIDAD SE RESPONSABILIZARÁN DE LA VERCIDAD DE LOS DATOS SENTADOS EN EL SOPORTE DOCUMENTAL QUE SERVIRÁ DE SUSTENTO PARA EVALUACIÓN DEL DESARROLLO DELPROGRAMA INTERNO.</w:t>
      </w:r>
    </w:p>
    <w:p w14:paraId="7B4967EB" w14:textId="09029BE9" w:rsidR="00CC654F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LA DURACIÓN DE LOS CARGOS DE LOS MIEMBROS DE LA UNIDAD SERÁ POR UN AÑO, CONSIDERANDO EL CICLO ESCOLAR A PARTIR DE LA FIRMA DE</w:t>
      </w:r>
      <w:r w:rsidR="00704CAA">
        <w:rPr>
          <w:rFonts w:ascii="Century Gothic" w:hAnsi="Century Gothic"/>
          <w:sz w:val="14"/>
          <w:szCs w:val="14"/>
        </w:rPr>
        <w:t xml:space="preserve"> </w:t>
      </w:r>
      <w:r>
        <w:rPr>
          <w:rFonts w:ascii="Century Gothic" w:hAnsi="Century Gothic"/>
          <w:sz w:val="14"/>
          <w:szCs w:val="14"/>
        </w:rPr>
        <w:t>L</w:t>
      </w:r>
      <w:r w:rsidR="00704CAA">
        <w:rPr>
          <w:rFonts w:ascii="Century Gothic" w:hAnsi="Century Gothic"/>
          <w:sz w:val="14"/>
          <w:szCs w:val="14"/>
        </w:rPr>
        <w:t>A</w:t>
      </w:r>
      <w:r>
        <w:rPr>
          <w:rFonts w:ascii="Century Gothic" w:hAnsi="Century Gothic"/>
          <w:sz w:val="14"/>
          <w:szCs w:val="14"/>
        </w:rPr>
        <w:t xml:space="preserve"> PRESENTE ACTA CONCLUYENDO SUS FUNCIONES AL TÉRMINO DEL MISMO.</w:t>
      </w:r>
    </w:p>
    <w:p w14:paraId="4A24917D" w14:textId="5F91F35D" w:rsidR="00CC654F" w:rsidRDefault="00CC654F" w:rsidP="00CC654F">
      <w:pPr>
        <w:pStyle w:val="Textoindependiente"/>
        <w:numPr>
          <w:ilvl w:val="0"/>
          <w:numId w:val="8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LA PRESENTE ACTA EN ORIGINA</w:t>
      </w:r>
      <w:r w:rsidR="00704CAA">
        <w:rPr>
          <w:rFonts w:ascii="Century Gothic" w:hAnsi="Century Gothic"/>
          <w:sz w:val="14"/>
          <w:szCs w:val="14"/>
        </w:rPr>
        <w:t>L</w:t>
      </w:r>
      <w:r>
        <w:rPr>
          <w:rFonts w:ascii="Century Gothic" w:hAnsi="Century Gothic"/>
          <w:sz w:val="14"/>
          <w:szCs w:val="14"/>
        </w:rPr>
        <w:t xml:space="preserve"> SERÁ VALIDADA CON LAS FIRMAS DE TODOS LOS INTEGRANTES EN PRE</w:t>
      </w:r>
      <w:r w:rsidR="00704CAA">
        <w:rPr>
          <w:rFonts w:ascii="Century Gothic" w:hAnsi="Century Gothic"/>
          <w:sz w:val="14"/>
          <w:szCs w:val="14"/>
        </w:rPr>
        <w:t>SENCIA DEL SUPERVISOR DESIGNADO</w:t>
      </w:r>
      <w:r>
        <w:rPr>
          <w:rFonts w:ascii="Century Gothic" w:hAnsi="Century Gothic"/>
          <w:sz w:val="14"/>
          <w:szCs w:val="14"/>
        </w:rPr>
        <w:t xml:space="preserve"> PARA TAL EFECTO.</w:t>
      </w:r>
    </w:p>
    <w:p w14:paraId="77EE50A2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RECIBIDA LA INFORMACIÓN Y RESUELTAS LAS DUDAS Y PETICIONES DE LA ACLARACIÓN HECHAS POR LOS PRESENTES, SE FIRMA EL ACTA CONSTITUTIVA EN EL LUGAR Y FECHA INDICADOS, SIENDO LAS ______ HORAS DEL DÍA ______ DEL MES ___________ Y AÑO 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193"/>
        <w:gridCol w:w="2212"/>
        <w:gridCol w:w="2174"/>
      </w:tblGrid>
      <w:tr w:rsidR="00CC654F" w:rsidRPr="00256D0F" w14:paraId="786118B2" w14:textId="77777777" w:rsidTr="00BE7423">
        <w:tc>
          <w:tcPr>
            <w:tcW w:w="2373" w:type="dxa"/>
          </w:tcPr>
          <w:p w14:paraId="0C984A18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CARGO</w:t>
            </w:r>
          </w:p>
        </w:tc>
        <w:tc>
          <w:tcPr>
            <w:tcW w:w="2374" w:type="dxa"/>
          </w:tcPr>
          <w:p w14:paraId="495F3C48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NOMBRE</w:t>
            </w:r>
          </w:p>
        </w:tc>
        <w:tc>
          <w:tcPr>
            <w:tcW w:w="2374" w:type="dxa"/>
          </w:tcPr>
          <w:p w14:paraId="65986D85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DOMICILIO Y TELÉFONO</w:t>
            </w:r>
          </w:p>
        </w:tc>
        <w:tc>
          <w:tcPr>
            <w:tcW w:w="2374" w:type="dxa"/>
          </w:tcPr>
          <w:p w14:paraId="23AE7F94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FIRMA</w:t>
            </w:r>
          </w:p>
        </w:tc>
      </w:tr>
      <w:tr w:rsidR="00CC654F" w:rsidRPr="00256D0F" w14:paraId="737B93C7" w14:textId="77777777" w:rsidTr="00BE7423">
        <w:tc>
          <w:tcPr>
            <w:tcW w:w="9495" w:type="dxa"/>
            <w:gridSpan w:val="4"/>
          </w:tcPr>
          <w:p w14:paraId="3FFD4CE4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COORDINACIÓN GENERAL DEL COMITÉ DE SEGURIDAD ESCOLAR</w:t>
            </w:r>
          </w:p>
        </w:tc>
      </w:tr>
      <w:tr w:rsidR="00CC654F" w:rsidRPr="00256D0F" w14:paraId="11EAF3D0" w14:textId="77777777" w:rsidTr="00BE7423">
        <w:tc>
          <w:tcPr>
            <w:tcW w:w="2373" w:type="dxa"/>
          </w:tcPr>
          <w:p w14:paraId="66E12809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COORDINADOR RESPONSABLE DE LA UNIDAD INTERNA</w:t>
            </w:r>
          </w:p>
        </w:tc>
        <w:tc>
          <w:tcPr>
            <w:tcW w:w="2374" w:type="dxa"/>
          </w:tcPr>
          <w:p w14:paraId="66C9CD17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66CDD3CE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0143679F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0201CC96" w14:textId="77777777" w:rsidTr="00BE7423">
        <w:tc>
          <w:tcPr>
            <w:tcW w:w="2373" w:type="dxa"/>
          </w:tcPr>
          <w:p w14:paraId="7D983D1D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SUPLENTE DEL COORDINADOR</w:t>
            </w:r>
          </w:p>
        </w:tc>
        <w:tc>
          <w:tcPr>
            <w:tcW w:w="2374" w:type="dxa"/>
          </w:tcPr>
          <w:p w14:paraId="546D82F9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08466F3D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11263667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1A124EB1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187"/>
        <w:gridCol w:w="2187"/>
        <w:gridCol w:w="2187"/>
      </w:tblGrid>
      <w:tr w:rsidR="00CC654F" w:rsidRPr="00256D0F" w14:paraId="7A28DEB4" w14:textId="77777777" w:rsidTr="00BE7423">
        <w:tc>
          <w:tcPr>
            <w:tcW w:w="9495" w:type="dxa"/>
            <w:gridSpan w:val="4"/>
          </w:tcPr>
          <w:p w14:paraId="4B61989F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BRIGADAS DE MEDIDAS DE SEGURIDAD</w:t>
            </w:r>
          </w:p>
        </w:tc>
      </w:tr>
      <w:tr w:rsidR="00CC654F" w:rsidRPr="00256D0F" w14:paraId="285A31AA" w14:textId="77777777" w:rsidTr="00BE7423">
        <w:tc>
          <w:tcPr>
            <w:tcW w:w="2373" w:type="dxa"/>
          </w:tcPr>
          <w:p w14:paraId="0CF4A285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RESPONSABLE</w:t>
            </w:r>
          </w:p>
        </w:tc>
        <w:tc>
          <w:tcPr>
            <w:tcW w:w="2374" w:type="dxa"/>
          </w:tcPr>
          <w:p w14:paraId="200B7700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72E0F4B1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3B182542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157C76C2" w14:textId="77777777" w:rsidTr="00BE7423">
        <w:tc>
          <w:tcPr>
            <w:tcW w:w="2373" w:type="dxa"/>
          </w:tcPr>
          <w:p w14:paraId="273014AF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SUPLENTE</w:t>
            </w:r>
          </w:p>
        </w:tc>
        <w:tc>
          <w:tcPr>
            <w:tcW w:w="2374" w:type="dxa"/>
          </w:tcPr>
          <w:p w14:paraId="7A9653D0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741A5562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314A9680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4757DB02" w14:textId="77777777" w:rsidTr="00BE7423">
        <w:tc>
          <w:tcPr>
            <w:tcW w:w="2373" w:type="dxa"/>
          </w:tcPr>
          <w:p w14:paraId="62E4A42D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AYUDANTE</w:t>
            </w:r>
          </w:p>
        </w:tc>
        <w:tc>
          <w:tcPr>
            <w:tcW w:w="2374" w:type="dxa"/>
          </w:tcPr>
          <w:p w14:paraId="787B38EC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2A43A920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00BBFFFA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1079B69E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187"/>
        <w:gridCol w:w="2187"/>
        <w:gridCol w:w="2187"/>
      </w:tblGrid>
      <w:tr w:rsidR="00CC654F" w:rsidRPr="00256D0F" w14:paraId="7630BF67" w14:textId="77777777" w:rsidTr="00BE7423">
        <w:tc>
          <w:tcPr>
            <w:tcW w:w="9495" w:type="dxa"/>
            <w:gridSpan w:val="4"/>
          </w:tcPr>
          <w:p w14:paraId="285F9701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BRIGADAS DE PRIMEROS AUXILIOS</w:t>
            </w:r>
          </w:p>
        </w:tc>
      </w:tr>
      <w:tr w:rsidR="00CC654F" w:rsidRPr="00256D0F" w14:paraId="72082DCC" w14:textId="77777777" w:rsidTr="00BE7423">
        <w:tc>
          <w:tcPr>
            <w:tcW w:w="2373" w:type="dxa"/>
          </w:tcPr>
          <w:p w14:paraId="472BBB8B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RESPONSABLE</w:t>
            </w:r>
          </w:p>
        </w:tc>
        <w:tc>
          <w:tcPr>
            <w:tcW w:w="2374" w:type="dxa"/>
          </w:tcPr>
          <w:p w14:paraId="73C69757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24A8C843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7A177C4A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5949F6EF" w14:textId="77777777" w:rsidTr="00BE7423">
        <w:tc>
          <w:tcPr>
            <w:tcW w:w="2373" w:type="dxa"/>
          </w:tcPr>
          <w:p w14:paraId="3ED1E252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SUPLENTE</w:t>
            </w:r>
          </w:p>
        </w:tc>
        <w:tc>
          <w:tcPr>
            <w:tcW w:w="2374" w:type="dxa"/>
          </w:tcPr>
          <w:p w14:paraId="14E43D55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13119BAE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258E25B9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301DA75C" w14:textId="77777777" w:rsidTr="00BE7423">
        <w:tc>
          <w:tcPr>
            <w:tcW w:w="2373" w:type="dxa"/>
          </w:tcPr>
          <w:p w14:paraId="059308AB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AYUDANTE</w:t>
            </w:r>
          </w:p>
        </w:tc>
        <w:tc>
          <w:tcPr>
            <w:tcW w:w="2374" w:type="dxa"/>
          </w:tcPr>
          <w:p w14:paraId="74C0336D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0C81DC5B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6CEF36FE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7CAA3C46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187"/>
        <w:gridCol w:w="2187"/>
        <w:gridCol w:w="2187"/>
      </w:tblGrid>
      <w:tr w:rsidR="00CC654F" w:rsidRPr="00256D0F" w14:paraId="444D30DF" w14:textId="77777777" w:rsidTr="00BE7423">
        <w:tc>
          <w:tcPr>
            <w:tcW w:w="9495" w:type="dxa"/>
            <w:gridSpan w:val="4"/>
          </w:tcPr>
          <w:p w14:paraId="29D7510D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BRIGADAS DE BÚSQUEDA Y RESCATE</w:t>
            </w:r>
          </w:p>
        </w:tc>
      </w:tr>
      <w:tr w:rsidR="00CC654F" w:rsidRPr="00256D0F" w14:paraId="30A9AE2C" w14:textId="77777777" w:rsidTr="00BE7423">
        <w:tc>
          <w:tcPr>
            <w:tcW w:w="2373" w:type="dxa"/>
          </w:tcPr>
          <w:p w14:paraId="6058A9FC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RESPONSABLE</w:t>
            </w:r>
          </w:p>
        </w:tc>
        <w:tc>
          <w:tcPr>
            <w:tcW w:w="2374" w:type="dxa"/>
          </w:tcPr>
          <w:p w14:paraId="447E139F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33C383E5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6EA7A674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71FDC4B4" w14:textId="77777777" w:rsidTr="00BE7423">
        <w:tc>
          <w:tcPr>
            <w:tcW w:w="2373" w:type="dxa"/>
          </w:tcPr>
          <w:p w14:paraId="788B958A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SUPLENTE</w:t>
            </w:r>
          </w:p>
        </w:tc>
        <w:tc>
          <w:tcPr>
            <w:tcW w:w="2374" w:type="dxa"/>
          </w:tcPr>
          <w:p w14:paraId="1DF4BAE2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50B22B5F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5E36A8FC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6DEBC44A" w14:textId="77777777" w:rsidTr="00BE7423">
        <w:tc>
          <w:tcPr>
            <w:tcW w:w="2373" w:type="dxa"/>
          </w:tcPr>
          <w:p w14:paraId="2F702294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AYUDANTE</w:t>
            </w:r>
          </w:p>
        </w:tc>
        <w:tc>
          <w:tcPr>
            <w:tcW w:w="2374" w:type="dxa"/>
          </w:tcPr>
          <w:p w14:paraId="7BEB64E6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108AC34B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3672D1EA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08D63343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187"/>
        <w:gridCol w:w="2187"/>
        <w:gridCol w:w="2187"/>
      </w:tblGrid>
      <w:tr w:rsidR="00CC654F" w:rsidRPr="00256D0F" w14:paraId="737A15C9" w14:textId="77777777" w:rsidTr="00BE7423">
        <w:tc>
          <w:tcPr>
            <w:tcW w:w="9495" w:type="dxa"/>
            <w:gridSpan w:val="4"/>
          </w:tcPr>
          <w:p w14:paraId="1C7945DE" w14:textId="77777777" w:rsidR="00CC654F" w:rsidRPr="00256D0F" w:rsidRDefault="00CC654F" w:rsidP="00BE7423">
            <w:pPr>
              <w:pStyle w:val="Textoindependiente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BRIGADAS DE COMUNICACIÓN</w:t>
            </w:r>
          </w:p>
        </w:tc>
      </w:tr>
      <w:tr w:rsidR="00CC654F" w:rsidRPr="00256D0F" w14:paraId="06986306" w14:textId="77777777" w:rsidTr="00BE7423">
        <w:tc>
          <w:tcPr>
            <w:tcW w:w="2373" w:type="dxa"/>
          </w:tcPr>
          <w:p w14:paraId="2DA2AC71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RESPONSABLE</w:t>
            </w:r>
          </w:p>
        </w:tc>
        <w:tc>
          <w:tcPr>
            <w:tcW w:w="2374" w:type="dxa"/>
          </w:tcPr>
          <w:p w14:paraId="54BE3E98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21743B5E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03163914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06808DC3" w14:textId="77777777" w:rsidTr="00BE7423">
        <w:tc>
          <w:tcPr>
            <w:tcW w:w="2373" w:type="dxa"/>
          </w:tcPr>
          <w:p w14:paraId="1F1B9DD9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SUPLENTE</w:t>
            </w:r>
          </w:p>
        </w:tc>
        <w:tc>
          <w:tcPr>
            <w:tcW w:w="2374" w:type="dxa"/>
          </w:tcPr>
          <w:p w14:paraId="01834EF1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257811DC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0A51FDC1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C654F" w:rsidRPr="00256D0F" w14:paraId="77DB5557" w14:textId="77777777" w:rsidTr="00BE7423">
        <w:tc>
          <w:tcPr>
            <w:tcW w:w="2373" w:type="dxa"/>
          </w:tcPr>
          <w:p w14:paraId="0CCB319B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b/>
                <w:sz w:val="14"/>
                <w:szCs w:val="14"/>
              </w:rPr>
            </w:pPr>
            <w:r w:rsidRPr="00256D0F">
              <w:rPr>
                <w:rFonts w:ascii="Century Gothic" w:hAnsi="Century Gothic"/>
                <w:b/>
                <w:sz w:val="14"/>
                <w:szCs w:val="14"/>
              </w:rPr>
              <w:t>AYUDANTE</w:t>
            </w:r>
          </w:p>
        </w:tc>
        <w:tc>
          <w:tcPr>
            <w:tcW w:w="2374" w:type="dxa"/>
          </w:tcPr>
          <w:p w14:paraId="6A3AD0E3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6D6C7C8A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374" w:type="dxa"/>
          </w:tcPr>
          <w:p w14:paraId="75F29F6F" w14:textId="77777777" w:rsidR="00CC654F" w:rsidRPr="00256D0F" w:rsidRDefault="00CC654F" w:rsidP="00BE7423">
            <w:pPr>
              <w:pStyle w:val="Textoindependiente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3465D9BA" w14:textId="77777777" w:rsidR="00CC654F" w:rsidRPr="00046ECE" w:rsidRDefault="00CC654F" w:rsidP="00CC654F">
      <w:pPr>
        <w:pStyle w:val="Textoindependiente"/>
        <w:jc w:val="center"/>
        <w:rPr>
          <w:sz w:val="10"/>
          <w:szCs w:val="10"/>
        </w:rPr>
      </w:pPr>
      <w:r>
        <w:rPr>
          <w:sz w:val="10"/>
          <w:szCs w:val="10"/>
        </w:rPr>
        <w:t>*</w:t>
      </w:r>
      <w:r w:rsidRPr="00046ECE">
        <w:rPr>
          <w:sz w:val="10"/>
          <w:szCs w:val="10"/>
        </w:rPr>
        <w:t>EN CASO NECESARIO SE PODRÁN ANEXAR OTRAS HOJAS</w:t>
      </w:r>
      <w:r>
        <w:rPr>
          <w:sz w:val="10"/>
          <w:szCs w:val="10"/>
        </w:rPr>
        <w:t xml:space="preserve">                       *</w:t>
      </w:r>
      <w:r w:rsidRPr="00046ECE">
        <w:rPr>
          <w:sz w:val="10"/>
          <w:szCs w:val="10"/>
        </w:rPr>
        <w:t>LOS VOLUNTARIOS SE DEBEN REGISTRAR EN HOJAS ANEXAS</w:t>
      </w:r>
    </w:p>
    <w:p w14:paraId="425E766F" w14:textId="77777777" w:rsidR="00CC654F" w:rsidRPr="00F2795E" w:rsidRDefault="00CC654F" w:rsidP="00CC654F">
      <w:pPr>
        <w:pStyle w:val="Textoindependiente"/>
        <w:rPr>
          <w:rFonts w:ascii="Century Gothic" w:hAnsi="Century Gothic"/>
          <w:b/>
          <w:sz w:val="14"/>
          <w:szCs w:val="14"/>
        </w:rPr>
      </w:pPr>
      <w:r w:rsidRPr="00F2795E">
        <w:rPr>
          <w:rFonts w:ascii="Century Gothic" w:hAnsi="Century Gothic"/>
          <w:b/>
          <w:sz w:val="14"/>
          <w:szCs w:val="14"/>
        </w:rPr>
        <w:t>INFORMACIÓN ADICIONAL:</w:t>
      </w:r>
    </w:p>
    <w:p w14:paraId="3CF24D33" w14:textId="416A06DC" w:rsidR="00CC654F" w:rsidRPr="00F2795E" w:rsidRDefault="00704CAA" w:rsidP="00CC654F">
      <w:pPr>
        <w:pStyle w:val="Textoindependiente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¿SU ESCUELA ESTÁ CONSIDERADA POR PROTECCIÓN CIVIL COMO REFUGIO TEMPORAL?</w:t>
      </w:r>
      <w:r w:rsidR="00CC654F" w:rsidRPr="00F2795E">
        <w:rPr>
          <w:rFonts w:ascii="Century Gothic" w:hAnsi="Century Gothic"/>
          <w:sz w:val="14"/>
          <w:szCs w:val="14"/>
        </w:rPr>
        <w:t xml:space="preserve"> </w:t>
      </w:r>
      <w:r w:rsidRPr="00F2795E">
        <w:rPr>
          <w:rFonts w:ascii="Century Gothic" w:hAnsi="Century Gothic"/>
          <w:sz w:val="14"/>
          <w:szCs w:val="14"/>
        </w:rPr>
        <w:t xml:space="preserve">SI </w:t>
      </w:r>
      <w:proofErr w:type="gramStart"/>
      <w:r w:rsidRPr="00F2795E">
        <w:rPr>
          <w:rFonts w:ascii="Century Gothic" w:hAnsi="Century Gothic"/>
          <w:sz w:val="14"/>
          <w:szCs w:val="14"/>
        </w:rPr>
        <w:t>(</w:t>
      </w:r>
      <w:r w:rsidR="00CC654F" w:rsidRPr="00F2795E">
        <w:rPr>
          <w:rFonts w:ascii="Century Gothic" w:hAnsi="Century Gothic"/>
          <w:sz w:val="14"/>
          <w:szCs w:val="14"/>
        </w:rPr>
        <w:t xml:space="preserve">  </w:t>
      </w:r>
      <w:proofErr w:type="gramEnd"/>
      <w:r w:rsidR="00CC654F" w:rsidRPr="00F2795E">
        <w:rPr>
          <w:rFonts w:ascii="Century Gothic" w:hAnsi="Century Gothic"/>
          <w:sz w:val="14"/>
          <w:szCs w:val="14"/>
        </w:rPr>
        <w:t xml:space="preserve">  )   NO  (    )</w:t>
      </w:r>
    </w:p>
    <w:p w14:paraId="3688854E" w14:textId="5494BB04" w:rsidR="00CC654F" w:rsidRPr="00F2795E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  <w:r w:rsidRPr="00F2795E">
        <w:rPr>
          <w:rFonts w:ascii="Century Gothic" w:hAnsi="Century Gothic"/>
          <w:sz w:val="14"/>
          <w:szCs w:val="14"/>
        </w:rPr>
        <w:t>EN CASO DE SER SI SU RESPUESTA</w:t>
      </w:r>
      <w:r w:rsidR="00144D9A">
        <w:rPr>
          <w:rFonts w:ascii="Century Gothic" w:hAnsi="Century Gothic"/>
          <w:sz w:val="14"/>
          <w:szCs w:val="14"/>
        </w:rPr>
        <w:t>,</w:t>
      </w:r>
      <w:r w:rsidRPr="00F2795E">
        <w:rPr>
          <w:rFonts w:ascii="Century Gothic" w:hAnsi="Century Gothic"/>
          <w:sz w:val="14"/>
          <w:szCs w:val="14"/>
        </w:rPr>
        <w:t xml:space="preserve"> INDIQUE LO SIGUIENTE: NOMBRE DEL ENCARGADO DEL PLANTEL EN AUSENCIA DEL PERSONAL ADMINISTRATIVO DE LA ESCUELA.</w:t>
      </w:r>
    </w:p>
    <w:p w14:paraId="2E6ECAC4" w14:textId="40DDF34A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p w14:paraId="1DCB3148" w14:textId="172E5101" w:rsidR="00D92514" w:rsidRDefault="00D92514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p w14:paraId="66E64F87" w14:textId="2C85E8C7" w:rsidR="00D92514" w:rsidRDefault="00D92514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p w14:paraId="283FE200" w14:textId="77777777" w:rsidR="00D92514" w:rsidRDefault="00D92514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p w14:paraId="6B659B57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p w14:paraId="34054627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p w14:paraId="49610F39" w14:textId="77777777" w:rsidR="00CC654F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</w:p>
    <w:p w14:paraId="2B91DB5E" w14:textId="77777777" w:rsidR="00CC654F" w:rsidRPr="00F2795E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  <w:r w:rsidRPr="00F2795E">
        <w:rPr>
          <w:rFonts w:ascii="Century Gothic" w:hAnsi="Century Gothic"/>
          <w:sz w:val="14"/>
          <w:szCs w:val="14"/>
        </w:rPr>
        <w:t>DOMICILIO PARTICULAR_________________________________________________________________</w:t>
      </w:r>
    </w:p>
    <w:p w14:paraId="159980F0" w14:textId="77777777" w:rsidR="00CC654F" w:rsidRPr="00F2795E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  <w:r w:rsidRPr="00F2795E">
        <w:rPr>
          <w:rFonts w:ascii="Century Gothic" w:hAnsi="Century Gothic"/>
          <w:sz w:val="14"/>
          <w:szCs w:val="14"/>
        </w:rPr>
        <w:t>TELÉFONO (INCLUIR CLAVE LADA) _______________________________________________________</w:t>
      </w:r>
    </w:p>
    <w:p w14:paraId="3CF43E38" w14:textId="77777777" w:rsidR="00CC654F" w:rsidRPr="00F2795E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  <w:proofErr w:type="gramStart"/>
      <w:r w:rsidRPr="00F2795E">
        <w:rPr>
          <w:rFonts w:ascii="Century Gothic" w:hAnsi="Century Gothic"/>
          <w:sz w:val="14"/>
          <w:szCs w:val="14"/>
        </w:rPr>
        <w:t>FINALMENTE</w:t>
      </w:r>
      <w:proofErr w:type="gramEnd"/>
      <w:r w:rsidRPr="00F2795E">
        <w:rPr>
          <w:rFonts w:ascii="Century Gothic" w:hAnsi="Century Gothic"/>
          <w:sz w:val="14"/>
          <w:szCs w:val="14"/>
        </w:rPr>
        <w:t xml:space="preserve"> EL COORDINADOR AGRADECE A LOS PRESENTES SU ASISTENCIA Y EXHORTA PARA QUE REALICEN SU MEJOR ESFUERZO EN BENEFICIO DE LA COMUNIDAD EDUCATIVA.</w:t>
      </w:r>
    </w:p>
    <w:p w14:paraId="0103CBAE" w14:textId="77777777" w:rsidR="00CC654F" w:rsidRPr="00F2795E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  <w:r w:rsidRPr="00F2795E">
        <w:rPr>
          <w:rFonts w:ascii="Century Gothic" w:hAnsi="Century Gothic"/>
          <w:sz w:val="14"/>
          <w:szCs w:val="14"/>
        </w:rPr>
        <w:t>NO HABIENDO OTROS ASUNTO QUE TRATAR, PREVIA LECTURA SE DA POR TERMINADO ESTE ACTO.</w:t>
      </w:r>
    </w:p>
    <w:p w14:paraId="09A983D1" w14:textId="77777777" w:rsidR="00CC654F" w:rsidRPr="00F2795E" w:rsidRDefault="00CC654F" w:rsidP="00CC654F">
      <w:pPr>
        <w:pStyle w:val="Textoindependiente"/>
        <w:rPr>
          <w:rFonts w:ascii="Century Gothic" w:hAnsi="Century Gothic"/>
          <w:sz w:val="14"/>
          <w:szCs w:val="14"/>
        </w:rPr>
      </w:pPr>
      <w:r w:rsidRPr="00F2795E">
        <w:rPr>
          <w:rFonts w:ascii="Century Gothic" w:hAnsi="Century Gothic"/>
          <w:b/>
          <w:sz w:val="14"/>
          <w:szCs w:val="14"/>
        </w:rPr>
        <w:t xml:space="preserve">COORDINADOR DEL </w:t>
      </w:r>
      <w:proofErr w:type="gramStart"/>
      <w:r w:rsidRPr="00F2795E">
        <w:rPr>
          <w:rFonts w:ascii="Century Gothic" w:hAnsi="Century Gothic"/>
          <w:b/>
          <w:sz w:val="14"/>
          <w:szCs w:val="14"/>
        </w:rPr>
        <w:t>COMITÉ</w:t>
      </w:r>
      <w:r w:rsidRPr="00F2795E">
        <w:rPr>
          <w:rFonts w:ascii="Century Gothic" w:hAnsi="Century Gothic"/>
          <w:sz w:val="14"/>
          <w:szCs w:val="14"/>
        </w:rPr>
        <w:t>:_</w:t>
      </w:r>
      <w:proofErr w:type="gramEnd"/>
      <w:r w:rsidRPr="00F2795E">
        <w:rPr>
          <w:rFonts w:ascii="Century Gothic" w:hAnsi="Century Gothic"/>
          <w:sz w:val="14"/>
          <w:szCs w:val="14"/>
        </w:rPr>
        <w:t>____________________________</w:t>
      </w:r>
      <w:r w:rsidRPr="00F2795E">
        <w:rPr>
          <w:rFonts w:ascii="Century Gothic" w:hAnsi="Century Gothic"/>
          <w:sz w:val="14"/>
          <w:szCs w:val="14"/>
        </w:rPr>
        <w:tab/>
      </w:r>
      <w:r w:rsidRPr="00F2795E">
        <w:rPr>
          <w:rFonts w:ascii="Century Gothic" w:hAnsi="Century Gothic"/>
          <w:b/>
          <w:sz w:val="14"/>
          <w:szCs w:val="14"/>
        </w:rPr>
        <w:t>AYUDANTE DEL COORDINADOR:</w:t>
      </w:r>
      <w:r w:rsidRPr="00F2795E">
        <w:rPr>
          <w:rFonts w:ascii="Century Gothic" w:hAnsi="Century Gothic"/>
          <w:sz w:val="14"/>
          <w:szCs w:val="14"/>
        </w:rPr>
        <w:t xml:space="preserve"> _________________________________</w:t>
      </w:r>
    </w:p>
    <w:p w14:paraId="778BC74B" w14:textId="77777777" w:rsidR="00852D62" w:rsidRDefault="00852D62" w:rsidP="00407F3B">
      <w:pPr>
        <w:ind w:left="-426"/>
        <w:rPr>
          <w:rFonts w:ascii="Quatro Slab" w:hAnsi="Quatro Slab" w:cs="Arial"/>
          <w:b/>
        </w:rPr>
      </w:pPr>
    </w:p>
    <w:p w14:paraId="48699257" w14:textId="77777777" w:rsidR="00852D62" w:rsidRDefault="00852D62" w:rsidP="00407F3B">
      <w:pPr>
        <w:ind w:left="-426"/>
        <w:rPr>
          <w:rFonts w:ascii="Quatro Slab" w:hAnsi="Quatro Slab" w:cs="Arial"/>
          <w:b/>
        </w:rPr>
      </w:pPr>
    </w:p>
    <w:sectPr w:rsidR="00852D62" w:rsidSect="00852D62">
      <w:headerReference w:type="default" r:id="rId7"/>
      <w:footerReference w:type="default" r:id="rId8"/>
      <w:pgSz w:w="12240" w:h="15840"/>
      <w:pgMar w:top="1134" w:right="1701" w:bottom="1417" w:left="1701" w:header="11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C711C" w14:textId="77777777" w:rsidR="003412D7" w:rsidRDefault="003412D7" w:rsidP="001C51E8">
      <w:r>
        <w:separator/>
      </w:r>
    </w:p>
  </w:endnote>
  <w:endnote w:type="continuationSeparator" w:id="0">
    <w:p w14:paraId="79897E07" w14:textId="77777777" w:rsidR="003412D7" w:rsidRDefault="003412D7" w:rsidP="001C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ro Slab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rta"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7967F" w14:textId="3B22F964" w:rsidR="001C51E8" w:rsidRDefault="00C54D73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757A30A8" wp14:editId="5399E2D5">
          <wp:simplePos x="0" y="0"/>
          <wp:positionH relativeFrom="column">
            <wp:posOffset>931545</wp:posOffset>
          </wp:positionH>
          <wp:positionV relativeFrom="paragraph">
            <wp:posOffset>0</wp:posOffset>
          </wp:positionV>
          <wp:extent cx="152400" cy="152400"/>
          <wp:effectExtent l="0" t="0" r="0" b="0"/>
          <wp:wrapTight wrapText="bothSides">
            <wp:wrapPolygon edited="0">
              <wp:start x="2700" y="0"/>
              <wp:lineTo x="2700" y="2700"/>
              <wp:lineTo x="5400" y="18900"/>
              <wp:lineTo x="18900" y="18900"/>
              <wp:lineTo x="18900" y="0"/>
              <wp:lineTo x="270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85D" w:rsidRPr="00F0685D"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1787877D" wp14:editId="1F7FA48C">
          <wp:simplePos x="0" y="0"/>
          <wp:positionH relativeFrom="margin">
            <wp:align>left</wp:align>
          </wp:positionH>
          <wp:positionV relativeFrom="paragraph">
            <wp:posOffset>-261620</wp:posOffset>
          </wp:positionV>
          <wp:extent cx="918845" cy="918845"/>
          <wp:effectExtent l="0" t="0" r="0" b="0"/>
          <wp:wrapThrough wrapText="bothSides">
            <wp:wrapPolygon edited="0">
              <wp:start x="8509" y="1791"/>
              <wp:lineTo x="5374" y="4478"/>
              <wp:lineTo x="3583" y="7165"/>
              <wp:lineTo x="3135" y="19256"/>
              <wp:lineTo x="17913" y="19256"/>
              <wp:lineTo x="17913" y="8509"/>
              <wp:lineTo x="14330" y="3583"/>
              <wp:lineTo x="12091" y="1791"/>
              <wp:lineTo x="8509" y="1791"/>
            </wp:wrapPolygon>
          </wp:wrapThrough>
          <wp:docPr id="22" name="Imagen 22" descr="../../../../../LOGOTIPO%20/ICATCAM%20oficial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LOGOTIPO%20/ICATCAM%20oficial-01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85D" w:rsidRPr="00F0685D">
      <w:t xml:space="preserve">Av. Miguel Alemán </w:t>
    </w:r>
    <w:proofErr w:type="spellStart"/>
    <w:r w:rsidR="00F0685D" w:rsidRPr="00F0685D">
      <w:t>Lt</w:t>
    </w:r>
    <w:proofErr w:type="spellEnd"/>
    <w:r w:rsidR="00F0685D" w:rsidRPr="00F0685D">
      <w:t xml:space="preserve">. 15 </w:t>
    </w:r>
    <w:proofErr w:type="spellStart"/>
    <w:r w:rsidR="00F0685D" w:rsidRPr="00F0685D">
      <w:t>Int</w:t>
    </w:r>
    <w:proofErr w:type="spellEnd"/>
    <w:r w:rsidR="00F0685D" w:rsidRPr="00F0685D">
      <w:t xml:space="preserve">. 16 Zona Fundadores de Ah-Kim-Pech, C.P. 24010 </w:t>
    </w:r>
  </w:p>
  <w:p w14:paraId="7A91EE15" w14:textId="73B7E850" w:rsidR="007F074A" w:rsidRPr="00F0685D" w:rsidRDefault="00C54D73">
    <w:pPr>
      <w:pStyle w:val="Piedepgina"/>
    </w:pPr>
    <w:r>
      <w:rPr>
        <w:rFonts w:ascii="Averta" w:hAnsi="Averta"/>
        <w:noProof/>
        <w:lang w:eastAsia="es-MX"/>
      </w:rPr>
      <w:drawing>
        <wp:anchor distT="0" distB="0" distL="114300" distR="114300" simplePos="0" relativeHeight="251670528" behindDoc="1" locked="0" layoutInCell="1" allowOverlap="1" wp14:anchorId="26FEFEAF" wp14:editId="60C82612">
          <wp:simplePos x="0" y="0"/>
          <wp:positionH relativeFrom="column">
            <wp:posOffset>969645</wp:posOffset>
          </wp:positionH>
          <wp:positionV relativeFrom="paragraph">
            <wp:posOffset>157480</wp:posOffset>
          </wp:positionV>
          <wp:extent cx="95885" cy="129540"/>
          <wp:effectExtent l="0" t="0" r="0" b="3810"/>
          <wp:wrapTight wrapText="bothSides">
            <wp:wrapPolygon edited="0">
              <wp:start x="0" y="0"/>
              <wp:lineTo x="0" y="19059"/>
              <wp:lineTo x="17166" y="19059"/>
              <wp:lineTo x="17166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74A">
      <w:t xml:space="preserve">        </w:t>
    </w:r>
    <w:r>
      <w:t xml:space="preserve">  </w:t>
    </w:r>
    <w:r w:rsidR="007F074A">
      <w:t>San francisco de Campeche, Campeche.</w:t>
    </w:r>
  </w:p>
  <w:p w14:paraId="191A11D4" w14:textId="47C64C84" w:rsidR="00F0685D" w:rsidRPr="00F0685D" w:rsidRDefault="00C54D73">
    <w:pPr>
      <w:pStyle w:val="Piedepgina"/>
    </w:pPr>
    <w:r>
      <w:rPr>
        <w:rFonts w:ascii="Averta" w:hAnsi="Averta"/>
        <w:noProof/>
        <w:lang w:eastAsia="es-MX"/>
      </w:rPr>
      <w:drawing>
        <wp:anchor distT="0" distB="0" distL="114300" distR="114300" simplePos="0" relativeHeight="251672576" behindDoc="1" locked="0" layoutInCell="1" allowOverlap="1" wp14:anchorId="6D35DDAF" wp14:editId="30DF0019">
          <wp:simplePos x="0" y="0"/>
          <wp:positionH relativeFrom="column">
            <wp:posOffset>3598545</wp:posOffset>
          </wp:positionH>
          <wp:positionV relativeFrom="paragraph">
            <wp:posOffset>6985</wp:posOffset>
          </wp:positionV>
          <wp:extent cx="137160" cy="137160"/>
          <wp:effectExtent l="0" t="0" r="0" b="0"/>
          <wp:wrapTight wrapText="bothSides">
            <wp:wrapPolygon edited="0">
              <wp:start x="0" y="0"/>
              <wp:lineTo x="0" y="18000"/>
              <wp:lineTo x="18000" y="18000"/>
              <wp:lineTo x="18000" y="0"/>
              <wp:lineTo x="0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74A">
      <w:t xml:space="preserve">Teléfonos: </w:t>
    </w:r>
    <w:r w:rsidR="00F0685D" w:rsidRPr="00F0685D">
      <w:t xml:space="preserve">(981)8161510, 8114960 Ext. 114  </w:t>
    </w:r>
    <w:r w:rsidR="00F0685D">
      <w:t xml:space="preserve">     </w:t>
    </w:r>
    <w:r>
      <w:t xml:space="preserve"> </w:t>
    </w:r>
    <w:r w:rsidR="00F0685D" w:rsidRPr="00F0685D">
      <w:t>www.icatcam.edu.mx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FDA44" w14:textId="77777777" w:rsidR="003412D7" w:rsidRDefault="003412D7" w:rsidP="001C51E8">
      <w:r>
        <w:separator/>
      </w:r>
    </w:p>
  </w:footnote>
  <w:footnote w:type="continuationSeparator" w:id="0">
    <w:p w14:paraId="670B9AB4" w14:textId="77777777" w:rsidR="003412D7" w:rsidRDefault="003412D7" w:rsidP="001C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AFA72" w14:textId="51CA084C" w:rsidR="001C51E8" w:rsidRDefault="00852D6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0" behindDoc="1" locked="0" layoutInCell="1" allowOverlap="1" wp14:anchorId="1258F518" wp14:editId="109DC451">
          <wp:simplePos x="0" y="0"/>
          <wp:positionH relativeFrom="margin">
            <wp:align>right</wp:align>
          </wp:positionH>
          <wp:positionV relativeFrom="paragraph">
            <wp:posOffset>-490855</wp:posOffset>
          </wp:positionV>
          <wp:extent cx="2062093" cy="59853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93" cy="59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3C1D2B67" wp14:editId="4EAD291F">
          <wp:simplePos x="0" y="0"/>
          <wp:positionH relativeFrom="margin">
            <wp:posOffset>-28575</wp:posOffset>
          </wp:positionH>
          <wp:positionV relativeFrom="paragraph">
            <wp:posOffset>-493395</wp:posOffset>
          </wp:positionV>
          <wp:extent cx="2459990" cy="69024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A545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8823B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E4684"/>
    <w:multiLevelType w:val="hybridMultilevel"/>
    <w:tmpl w:val="E3C0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B2A8B"/>
    <w:multiLevelType w:val="hybridMultilevel"/>
    <w:tmpl w:val="D1B45C64"/>
    <w:lvl w:ilvl="0" w:tplc="CBF89F82">
      <w:start w:val="1"/>
      <w:numFmt w:val="bullet"/>
      <w:pStyle w:val="Listaconvietas2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0451EA4"/>
    <w:multiLevelType w:val="hybridMultilevel"/>
    <w:tmpl w:val="4746CCE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28E0"/>
    <w:multiLevelType w:val="hybridMultilevel"/>
    <w:tmpl w:val="AE8CA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0F7"/>
    <w:multiLevelType w:val="hybridMultilevel"/>
    <w:tmpl w:val="462C6A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1744C"/>
    <w:multiLevelType w:val="hybridMultilevel"/>
    <w:tmpl w:val="9956E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305D"/>
    <w:multiLevelType w:val="hybridMultilevel"/>
    <w:tmpl w:val="20D882FE"/>
    <w:lvl w:ilvl="0" w:tplc="E200C3E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9E"/>
    <w:rsid w:val="00007370"/>
    <w:rsid w:val="00015174"/>
    <w:rsid w:val="000359A3"/>
    <w:rsid w:val="000B786A"/>
    <w:rsid w:val="00144D9A"/>
    <w:rsid w:val="00156353"/>
    <w:rsid w:val="00170847"/>
    <w:rsid w:val="001803A5"/>
    <w:rsid w:val="00180C8F"/>
    <w:rsid w:val="001A2CB4"/>
    <w:rsid w:val="001C51E8"/>
    <w:rsid w:val="001F4EA1"/>
    <w:rsid w:val="00260B2A"/>
    <w:rsid w:val="00281002"/>
    <w:rsid w:val="00286228"/>
    <w:rsid w:val="002C66CD"/>
    <w:rsid w:val="002F2AFB"/>
    <w:rsid w:val="003412D7"/>
    <w:rsid w:val="00355683"/>
    <w:rsid w:val="003E4419"/>
    <w:rsid w:val="00407F3B"/>
    <w:rsid w:val="00432B18"/>
    <w:rsid w:val="00467401"/>
    <w:rsid w:val="004820C6"/>
    <w:rsid w:val="00491EB3"/>
    <w:rsid w:val="004C0FEA"/>
    <w:rsid w:val="004F21C9"/>
    <w:rsid w:val="0055528B"/>
    <w:rsid w:val="00574BCD"/>
    <w:rsid w:val="005E4E84"/>
    <w:rsid w:val="00602FFC"/>
    <w:rsid w:val="00640635"/>
    <w:rsid w:val="00640F13"/>
    <w:rsid w:val="006731AF"/>
    <w:rsid w:val="006A41F5"/>
    <w:rsid w:val="006D7C42"/>
    <w:rsid w:val="00704CAA"/>
    <w:rsid w:val="00751E22"/>
    <w:rsid w:val="007F074A"/>
    <w:rsid w:val="008048AF"/>
    <w:rsid w:val="0082439A"/>
    <w:rsid w:val="00831853"/>
    <w:rsid w:val="008413A5"/>
    <w:rsid w:val="00852D62"/>
    <w:rsid w:val="008C29F8"/>
    <w:rsid w:val="009E78AC"/>
    <w:rsid w:val="00A45B1A"/>
    <w:rsid w:val="00A54D2F"/>
    <w:rsid w:val="00A663F5"/>
    <w:rsid w:val="00A8002A"/>
    <w:rsid w:val="00AC23DC"/>
    <w:rsid w:val="00AC3348"/>
    <w:rsid w:val="00AE1C41"/>
    <w:rsid w:val="00B225FF"/>
    <w:rsid w:val="00B31BED"/>
    <w:rsid w:val="00B32CA9"/>
    <w:rsid w:val="00BA4FD9"/>
    <w:rsid w:val="00BB0941"/>
    <w:rsid w:val="00C51001"/>
    <w:rsid w:val="00C54D73"/>
    <w:rsid w:val="00CB1DC2"/>
    <w:rsid w:val="00CC654F"/>
    <w:rsid w:val="00CE76D8"/>
    <w:rsid w:val="00D121B0"/>
    <w:rsid w:val="00D33D1F"/>
    <w:rsid w:val="00D528C3"/>
    <w:rsid w:val="00D92514"/>
    <w:rsid w:val="00E35489"/>
    <w:rsid w:val="00E419DB"/>
    <w:rsid w:val="00E76359"/>
    <w:rsid w:val="00E9249E"/>
    <w:rsid w:val="00EB2A7D"/>
    <w:rsid w:val="00F0685D"/>
    <w:rsid w:val="00F35476"/>
    <w:rsid w:val="00F47A6E"/>
    <w:rsid w:val="00F56EF8"/>
    <w:rsid w:val="00FB113C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36BE4"/>
  <w15:chartTrackingRefBased/>
  <w15:docId w15:val="{B2E0FCAE-5689-4744-B030-93D8694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407F3B"/>
    <w:pPr>
      <w:keepNext/>
      <w:jc w:val="center"/>
      <w:outlineLvl w:val="4"/>
    </w:pPr>
    <w:rPr>
      <w:rFonts w:ascii="AmerType Md BT" w:hAnsi="AmerType Md BT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24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C51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1E8"/>
  </w:style>
  <w:style w:type="paragraph" w:styleId="Piedepgina">
    <w:name w:val="footer"/>
    <w:basedOn w:val="Normal"/>
    <w:link w:val="PiedepginaCar"/>
    <w:uiPriority w:val="99"/>
    <w:unhideWhenUsed/>
    <w:rsid w:val="001C51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1E8"/>
  </w:style>
  <w:style w:type="character" w:customStyle="1" w:styleId="Ttulo5Car">
    <w:name w:val="Título 5 Car"/>
    <w:basedOn w:val="Fuentedeprrafopredeter"/>
    <w:link w:val="Ttulo5"/>
    <w:rsid w:val="00407F3B"/>
    <w:rPr>
      <w:rFonts w:ascii="AmerType Md BT" w:eastAsia="Times New Roman" w:hAnsi="AmerType Md BT" w:cs="Times New Roman"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7F3B"/>
    <w:pPr>
      <w:ind w:left="720"/>
      <w:contextualSpacing/>
    </w:pPr>
  </w:style>
  <w:style w:type="paragraph" w:customStyle="1" w:styleId="Default">
    <w:name w:val="Default"/>
    <w:rsid w:val="00407F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E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EF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5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rsid w:val="00CC654F"/>
    <w:pPr>
      <w:ind w:left="566" w:hanging="283"/>
    </w:pPr>
  </w:style>
  <w:style w:type="paragraph" w:styleId="Lista3">
    <w:name w:val="List 3"/>
    <w:basedOn w:val="Normal"/>
    <w:rsid w:val="00CC654F"/>
    <w:pPr>
      <w:ind w:left="849" w:hanging="283"/>
    </w:pPr>
  </w:style>
  <w:style w:type="paragraph" w:styleId="Encabezadodemensaje">
    <w:name w:val="Message Header"/>
    <w:basedOn w:val="Normal"/>
    <w:link w:val="EncabezadodemensajeCar"/>
    <w:rsid w:val="00CC65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CC654F"/>
    <w:rPr>
      <w:rFonts w:ascii="Arial" w:eastAsia="Times New Roman" w:hAnsi="Arial" w:cs="Arial"/>
      <w:sz w:val="24"/>
      <w:szCs w:val="2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CC654F"/>
  </w:style>
  <w:style w:type="character" w:customStyle="1" w:styleId="SaludoCar">
    <w:name w:val="Saludo Car"/>
    <w:basedOn w:val="Fuentedeprrafopredeter"/>
    <w:link w:val="Saludo"/>
    <w:rsid w:val="00CC65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">
    <w:name w:val="List Bullet"/>
    <w:basedOn w:val="Normal"/>
    <w:autoRedefine/>
    <w:rsid w:val="00CC654F"/>
    <w:pPr>
      <w:numPr>
        <w:numId w:val="4"/>
      </w:numPr>
    </w:pPr>
  </w:style>
  <w:style w:type="paragraph" w:styleId="Listaconvietas2">
    <w:name w:val="List Bullet 2"/>
    <w:basedOn w:val="Normal"/>
    <w:autoRedefine/>
    <w:rsid w:val="00FF3F64"/>
    <w:pPr>
      <w:numPr>
        <w:numId w:val="9"/>
      </w:numPr>
    </w:pPr>
  </w:style>
  <w:style w:type="paragraph" w:styleId="Continuarlista2">
    <w:name w:val="List Continue 2"/>
    <w:basedOn w:val="Normal"/>
    <w:rsid w:val="00CC654F"/>
    <w:pPr>
      <w:spacing w:after="120"/>
      <w:ind w:left="566"/>
    </w:pPr>
  </w:style>
  <w:style w:type="paragraph" w:styleId="Textoindependiente">
    <w:name w:val="Body Text"/>
    <w:basedOn w:val="Normal"/>
    <w:link w:val="TextoindependienteCar"/>
    <w:rsid w:val="00CC654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65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C65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C65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Lneadeasunto">
    <w:name w:val="Línea de asunto"/>
    <w:basedOn w:val="Normal"/>
    <w:rsid w:val="00CC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2820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worgcorp</dc:creator>
  <cp:keywords/>
  <dc:description/>
  <cp:lastModifiedBy>ICATCAM</cp:lastModifiedBy>
  <cp:revision>5</cp:revision>
  <cp:lastPrinted>2022-01-21T21:44:00Z</cp:lastPrinted>
  <dcterms:created xsi:type="dcterms:W3CDTF">2022-01-26T18:57:00Z</dcterms:created>
  <dcterms:modified xsi:type="dcterms:W3CDTF">2022-01-26T19:47:00Z</dcterms:modified>
</cp:coreProperties>
</file>